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78" w:rsidRPr="00457F78" w:rsidRDefault="001E0E68" w:rsidP="00BE773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cs-CZ"/>
        </w:rPr>
        <w:pict>
          <v:group id="Skupina 2" o:spid="_x0000_s1026" style="position:absolute;left:0;text-align:left;margin-left:-11.6pt;margin-top:37.8pt;width:280.6pt;height:62.35pt;z-index:251658240;mso-position-vertical-relative:page" coordsize="34213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9ZNVgMAAM0HAAAOAAAAZHJzL2Uyb0RvYy54bWycVdtu2zgQfV9g/4Hg&#10;eyPLsTaOEaVokyYo0EvQZj+AoiiLCEWyJG05/Zs+9jv6Yz2kbMeXAJttgMgz4nB05swZ8uL1qlNk&#10;KZyXRpc0PxlRIjQ3tdTzkv57f/NqSokPTNdMGS1K+ig8fX35918XvZ2JsWmNqoUjSKL9rLclbUOw&#10;syzzvBUd8yfGCo3FxriOBbhuntWO9cjeqWw8Gv2T9cbV1hkuvMfb62GRXqb8TSN4+Nw0XgSiSgps&#10;IT1delbxmV1esNncMdtKvobB/gBFx6TGR7eprllgZOHkUapOcme8acIJN11mmkZykWpANfnooJpb&#10;ZxY21TKf9XO7pQnUHvD0x2n5p+Wts1/tnQMTvZ2Di+TFWlaN6+IvUJJVouxxS5lYBcLx8nQyzk+n&#10;YJZj7ew8n06KgVPegvijbbx99/xG9DI1I9t8NtsDYyWf4X/NAKwjBv5bKdgVFk7QdZLuRTk65h4W&#10;9hWaZVmQlVQyPCbhoS0RlF7eSX7nBgdk3jki65KOKdGsg95N5X79+C4eSB5piTti0LCFxZI+GP7g&#10;iTZXLdNz8cZbSBaDFKOz/fDk7n2vUtLeSKVik6K9rgzyPpDHM+QM0rs2fNEJHYZZckKhSKN9K62n&#10;xM1EVwlU497XOTqMOQ4oyTqpw9Bk7/gX4E1D5IMTgbcRSwNM6/fo53YhFfCEOVbnITxS9R9NjcRs&#10;EUwaopcILx8Vk7PT4lB4W/2AXOfDrTAdiQaKANCUnS0/+AgZoZuQCFqbSGUqRem9FwiMbxL8CHht&#10;An8cGZxbfsM8vCPu/9dofm2ZFUAZ0+6oKT/b6Okeg2eWv34Sa5Qg49iGdWycYRJWbw2mMk+Fensg&#10;LudM3wpWA+QgsJ2tQ54X9SMfjYrpBDN/fByMJ3lRxKXhODia6ifKX9gVb5SsNxr3bl5dKUeWDKf5&#10;TfpLcwKN7YYpTfqSnhfjItGw09hOBtw2SnYlneLAGY4cNoucvNN16n1gUg32pu2RpKHt0QqrarUm&#10;vTL1Izh3BupCybgFYbTGfaekx41SUv9tweKBo95rUH6eTyIzITmT4mwMx+2uVLsrTHOkKmmgZDCv&#10;Qrq2BmW+wag0Mqk4ghqQQJfRgRyTle4MWHuX0q6fop5u4cvfAAAA//8DAFBLAwQKAAAAAAAAACEA&#10;Exx4Af7yAAD+8gAAFAAAAGRycy9tZWRpYS9pbWFnZTEucG5niVBORw0KGgoAAAANSUhEUgAAAP4A&#10;AAC+CAIAAACarCVqAAAAAXNSR0IArs4c6QAAAARnQU1BAACxjwv8YQUAAAAJcEhZcwAAIdUAACHV&#10;AQSctJ0AAPKTSURBVHhe7H0FoB3VtTZtX/te+7+2r6VI3G6un3vc7UqUBIITJDgE10CSe+9xvxLB&#10;vTgluLtbgQQJBGLE7eqxsb33zMm/1sxJCLRQaIHSNh+TyzlzRvbs/e21vrVnyz479+LHitIulL//&#10;BRRFoZR+zQF78TXYS/0fLzTeA8rf/wLln/dS/+/CXur/cCjzdBdTy19KJbkkM1mWFUIZk8GOkxzJ&#10;bhG2reJ71ou5LZTwDMy7opSUvRT/LrGX+j8cykzfg/oqpRUqDtKtK6T3n2PLX5bevK3/notyVx/N&#10;dR9Mug/jFxxM3r5HESlTZGnnXup/l9hL/e8dGt0Bigz/UUkhRAbT3sd/8qb05J/kF+6g97Tlu6aR&#10;uE5e0MA6bazLT7vMrLueXVFLr9TLC2ZIT91BxCIpSeUL7YHyPfbi22Mv9b93lElaKlFFkQjHBj4T&#10;/7yE3nEp65pIF9ppp0Xu9NMOv5h20C6X3OlWFrhZt4N1eWG/3NVMO+10kYs+fispCuUL7YHyPfbi&#10;22Mv9b9HaOxUSiWJKWDspWKP+GibkpygpCaRjEdZ7FI6nSxtZUmbknHJaWcpaStlXEo3MB4qgLfU&#10;6WMZl5ixSVeZWcJF7uiixV64jiJr4h8ujJIJ/pbvtxffBnup/z1CZb5KTyZLtF98IKF0mORFRpqx&#10;Kt3u0pXNygJfaQEQ3VNa6FO6vXKXU1ngkRe1sIUtbEFTafEkeaGPLvaQa32ks4lmDu69ZbbStxYr&#10;0y7spf7fjb3U//5RKjFQ+VzPjhtOIplxLGmQM85Sp6fU5QFVA5vS7St1+5WFTcqiJrnbB3+VRZNK&#10;iyYpiycqUCWu9LIrfaUrG0uLPEqnp3DVOVL/hzyjigi81/hfpn75y96a8M2wl/rfO4CLTJGpLMib&#10;Xi5eP0npmC53g71vkbuaFDD5wPUFfmVRM+vwyOpX1umTF0woLZ4sd8ExjaB8UP9c3cSug9jAX1rg&#10;EGPH5R+9hkmSZvJ3c137DNC+7sXXYy/1v3eUgJM7CfK/JGVX371zsYteeRi79jBh4cTSgolyprHU&#10;3cQWNLKUi8TtCvA+7aYZt7yokSzwKov9dKFXuaq5dGXTTvi70K90NYoZ+86Fk+VrLygVdxRLPFas&#10;kkJldC17qf/NsZf63zs+p74i0sKH4g0HyZ0tCoS5C0DbTGQLwcC3yCB4uvwQ4KLygTB3QWPpyhZ5&#10;caMM1F/sB+pDHZAXedkiqAlN2S6PnLEoi6YIt85lPZsYEH+numnE30v9b4a91P/eAVykTKIlIitK&#10;QSnKH96qXHG0csVh9OoZdPFUtqCl1GEupayldKMMJr/bzzq9pNMDyod2e8kCD1vko9c0s2uaSiCW&#10;rm2mVzdKiyZDiCyljbTTzi24QNywipeJDE5F/oL+2Yuvx17qf/8o7VRISRZ29DyxqHfBLNo9TVns&#10;k6/xSVc7yeIW2jlRSlloylHqmMA6vEh9MPyLm0tXtJQWNSpXNIHtZ1c0Kle3yFc0kYU25WovSU0Q&#10;0n5xkYde3QwhsrDgBOnFJxgvyXup/22wl/rfO4CLRCHkvQdJ2MOumiqmfWxRU+mqCcBmtOtA965G&#10;lvGTlJ92eEHl004v64Jg1wOf4QMEu2xhC0TACgiehU55obe0uFle6JOv8EtdE+iCZtrdUkodwt8Y&#10;Z30bigqTSfmlr4LSH7dyOvbii9hL/e8dwEJJkenKl/MLpgkRUwm4vqhJ7kIDL4PW725mnc1S0svH&#10;XFLaRcp0hzCgWVnQqCyEv1PkBRNgj9ztljqcpBN2NlGoG93+YszKFjhpt0VJ62lqIn/NuWTFSxKl&#10;CrAeXMBe6n8t9lL/66CZT4wftUAS9bRckkVZ3qkoO+FjaSf8AzUDRzB5pwQRbfnMPQAXkLEVRqZ8&#10;b2H1c9m7L+QSPmWhXUlaaGez3D1BSvlI2g/sFxIOoDjt8ChA9E6v0ulnaa/SAZ7BLXf5GTiHRRPY&#10;ggk006RceRBbNEnsaGQLJgkLmrLdFhJzKHE36T6U3B2hm5YxJiglsaSIkLZyOvbii9hL/a+DxnyV&#10;+wimUFZiVAYrrkglBf7KlMJ3ocRAaGOg+dd0NrbwlISSQoGFDP4jmwuPxVi0kcWtJOWjSHon2Hsp&#10;hRvwHnVOhwc2Kena2eGXM/CrXdVCjbSzSeluYV0TSwsn00WT5O5JDATPQp/Q7ZY74NdG0umkGYOQ&#10;msE9eC0t9kLwS2RaTsdefBH/0dRX+axCUUoKo8pOhvQslUQgNhVKlIJKl7NK7xq6aZ2S3Vxc/Vbx&#10;2RvIHy8ld8yX7myFv8L9ceG5O+XHbpM/elGQi4pC4EqsBOafQi0oXxyAX8E/4LWB/QW+l6x6iiSO&#10;ENpN4oKJXIdN6raSpJOkXazTLS/wyh1+paNZTjWTmFvpcMkdLpZysgzs90F9EOMOknSLKZechJDA&#10;TTrtbBE2iSqdIKLc7AofiRtJarJ0w4XKJ09RRZAVDlQP26mABtK8V/n5/7Oxl/oIsN7Ai5IiKL0f&#10;Z2+anU0elltwPLnzfOmWc4qLpsohoxRwsHQjCBIhaiJxk5Q0i3Ej/k05SURHk4beRKPwwu1UEiVs&#10;YxQUUBolje6I8v12gSpgjAf4D+/j2nw0YBZjNpZpEqNT+IhLSthZ2kHiHppopKlJJOYhCStLO0sL&#10;/MB+qBsYByccEDDgyy/wCd3u0mIIHrAOgH+gXS66APSSU840CrGJhcwRwtPXyZIEka+ykwfVtZf6&#10;u/GfTX1guxoRUiYqTBQ+fDR/zQwlqZeTBiGqk+INQqKGdphYzMRFHVzaX0i4xbBJChtI3MJiZils&#10;IhGHlLAKyQo5rifRqdmHF1OphzC2c2Bzac2bpf7PsAvDHt3NtPvK2PcS3EuBvPtgb/c0IWoQQk4+&#10;3gI2nsXdDOx62CGFXVLYIyd8NG4nSUepEyqDg6a9Uhoqg4Mlgdywx6N0+9hCL1vgIWkHzThZl5t0&#10;wRWsQlgvxUxwLhdvlJbElY3vkBJh2I+uxP4W9ctp/Wvi7d8J/+HUh2IG8hNCB/Iv35gNePlwrZCy&#10;SSk7SdslIFDUQKIGGjeKiQaxwyjETWLAxFIujD6THjnqkmMQoXpozCjHHWLULUQa2fWzuRsuKiSb&#10;C+2m7N3tcjFPITjYhfJ9NcCNZSJvf5NffDRrM3Mpi5RwChGrnPJIIYec9Msx/EAjLpJwKWkvS7oh&#10;NhATHilu39npU7ogDGhE6i/yUtD6YPU73UoXmHyIE5zgOkAmKR0eOemV4839yYOFl+4oMZHK2Nqk&#10;JeOrUE7eXur/OwHopm3wb2eJ7gQuKCLjN/NPJHkIJaO6YsImgDmPmeWkncQsNGKmcdxDYEvapLiV&#10;Juwk42JgXxN2IWxiCRDcDhq0yxkca8KHLTRkJyk/CzZk417ywRMCuAAqMCknM7C5ZUppgDoHMpwo&#10;VN78EX/VWVLEJUQdUtwjp33I11QjSzSymFdJ+KWYhyUbQf1T+KmzCcw/WH1sJE03gh+QQQt1eWSM&#10;jF1Kpwfp3umnaQh8fSzlliIOudMlx41cwkP+FFW2bqQKKYFfwrijnKBy7uyCthNQ/v5viv806oMB&#10;hmCPMZnySkliTPjs/f4bz+dDk1jSWEJag5mEyNJTyrjkFDDMrnS44YMUs8Amp50kbpUSNuxroLXB&#10;q7ZW7vbJC/2sww21Attqkk4lYSokHdsWnVC4Ozaw6KSB6wJyYRDuuCelyl8QlBTXSc8lC5HJDKif&#10;gTu6WaqRRv1Cu53FnFLMQWCLO2jKpWQ8YtRGVT+gpCEAgIC4kaVB5KAEksEjQfib8ZC4HbwH1B9w&#10;HaDfWMpMISDunjK4eJb03jMg8LA99osdP//T8J9FfRl4XwKdTUWQ93yf+MxVxbhTTuppm4HE7EKX&#10;S4ibwdJDQKmkXcj+NA6eokm7Sn3V5CftNOnADsbY7u6Vuz1qp2IX63SCzCAZu5iykKSLdIAlNoqZ&#10;GhqtL0Rc3Lt3Ubkog53dg2rwAemHDBQECLPlPPnwLrEbGG+nMfAqPiHoEEM2FrdRqHtxK9Q6ILQU&#10;s0tRYHMj+oFMM8h9UF/AdVWGuaFiIO8TUFdtNO6kMTccqUAYkIJIwEeSHiHckItMlO6OKKveVAhU&#10;RswPDHogPVqy/mFozwgof/+x4j+M+ji3AWOkSHs+LNx2fjFgIYkqEjcpEStN2bluF+0EiYxt6iAq&#10;FJVJGFOm3aoRBUMLKsKrmVUZPsMBONDEr3Q3yguaQGCoTfJuBuIn6RO7nCRlLwYP419/XKYiKVF8&#10;I7YHJ0Byae0tyk4IsiHc3qlI67jrjpbjYOk9StwrBvGDqvWhvjlZ0gEflDQIIX8p06JkWrDbT8aH&#10;nUBVqw/HiFErRALwGROfBqvvYTFfKemhSaicfpJxCgkrB3WpvbYQn9p/b5puWUMoK2H0u/O7evWl&#10;PSOg/P3Hin9z6pcLoaxqdyoyYT2f0IcSxUSzEK7mw1Yu7BFiLho2ywk72FeWcCpxIFNjKeMtqfoB&#10;e88DpdDkO+ADH7EIUSvUB+0npaMJdLmSbJLjEJV6YRPT3sJCf7HbR8P+XPep/Ko/M8qDvhJ3gtrH&#10;mdIwHVradlFfLklUUahSoqufzSebwGADv8WwU4QYN+QkIYcUddK4m4FYj0MM0ELjPowEkn6aaoLY&#10;FxLGh9UW0pRLiFjgM+gllExA96RbCDrlmF9ONrHOCSTt5mNWIekvhHxQqUjQ1J8+mP75cVni8JVc&#10;2Qn9o5TVnhFQ/v5jxX8E9RUoW9DT2S3FZ27MxqaAWQV6CRGzGLXQqAUYL0HACuSOWRXQMxAXJnxA&#10;PprwKhmvknKTmA3UDonbUE6AfQXzDyFm2fCDMfaxzAQp4ZFSTrnT0bPIIiVtcmyidPOl8rYPBEWC&#10;OLacmq8Cyg4MuuWNL2S7IKh1iHBT0CcpH3AdQlVgM7gdIWJl+J7LD1sJkgdRQbIRBb2aJFQ4aviL&#10;yiflE6PAex8cwxJerJZxP4n6SGwCg88olqDyuBQIjhPWgURT370d8tbVlIoitvb+p/T5+XegvsZv&#10;Dbv27Nqp4HtahRSVD1/KX3Gi0K7jQxVCxCDGDFy4gSTMwHjgvRA0QB0gETNsctyFEjnhJTGXkvLQ&#10;qE0C8R33SFEwpR6Kb1KdFKgZd2CPS+BQeqKcnkCjYJVdNOHMdjhyAV/urgUiN8ArEghpHEnytQDi&#10;I/VhUzjxiagQh7jWwlI2CJfFOKqdMrPBlnc2y5kmqJaKWgGUzglSFH0RiBySgEqIh0FVoZ1NUhr7&#10;BYFnwDg4AcGuj0RA/LTI6WYS9cpQKxIgkNxiVJ8HVxay5NPTybM3Mr5AS6ScrK9AOWNVlHd9EeXf&#10;9kD5hx8Z/j2pjyEbfmSiLNPs5sLDC7nkBBqoAGaD7SQZN/BJiJgweA2bxJCJRKxy3AFqR+5oVoBb&#10;GS+N2YH0NOIkqvAQg/DBDcKGxFD3o6ZPu1jGjcNnE80s1SRHbFyoOR84aGDxBfSj1wjNEmD9N7Og&#10;5aSXSqxEZWFD4bUrBtOHsFbwSB4a80Igi5ImYgGLDimXwMkkfaXOFqgAwGDsy5AEcw6G309iXggD&#10;SNwnJXxS0g9/QRHJqSYp5IL0q/YeeO8TQy4p7MbHSU2UI5OEtiYuYRXiru3BQ3ofuwdEWTlZX4Fy&#10;WlWUd30R5d/2QPmHHxn+3aivQSlPYynRNS+LC45WOpr5tId2gbUDu+iQUl4Sd6N6BlsesgsB5D1S&#10;Pwb2FajjpXFnCTR0FNS/lw/YSMQlBBxgNZVkI7gCmvaQTIuYbqIgPzJOuqiFXulhne5CxxHS23fJ&#10;JMuwkzJ2VCupHYbLaSoDvv6VBJehKJxcYjIv97zTf8dZ2aBbjICAcfJhCwqesEUMmYGyaO815ZP0&#10;8SG7nIZU4ZEiBMRRDxeEB/FDLQWuM0hnxK3ae5+caGRxkEl+kvBDxRBASnU196Y8WxdM7G1rKVx3&#10;nrLmZUYKIlMnuvrqNO4JLf+/hPJve6D8w48M/55Wn2AHS0F868HNIb8YsghBUDWg6R1KGtvFSdon&#10;ZVyky6OEbSLsj9mBUvArfKARV2G+SQqD3PdAxWBxEM0OEneiAY568A1Rxs13TFA6PSVQ+RgcAwWd&#10;ctSXnd8svfEAJQQV1hcLW0sYQC6VJMK2bd7+3NPPEEIp1E0VcEr5UA0gt2FXfl3+vssKYYeUdpKY&#10;uiXdxZiTZRpp0lsKusAdgQxDe4/aDKkvBG18u01od4OkgU1od7IIMB4jWr7din0iYhCWwOO7hbin&#10;GPYWwUu8eEOJ7iiJeVkkAmUERRf+wxanL72B+2soJ/hfE/9u1McSA3Bb2J8iJDKVjxj5FFDZrlEf&#10;m3FSbjHhEVNOLuXYGXNw7QYStcFPpRQ4AQeYeVDtYO/lpBNf0yb9NAl6wwn6B0QRBgNxhwBE72re&#10;kfIOZJrkMMQAzblb02xwKw9+Rr05JKOcsj0A+/t6em664gpnvU43rlJXVbPkT/f+VeqD8IedhPIS&#10;11N4cXE24sm11YtRMxc2cXGXFAXH5SoFnAqYbVXtqFIHKwCNYhUVgx4x7AaRQ8JeFoUA1wuVROsZ&#10;QaE+xO183FGMODioFeD3nrme0TyoQiqLHLicwsbSZy8MPtihvP2CLBa0LP0alFP8r4l/beprBQBR&#10;IlEY6Aum8JIywNa9tKPjFDLfUYjrxLCBxEwkDiGshYAtxx4BXi7mFNJObBiJO6BKgNQBWgtBk4wU&#10;95SSQBfQ/SAkXGIYpBHoHw8oJRY15wM2PujJhg7LvvUQ5XfQrW/lHgywZUsEVgQTjr34/8JSUs24&#10;M/nDpe94TQbjmJF1ww6sPOB31SOGVY2pmOifsOzd5TwvwmG7KwBcAq8Dtp8xJmzlX164MT2Bj5oJ&#10;xCRhMwGig6QJu0B9SRE0/DThhfoAVh8eUAw6+DYnSHmgPog0OeYHxwWujEVB3GPcUgjZuKizGLIJ&#10;QTsfNg0EDhHfeUbJDypUySqU5NcXbzyFXW4W25vXdZwvvfwIpoGhE/28H9JXAB/+K6r9jxP/DtSH&#10;XGdEpCWptPWD/hvmFua7uaSjEKsmcZOYsopJC0nbxZSdZHxAazCQUtJTiFkhcMRmEzD5MTvwHtiP&#10;cW3MA/yQsYUH9DHUDYhrvdibMm4vxr0DnUfQZQ9SYVBhvIx9AYiggFYAWY+sJ0jXcoo0IOllef26&#10;9XPOu1A3ZkzVgUOMlZW3X3vNS88+79DV1Q3fr270sOqxo8+afebWrVsJIXDwbgKpp4MfKTG4yY73&#10;sk+29kaa+ZAH0sYFrGpt9MNfARRR1IUmP+4RQxCXu4UABDDIewhtaQSOB+vuBauPth/Yn4II2MtH&#10;4Fe7FHIXLqvkEu5s8jDhuVuY1EcIL6x/anvaK8dqCiFjITQh99btsjSwsyRCTdRSBfhC5u/C7pRr&#10;v/748S9GfVUwaxtCBjPPaBEoImZzr908cMVhXNhYaK9jCasUNYLJlxJmKW6S0zZsx0y5Sl1+fPGZ&#10;wtZuMerkglYWdcmg6UHlQ4wbs4PhB6LICbcMYS6qfycIa6gqSgJqiCe/8AT5s2VkJ4PixU2Dmizt&#10;g/Z/SByORySUKxYfWfKniTaDtaJCP2Z8KhTPDuaIRGXK+rfviFw+v2b4vrrhB+rHjjbX1iy560+D&#10;AxyFYAEHPiKwKql0EhQcbkV6lklPhPszXmy6SYKad7AUaB7sugyBuKhKGinqIWDmE/gOC+QNCXlg&#10;40NO2GgM1I5XTLr4uBMEj5TwCBEv124S2nRywJrrmi6+fQ/hCqT3k2xXi9haWwh7uFBDNtq4vftk&#10;9vGrDOw/jndUlPJ7OYTGdaix4Bq0PQCtpH5glO+torzrb+Ffm/pMJmKpKG95t++Oc1h4PA3V8ED3&#10;GMSsFpQ6URPSN+kicRvq9bhPSTcp6WagCBhLPmQvtluEgE01hxZU/CDoUy65Aw7waCqIBf00ZBej&#10;tmLUn+2YvGHxrMKKN8Ayl1PzFUAqiOSDt9456YhDzZUVujEV05v8b7z4IsVeFHB2CYgMCofy4sr3&#10;Pzp8UmPtsH3rRwypGjH8iEnTnnz46WKRAJPgOhqxANjNHkfTUEkWKbeGrlhS6DiRa8d2Kpb2S3EU&#10;M9i9OeYRI25gvwTRecStJJuVeBPIfXhwlmqi6WZs1enwiAlXMerE0cAJtxT0kFY/i9jEWIOY8OcW&#10;XCS9/zTr//PAo4Gt8Ym5VotwUb3QCi50YvGO+dJ7rxOREbmopQqwO4UA7dn/WSgnQkV519/Cvxj1&#10;wWDmZbCbqtogBbphKX93SEzpi2k7n3IMhkAJmIHxCg50spAEqBqjGLVALAiMVzIT1MivEf6i7Im5&#10;SRQ0MWgeixSxKmm0/aAHWLpRws6SZhr2k1Zfts3Xe8fFdMVjct+njBtUTXI5MbtRznK0fyWZylw2&#10;d0Um5WtoMI0da62tvWbxokIhj5q5bBpRzSPAqjOlmMs9+fCDBzc3Vg050DxmtK1GN+/i+dvX98g4&#10;Y1W5hmOL/06IZcAjCAquTyHIhdWFhy/LRdwsBqx1C1G3iENbsP2eb7fzARAzLhoGtdMoJ5rBCUBN&#10;gL9Ad3xDnHTzYYsA9TlgBrHEB+3FqENI1bFkgxRx5zomcDd0lFato/1r5c2PF++emw1Z2JxRLDa5&#10;p216T+aC7c8sYfw2qkiSjMOT2V8YgnKSf9jKUL6livKuv4V/NeqTQTBLxccXDD6aKd51EZdqkWJ1&#10;fEQvxetI3CCDrE85RYxQHVLcAh5ABNkTtdC4i4LtBzGD8t0LCgdMPhe0YZsgaJ64lWs3AO8x6oVw&#10;MOKSQe5HzUK8KR85iH/mSiJlIQjFgVUqd8tJ2QNajgOoKDz36GMzmpqt48c3jB1zwlEzV368Ehiv&#10;RbGA8gkq8Hgw/3hVyuXzt1x9raW6RjdqeMPIIZOdngfuvE8oiDLbKYkKwVkf1GZHrAwSLwuiIhPS&#10;x3/wYP/Cw6SoD6NbqMYRVPlAfRF4H/GwqE8Gk4/1HDcRqkfCA0JfjDm4kEmMWoWIGSJdlnAIQSuJ&#10;WaQkCCFPMWzoS08QE4eJt86V1q6BDCcb38o9EOibZ83PqZYC9VyoaaDrTP6tF+V8rwhe6C/e2mlZ&#10;ASh//7Hix079ci6WKJS9QnKFV68pgJcP6sQoFJuRxkCo6HFqg6gRRI4Q0rOkQ4pZlQxwHYSKmaWB&#10;0OVGfTnpAikPwgZUkAQGXt3Dh8005SBJDw6AirtIppmlGknQzkK67FXHSMufJ6yInXAU7GyGhvqL&#10;JQpsBnlDIRhlpd4dfXPOOctUMc4wdoytTnfHLbfiSF019oUjtcfYE9rl4Ara+yNK6PrP1px96qz6&#10;UQcaRwzTjR577unnrFm5gS9SiVDscKpNrrYTvAGobnAxEFgTZdsbhatnCXNBkjkFfP8Ahh9iXIx3&#10;acylJL3qyyx85UzxfRaYfHXWk5iTB0sft3EhoxSyiEEziYDec4sQK3e6hJheCvlJ+8HFzubsA4vF&#10;LRuJuE1ccbfwUnLwqqOyYT0N6gqpif1/vLyw8nWBEFBikAvglLQ82S1Kta8/WvyLUF8R6LYVhTsi&#10;AsjT+Hgat8tJG2ygaqQIVIBd/S5jViEMttwJYh0+iBG7nPGRsF0Cqxa1YcO89jdixbadpFPu8AkJ&#10;P24hO4m6hCCEuV4p7OyJ+PvvmcN6PpIUTh1m/pXiHoiLOkaS7r/rrokOl2nkKGNlRaj18g2frQW+&#10;alwFaAeXv3wR2k8AqEIiYQJfvO3Gay1V43TDhpuHj280OBd2LeY4DvzG7oO1ExG46KLM8uuEey7i&#10;LoaA1cy1m/l2h9aeg/3woDKH3Wpjvx2eCxs9Ez4h7i6E7bmgtRi1cmGzGDCJIbMQNElgEeI24Y9n&#10;Kg+mBxdNH8zUF9r00uWm7eljhdceEQZ3SIyKuQ3Cm7duv/L4fKSJCzjJ3Cbu9m5p82pRG/RbTt5e&#10;6n97lEt0DzAQuIyRlQ8VFk1mrQ1gooppPUuYWcIqJ0DZW3DoIIh7nBkBolsbi+OrWWC/FMW+vur4&#10;JvVFbMxF42gIWdwthLFHO4OINgkBok0MN9CAGcLBQtdB2etO7L/vEv6jJSVhA8O5doBeKM3L6dsF&#10;1C5g7xWFSGz9ylUXnTLLOG5M3ciRZ59w0merVhGKM/RA4e9ifonuBLmEtURhIpX6WT6vKh3wFbhb&#10;uyYcBnJevS77+P2lJx15mGHoCOOIsbWjx55xysmfrPgEWA6nYO/m3eEvfIOLKCKR8tJbT+YXHi0E&#10;dRxwPQKP7BTA1yWcQsAsR6Dym2kEfAJ2AeKiTtiA+lzMKsasLGon2I8VRwaLIUPfNaeLK1fSwja6&#10;4XH2dJLLHMTNt0vxQwsPdxZfWSL0rCJEkCnH1i+Vlt03+My5hcVNhcRJ/LuvimJOzm9nQgEEHD6q&#10;6pjU7W+0Cvyz8GOnvsQ44c838ckJoE8KHWDRoahMFGR9AgJTB44/ipkZeIAEMB40j02O2/iAHrwB&#10;yH2cxiMF1t2FPcBiHmzejtjklLvc2z7lAr2rOgHnYMyZvWuOvH0pEYtgfBWKPXC0RsZyyr4IsNAA&#10;MMa33Xyzp0FnrRnps9Y/eO/tnCjgK91drZMAOBj+YrMOPAod5Fa+PHDtUVxytvLukxQItAf1Adop&#10;cGPKJIEbWHLHzV6TvnbY0NoxI5xm060335rP8aqC2l2nEDjNJmH49rfvY+n+wGDABpoHBQzENkkX&#10;kB4+gEVgKIdA0gD7vcWIY6DNlA0aQe9BkAO8h6zgoA6ErUKrPdc9Q3zqHpLLF2SeDnxU/NNZ+bl6&#10;sQ0qgD+bPES+q1tes4LxPCSSrX2JTx8iz7MUwxMK15wmJGcKi8+Wlr8OwY2MjaB7qf+NUS5MyDCZ&#10;yGA7Bb7wVGcxaRICDWLEJCawb70cxXXXsKMBMDhhA8aTqAUYT6NW2MD2wx4pZoYwV4yZIHoDkyZG&#10;bCQKJt9DknaSsooJswgHROFcKwnZcrHpxef+yOgOBUQ1draU5Z0ESw5FeDlhGrSShP1AtA1rVp92&#10;/HH1w4fWjhg258ILe7dug50SGHf4fRf1kaGqGQdjT7a833t/cCDsGoxXKVGb1D5h+5K4tHkdGnG4&#10;Gbb2wB3VM/B/cAWoFdLmjWsvu+jchoqh+nGjaoaPPmXWGe+88yEKf6xfuysAOCaIv7HpR6G94rJ7&#10;sotmFufpIZ6B+J6FrcWYg2a8UsqDnZGSLpb2iDE7H7HmAwYQPGjyIeDByMcpxOxczMLHzIWQL3dv&#10;SNy+ipclubiJfybSd1kNP9dE5xqygUa+c8rgrWdm332I9a3N3TJHCLlZVAeRgxR2kWjjYOIIuuo9&#10;ghG5tu2l/jdAuShBIZQkMrgx+6f5Qtgkx8HMW8G6QxQLtEauYw9el5Jyo+hP2LEDGRi2mL0EOxN2&#10;CjUh5YAYF7ewRZX4Dpr0KSm/lPJzSZ+Q8kFt4cKWwbCt/9bzyJblslzAd7F/a0wJGm8ILnnxyQce&#10;nuRyWSsrvQ36F558Gjgng9YFLu5io3Y8cJgpPOtbn3/mut70QWLAWGgbS9urpNY6OVpdiBv7UjPp&#10;stflQlZts//cmmunw1dGGSXs9RdfOMjvM4+v0I0Zo6uovvn6m7J9WSAV5Jd2pAbVXTAeKkV+A/f0&#10;Qj49ic4z8AEX+DocsYXDCRwg85SMB0IdbTwXbGDvKYRAsIH+AXMQccpBjzxPn2/zFu4IKPkeDq7H&#10;b+dXPimvWtIXb+kNuFHlt5nFYGPfH0Piuw/xV52Co4djBhrUK+16sdWx9ebLFSFXfpiv8Jz/dPwo&#10;qF/OIQAaLqZQIqx5kb96GgmOEFPNYsIBap5EzThFQswKRMdZmbDTAVg1O3Ypi5hL2CEHrLgJPkth&#10;Excy4VxlYIciFihvsPpg1ZQOYLxDbjOpE555Bm69WPnsNbiXLNMSbhhXlBP0RQAh0XZhmz3bvGZN&#10;2znn6sdUmMdXzjvvgoHtPfAbGjg4SJMi2JVI1TGgZrg8t/zBTQtmiG16dtk4GtD3QdraLYPtjkK8&#10;nouOlQMN2TktPXenyY61kkxwXiqsRrtqAFxMvTjs6d2+/eJzz2wYPcQ0dmz9uMozTjxt87otBDtm&#10;wxnlGssgpVAFwX2A02Q82/Su9FCSpvzwvASFjUWAqDfphAwB3gtRa7FdzwdNQsgsQtwP1Mfx704x&#10;4xYiTSykLyXqsylf3x3tZOtGQhQCQTgdkJ5oz7cayNwG2uYQ2hziZXY+MUnuasEB+wmXkHQL8Uby&#10;UuemxzupsLH8FHup/zUo5xAASl1m4tI7iyk7C+oKGbfUaaDpspTHwYRAfSghHEyIXQ9oDFt1YD9s&#10;ojrIEINdiAdADqnTckB505RbTPukDo+chgrgZiFPITkh+0An5QdQNKhSu3z3rygklcZULBQfuuse&#10;r9FgrRwzrdH3yjPPgtbVxPruE7UaAHWEB6Ksf3Pw1rOz7Q10XqXQWksC9TRsLAYNXEjHtVkKrTox&#10;osu21QtttSWoDJljhGXPMF51PhBefxFwC0qpJAkP3XuHQ1ddN3xYzfBRxuqG6xZelxvIqV19oPLt&#10;kXj8CIqNFZU82f5e3+PBnkWH0ohDSPogN9AWYKO+hQtAluI7bK07k4jjMG18yFzAF38uEtTxCSdt&#10;tW79Y0zZtFbhxbxARdrX+0ymP+kuzjPzrTbWZuTjDfkUhAF2KJdCp0m48mRe2I7NnZ/3bNhL/a8G&#10;5A4wCGQyFCGB4PHmaSyiU0JWsCJ0kU5K4UQgXFAPjGdJ7FOJ9gn0a8SOnRRA+sfsShI8gzbQ1s6i&#10;Tm2uMgXnRbPyUVsx3Vjo8JJYA2u3DHTPYqtfU4iAbS4lbncCNHzpK5IevIHMNn+2ev4FZxnHjLBU&#10;jU+Hg1SE0z9vbVRrB+pa0PSKIrDstsJTNw3EmwvBKnFeBQVtEDLw7Q1SECQBMl6GWhowsIBRbDf0&#10;B40F+Clcm0tM779pPr/5M3yTgF3iMF7WkoExtQYm8fm+OWecqR89Wj96rH5oxanHnbRx4yaKDamf&#10;a3+sgPgPyI8BOykBFfPS5meF206Qog4O32y4Qe8By0EN0qhdioLUsdKEU51SzslHnKWEH2yEFPaT&#10;tvpt8Zb+h5Nk22rG0V4K3iRLhbX88lvYY+dyAbD3h+aToJ2sLNwIonQgPq3w3huMgdQvJx5QzqQf&#10;GX4cWh8yB0tLJorIDawYAKZi/xkjTVultIlkHGLcyjrcVJ0BCv6C9OeDehl2xlHFYn/jpFtOuOS4&#10;SwpbsKt63ElidhmojxN5u0pdjXLYILUZ+tIHyytfhSBRKxJAOQFfRPk3NOCykC/cf9sdrvoaY8Xo&#10;yR7nu6+/DrKn/PMe1Fc1EZh6nvvk0f7OYwshixyoIOEaKVCrtCPLlZBZiViVjBuraMQEmwweKQxh&#10;jKUYHM+3V5KgqRC2F9KHkT+/yomioEAt4va8C3yAGkYIYQJZtXx5i91qHDuyftRIQ1XNQ0vuz+Vy&#10;mv/Z8/hdwOUV5VKRCpuLT6YLbT55Xm0+UpPDCSlsUsiutfqzmFtJ+pUEdnKWYx4h4shFbIWogwQc&#10;ZK5v8Np5bMsnMldURDAFUlGRBDBWKx8rXDNRanfSy5qE1EShG0SpR1h8urJ9Lf9jjW53459Mfa20&#10;0GaCdKB5cdUrG684Aiy33OmVwZBnbEq3U+lys4yLDxsFYEwCJKmVZZxixCAnzDgrUxRf1kohhxQG&#10;P+CEaiCGUOVrfXggQhASNinuVMKebPeJ4qevSjIr4WikMrRklL/sAthPtQmFbduy8dxZJ7jHjTOO&#10;GXXZBRepA5nAGO/hyxEot7HFvmdj9vZ5xfk21l5DApUk2lBor+fmN5C5eqm1AahPwcwHjSQMYbqJ&#10;Rs1SyKDgOzhTod0otvnldg9tHy8FqknXhPz9QXnrFnQhaMzLUh7uBLyHvEJ3BZ6ASYnwHEd9ha2q&#10;omHsuLNPPX37lm1I8S8nDwDHq/PbwnNJW+lj3f0hM+guMdMsJLxCwMm12/l2Bwm7+XYbjXqEgE3G&#10;WYAcIuxstYvz67m2aqiWfMcJ2cdulFa8z3q2ygVOJlSQC0rPZ4WHzyVhB1RdLumTMk00but/4kom&#10;cOWU7qqQAO1BfiT4J1Nfdc2QQZKc7yk+lMyBygzXKQGTEgc7ZIINuM7SINwdLOUosz9pFyMmFrew&#10;hFUI6SECZnGzKnWARka15yaEtmqrf8ZZTEF8DPXB3XfTGcLAGgxm1a18+13QCuZzyHJ+YOCBu243&#10;jh9lqx4/xeN95tEnQG1jZPDFZniqyNxOWSEDwht3CclDpEt09JIqKVgntVcJ4WrQaWLAIs0z0DaT&#10;ON/Aglah3SyBwmmrA23ABxvkhAVnRoEPMQOLNdCQSQoYxLCeRU0DqaOFZU8TykklXr0tYvd9NRCR&#10;X/H+O5M8dvP4CmtVpcekf+axR9XeE5it2sEA7WD0YRCZgBaRt2Wfzgid0+XOZhz7G3HjLJ9piIV8&#10;ctwDJMZOoDgc2QYbVAAStlLQRRFrCVzE/HoSNg3GXLlrLqTLl0qgtEqcrGwVNz7Td/slQsQvRIyF&#10;xZP49KHF62LywEAeq+7nvZzLCfpx4J9EfaA8FiWqWKaI/PYPslcdr6Rr+jtq5UVNLGORccpLbLlX&#10;zbxNhOA1Aa7ArXS6CY5VxTdWwGwxbhTCdSypJ3GoEiBYjVLMCDtRHSWtBIgVNXIRv/h4RBa3Ehln&#10;gYKi/0vqY1pUqAac5Xf0zjrsUE99jXXckPNOPamQzcNOGeeK2gVsdsEnkGSBbHm1cPWJ8tw6MVGb&#10;ba+S5uuk8HgWrSXRaiVqImDmI0apzSLOM8sgDIJuGgEvZAHS05iBD9YKwQYIY+ABCcburlLEzQIu&#10;EqpXgtVCm6XnTxFW3A66H//7K+YcEkJkUUzOa9OPHWGqOLB+3IgLZ5+3dctWOFw1K3sAzT6BS+R2&#10;yiIbEJ7pJN2TGTb2e8CssBS+4aYxG45Hw6EtThLBnq1Cws232VnQLUd8pbiOhp3FgJdFGpSwsy8+&#10;jV/1kiKAAAQPKYt02/ZlV2xPNXLtPilYn+uwcNceK750j8z1qQ1RmHnl7P5x4J9Dfbm0ExSjDBpU&#10;ymZf/mNPtIW1O5R0AzbCxMCE60lCtfdJtxS3F0OgjO04Ni9hFjJGKYW6X+nyggoScHIRg5w2yx0u&#10;pdvLx8xc0p5bYC9kDEoE2OPhMzOUZUtk2gsiGQugVGZPOR27AHvK1Gfk7htvctforOOr7XW61194&#10;CQPFvzC3vFzKMpmSPvHBbjlsxwliQUJE6+SoTwq4+JA9FzHBxgdsXKuDD/mFVBOYc6V1PJ07Soka&#10;sO9Au4e7zC8FfFKrSWgHMw+aDXuPCiGDEKqn0XoSqRODdcK8eq7rSOGzt8C0ql03y/hCesCCUPrK&#10;M0/aa8fbasYaKkY69YYnH31SEsrDvsqH7T5Lwal2RZpnhVXSa12bUiC0jKRdT5JNNNYoRfxyzE9C&#10;binkFiNegrLHxsIu+KuAf0j4WKefRSwkaOMinp7bLhNyKwWF4xRIgkjkQeXpkBxqkUHaxWxKbAqf&#10;mNLTPVP56AXI2N0J+JHgh6Y+Pn6pJJVKBQWHghZfWVwImuVQrRiozXY7Ckm9HDOxaB1NmkDbaNQH&#10;2cAidggApLhJ6gSGoaQB6tOUowj2MmqmCQONWISAATgktZvzIBjm6WmkeceV58vbPuFlYK8Md5TR&#10;an+B+tpnDWC4tm/bNsHnMo0daxg19urOLqnIgTgAY0v2aGhHYw/cgUhz9dsDqTNZTM+CY4VwA2vV&#10;Q8hIw4ZCa40UBvrqxbCBax8PekwMu9m8umzc/mnM/+isqs3JRjnYwtrMNK5nqUoGBj5qBicghfQ0&#10;4cVXrRDDxOqE0HgxXssnKkVQQfNN/KMpIm0FGqtU/pzNGgglChMKg33nnXycddyBhqqx9TWVhx16&#10;6EfLl+9ufsW/mP34QcaJ9gVZKXJQOYo7hBeu2Bi25sM6iLnBAwD1adhTbLVxITcNOfOXQ0ziE9vt&#10;StwrxMHreikE8QmLGLfTqHfwjxcrhR6xSMEDUtaffeCSvphfgmqfMA/EYDPIwQP6WifJmzd9KdFa&#10;EfwT8UNTH/K9KO/kZFHY/FbfdSdDMCpEdblAAwkYcnEDv8itdLtI3FDKOEDKA3ugAsAG+hICRJyT&#10;bIGdZmwy6JmMiyXtEAbg/PetDbTVQdqcSsijRCziJTXb25sL794si4PAW4wlIBKFIlcLvpwOFSAB&#10;kMhgGalyRWeHbuzo2uHDjpo6fd3qtcgYcBK7iks7HnZA7Kb0fMLdcxmd28ja9EpHDR+0c5CkpEmM&#10;N39wmeOJ0+u2RVwsZSkmnHccvP+NBw3raXUK7d5XL7GP/flPhv/kFyeO+w0JTaSR2tUd9e9faOoP&#10;+vJBPXZExTdxej5qkhJWiFhYzEAiDVxANzCnhobGsctrxM4TpfcfBfcF5C0nS01Y+RNGKLIkiA/c&#10;dY+1dry9ocZWV2uqqTn1hJO2bdsmihAyw1m7t8+BNUESlcLqgZcW9wYmDrbpuICLtdqliK0Q0HPz&#10;zTQEascrBZxy2APGnoatoP7FoBnrZMjBtzvzCw7ru/6i/N0BiNbY3JbCTWdnrzg9F2gRWx1ya6OY&#10;9MpRr3Db+cony6CmYZ8NFVqW/hPx/VJfe0gNKvFwbJ7Ib+SeuVnqOprGrVKHnSaaWBLMnpUmIaJ1&#10;yXGnjDEr9kZmSZsa12KnNE33g9UnKSsIDJpyAvUJnJWw0YiZTzbkYrVip1m62NHbcbi09RmJDfKK&#10;Np0GUUrSntSHf+p+IAuQXs71Dx4ycWrdyFENo0Y9fNutRJIkbQSJSjHcgFOgtUHuSzu4V28pxCdI&#10;GY88T5cL6eR0nZKayHcYSYftg/Msup//bNhP/vvumbrBtrpXz6i0/vfPx/7ifx44QVeYo7/qoP32&#10;3ed/qv/7v969pJkFHAMh45R9f1axz68bf/HTza02PgZS24NRQagBX8MlXOr7OzNUfogNIGaAaIEE&#10;zVLY0ndPSKEipgpSt0cdAFB8CwFJp71bt1xwyvHO6tHT/S5TTbXP53vwwQdxQS31jD1PgosA82UF&#10;BYssUcZvH3zm6v6Qj851soCdDzcAv0HtcPOtwH4IQkoRlxx14hTQ6pgeErVBMeUTRhZ30CBUD3f/&#10;lcfSfF+OFuT8em7bW+KfEhvbGoWgoXBxfTEwgT51J81vw7yELMWX0FgUGlV+ePxA1JcUvgjml8g0&#10;u3rwT7NyKS9IdqmzjnTr5U6rmALeW8DGCGEwNsB7HFyrdclUUnY+rpMSdinqohCQddlJysgyNglq&#10;QspJIdLtsIodZimul+cZ5MsnCy9fl8/39DPGQ7Fq5FVRTpAK+AIigIiSVOCeeuh+y/ix9aNGHDn1&#10;oG0bN2vDqaBUyqcBOXC1XCopBbrqzwMLLhica+Za68AY88EGUDVS2iHgEiyewW7DszOrx/5kn/1+&#10;+tM/HTmaC1quObRqyE/2aR75y88udwuthsvcQw785T6HjP6NmPAOtlffdOjI4T/ZZ/+f7HPoyH0+&#10;aweNZCQgKiJ+KaqTIUxP4ryI4NAoeDysDwYSNooBPWszSCGf2Hlw6YMXhV3phASXH2xXYzHsF4q5&#10;15950mOoB/Fjrq/xmC1XdCzExkb1CO1g7VyVguWvpZ1gJoo8v4GsWlK84SSINMjlLtreTIJNJN6C&#10;Q3sTbhK2YGty2MJBiJKwsoSJxK2QWjHi4ELGYmwq/86zlGc7MUiiRcrTgZX5127hHpy3JeoTA43Z&#10;yLnS888qBV5Uu5DApt39h8cPRH0CTlUhtO9j8Y5ZUgqsl4FL63ILjbTDJGcscsomZ7DBXk55aRR0&#10;DgoAjHdjZiliKERrhZgpD3FY3M5SZhLRsRhIIBDHuE6y1G3jr20QO5z0mhOVVc+J6z8eeOMtZetn&#10;ssjh6Na/Sn0gBxM3rl51zLQpDeMO0FWNWXL7rUTg0AnsgnYWAKhPi30DD7TnE01cwCSExtCYkaXs&#10;Ws2kHU55gU8OO/gFlmWzrdU/22fEz3/y0PHj+gK2M4z7Dv35/0Qmj+5tG98/33J0xf/V/eoX1xyq&#10;I3P2zwbMM0f9csRP//uIiv+3OmQuRKxLT64OeoZcaP/1m+ePB66ThA1iGCFoJ0EnKB+sAGGjFNRh&#10;L9SgmQdL3D5duG8hXyxqqS0/2C7qg8gjlJcpv2Pb+tCci8w1Y0zV4+31upOPPnbTuvVg+8tH72J/&#10;+fNOOE/CxngmEUbBOZM3rysEneK8BtpuApNUjLjAHckJF/aCBjcVdYtBmxA0KmknKs+YuZCwK0G3&#10;uPhYeeXb4CKxM3WJ4f+ggtGctPXNHYsnbZ87XppdVQyd0r/ifYoDG8oDXH54fC/UVzlTBnhggZVk&#10;mheXLRm8egKfMEEsKEVNoFUKaQvtcpGEWem20YQVdD8fMki4LCH2SNM65wD1aQzyHadXAA+AlSTl&#10;wBEnYRcJOZUYuF2zlMDVPAe6W3qvn5mNHzHYXjc472ia3wSOVaMCQEsYuAGQLrJEHr/z7ia93jhy&#10;xNmzTt66ZQuKmT0tvQKlVSJMlGmfvPxxqesY8fK6QrA2FzeKQWzYZmCPYYtaaKdT7oDqaoPQ/ONz&#10;jdW/2qfyFz99+IyGdy92HTzuf4fvs88lLVV3nui5+Ti3fd//Gfbz/+o6zLp0rvf1+U2OX/9k2E/3&#10;uXFGNQTBxUzTuabfVQz57eRxv1w918yrc6CziI3hSCsnBRHY4YYNAlCaNAqxWr7ToiTtctTBd55K&#10;l73ESF7Ep4JnLT+C9rDqgyg8z7/x6osTfW5rba2lVud1uZ9++mkt9kW3WH7R8VcAeUVZTlq5ZGP3&#10;Ybk2C213ypEmnKo/5oUgWAq4aMQNWh/ED6RETtgIlF1QD/EYH23m41O2X3F+aeMqzHA07aDwFalE&#10;RcpLxV668ancE3P7u05ZnwlwfVu01P7w+L6oD0zSIMiKvOOT/nvOzYNtaLORcG2+o0GM62hUJ6WN&#10;UrdO6jKwBW45hevFSlFkPLBZfUWF096TsA0nw4mCYwWfAHJIL0D+hnHNBaHNysLYj40LOQexWdBI&#10;5lUpcR8fGDPQeTEr9lN8fflF6hPav23HRWeeZRgzzNpQ//hDj8siWCfsZAlJ3Z1shRJJEWjfityd&#10;8eJ8Vy5Uy7WO5S+vhpBOaDfimoo4/NcNSeUTZpJEE0hC1RvneicO++WQn/9k6tg/HF41rPrA/Q/4&#10;f/816nc/rxo9pvbAfcfv+8sRv/nV+AP3dY0ZOqNq/xH//ZMhP/npzae5N4Qn3Hu83j32f+37/uyF&#10;M9wSDipoFsH1gbJvx/i+GMZZB0FRsKRVxC43jaCIpG6oHrhTik0p3NVB+jailN/VQUN7WPgA7Ia/&#10;UCkG+gYy0aRTb7YaTTarrb29vaenR60qX0l94KxECaBY2C6+c+P2RBPIeiXhx5mlk41CxM0SOLlV&#10;KQXpcUFWCME6KaGHoGuww0NDteAott86n+D4Bbj+ThBVTJVArCQS+MskSchT0ktJUUvtD4/vmPq7&#10;sg03yHcJbP76ZQOLZ+TTXjFuYpFakrGIMT1Icz6hF5IG2mkpJhqKkGUJs5C0wAYxAFBcjoPUMVGQ&#10;j20W2MSIhQOxi+NOzGIIit+JkiNuIWEDC5s40ADwNVzH5o6QA7btsWay4W0Jik6RIUGQKoxmKaOC&#10;9MYLz0902g2jRp1x3HEb16zDrsrw264WTwSDNJckqUjefKYvcSQfaRDm10o4gNVAw1AhoQbaSMwA&#10;aVPwpZtdDjfIYV0hYnnvIlP7pGrL8P8b+T//Pfr/fm6rGuezmPRjhx420X/9wkVd4UCjscJefcAp&#10;Rxx92MQJlvEjx//hF6N/+fPJVUNmGUbZhvy64jf/r9U/uqfNKYQbCIQukFFBmxjAIWkQ7NIIeD8z&#10;BDayunK6nACrb1Pibj6M72KFduuO5NHih6+BSMEpAhXhC2Wh1mfs+UPZm6+/3uJ1OQ0NdoNhcuOk&#10;N195S5319su+8UuAohSUPLZrPdOZwyUFwOlZadzJp5rETBNNeVnMLeNE0AZsaIafuswsohNiLfy1&#10;Z7LPXilt30KxFa1cFj8efD/U3wWwu9lbjhLiJjmmA0kgJ0Hcu0kcRIsNeE8yZtplJZ0WPmWgHQ7g&#10;vdzl4uPY2gPWHZfvjMCGUwqr4wnVpdQgcyOgs11aRwYl5WEpJwcVCWRDwJGdZ8ovOVna9gn2HETq&#10;YxogVVD2QqF4RabLU1vvNeifeOA+JuGIDrVHDBz0OfUhwazwafGRhJSaqATqaaCqGAFyQ70y4+iw&#10;GPgiOwP7lzaSDpMQb6Bh26b4pK6DxjSPO7Bm2HBXpck2flSTpe6qTLp3y7buWMcbz78scVx2e89p&#10;xx5ycItpyR13SFnau3XNkYc4XQ2VgXPnHuForPz9L0fv+5sL/PrnLprcH/JJoQYxUV0MGfmglUA9&#10;x9cFZgnkX9IGKlHuBHMLgTX4TzvfqhdCFhHkVptBTB2SfXixMLANHv1LZQGPj+E7VHJZ3rF5w+Xn&#10;zTZVjWu2270WS0e8o68H5wiCw7Sz/hKg/bD7KjpGKm1/t/D45cVgc+lykF5mgrOUunHWN5zYxyQm&#10;bULCmus0K/FaEISDEBMnJwx0HpZ7+moKwuY/g/po9iHoArlI7z2WJOpZCjsaYAf6lAOMJXY7SwDj&#10;LVLGziXMsAHp1eUHrRwEkTitiA5MC4s6KGRf3M6HjdhrLeUgMZcUwz482JcBOyrbizHfwG3n0o8e&#10;ZOte5la/qkgDYOLVllRgviSBxCHko/fePfHow/Rjxl5y2uyNn60Hd1tO5q7CgEgMSpZJ/eSDx7j0&#10;ISJImoQeVJkYcortFqkdTb6EXRJw4AsuLZHQS0ljX8j757mTT7SO9Iwf0eRuuvuP9/Rt3rjy/WVX&#10;LViwdi2+GVDpgr1YFCLnBnY8+vCfXnnlFZWF4vIPl73zzptcgX//xSebTWNqhv5GP2SYa8Tv2ybU&#10;fXxZczZmZaBqcBFfixgysijUeQsIQtIFGWhXcACDVU54ZBxIboZMkAIYdBYSk3uvPldY9qrMZwXs&#10;s/Dlfv+QGEAxX7j7jze7DPUuQ7Wjrn7WYcevXvEJ+AQ0zGoJanminaJB/Y4bDjpj/cq6l8m9Fw6k&#10;nXLGLqUmUXWuczHuoZlGnNCzyy6lrQrYr7iVS3mxL3S8Ibt4pvTWU1QqSuhl8F5ADvU+/zR8L9RH&#10;W4oNafCElD5zGd9hogtsYsbCuj0sbYJNztigIFm3C8JcMW3jkxZlgQenhlVnh8UmM/gLrjPqFCM4&#10;r442qQ5WmLhbAL0LNk9dDDAXMfNPL5KLRTDfqNjxxa1EtZqnUFkR84P8rddf79HX+gy62264XhAg&#10;9EBo6QRoyQZdJmVXDd57OQn7KHa80TPQ1qCvkhCUW5SoS4mppjds4sN6MWaUY5VcyPHweb7pFb/2&#10;jR114XEnbFy/hVJenS8HW60/570KGbMCIwoA3FQ9AvdSSj5Y+u7Rh06e7La0nXOe36jTDRsySz/6&#10;pTPs+cshpDbhBMsQxweNXAAqG2YUBdJDdqUcStLD4g4xbKExBx+G/HGBKiPzdIW2lvxDC1nP5j07&#10;qAK0p8bUlEqgc1at+Oi0mcc4dDVOQ92U5glXLL4iX8hrx2h5op5UhrYDbRkqd1mCSiT1kVVPFe84&#10;q5hoIkB6YH+iTH2h2yel3HLUiUOBF7poxiYlPVzIJsXdudu7pE/eUUiO4NxF6lX/efh+wlzMNwZG&#10;hAjbs9dMEzsdtEtPuwy026QsstNus5gxCGm91Gmi3U5loVdIWVm3GzwANpgs8GKjPk6ZZmMJsK+4&#10;PDLQnQsZoAJAtaEJC02DjbHLd51BVj5DxCxETzhbDhK+3EmQKiXQsMvfW376Mcfrx4466/hjP/vk&#10;U/U91RdCOgjzhBKVab/4zv29XQeLET0Xq2RJnO6BhI3Yqz4K4YQRqoEY1MNXFgMvjwsNCRH9Y6fr&#10;G8fv76quCFzSJvCCZlDhmuUs+AbQ0gCVYbCvr2fLNhDqm9euCV54nmPMiIPG7Pv8Kbpcaz0fN/BB&#10;E8qJEOhAJ9RAFrEocXspboe/TB2do23qkGUrROEsYhPCTbmrLxU/eZcQAaqYdiOsgV98fInnu5PR&#10;Foe5xee16Iznz75w04atYEHK6ftbKCkipUW2+uniXedy4AljDik9RUxNxNUaUz4pgUsIUyj6NHaG&#10;YwEj11YnRJyFUHPuhnmFD98GTwtFpmCNUq+GxQfJg+0H8gbfD/WBfGDW5J3Zt64TMzqxyw0hmpCy&#10;gYGXF7ppl0NImekCF+mwwwakB2MG7Afqw8Y6XaVOCJts4OLByoKxLwbMRRAbEF9ia7dJCEOw6xFu&#10;P0subBDFAivsYBL5EvUlkTz6wCM+i6u5vuaWK66QOFD2UEFAsn6J+oz0LM/fdX4u1MSCNSxeK3bq&#10;xISeYV9iXE1RgZgyjfE0w6YnuK9FjjTwAcuLZzVOGHmAdXzteSeewedAA5R5DyhnwTcAHKw5AfgL&#10;AoCBCwDHkRu8prOjrqLysNrfvXZOTb7dJIb06owp2JalJBwYcgD7YzYl6YRcwsE6oI5iVgIbjsG3&#10;EVxFxlmIugcTM/hnbiK5ATVdf4X62IWZkE8+eO/sE491Gw1+i+3waTPefPXdcvr+FrDfLeoWyNkC&#10;++zV/L3nFhJOovZOxfnZY44iGI60W0k5syHnwBXHDl531Dbw7XOq+Mvs/Jt3Ecr9W1Ffy1PIZQKl&#10;mV89eOUMKV5PcYQhBmrY9SCDG82ok+QkbSBd+JhJSNtA+RRjEASDkbDh7Dpq4yaNWQWI9gJ6MYJD&#10;E6WYiQMbHLIXO5uKL96i9G0bfDQ62H5E4e3XsTO9qi6ovDM3OJgKzTdVVx477eBVH3wE7gewK307&#10;1Xf9slhiVBwoLL8rmzxKvFgvhQ0kiXJLDtlY0CbHIIhUhwKnwO1YcepZ1QvxMbMQrFszt+l43Sj9&#10;yDHHHHJEfqCIpf9FxmuZoKG86xsDTiFEvOLKhY66cWe6h66a7ypGjGqki3NFKQkciikE9KD+acTC&#10;Yk4WdzIcX2sFq88FjfmgQczgOooirh1tGwy3rL9ijrTyDSbm6Z4NWXsAMkfgsnfdfMNUr9NvM01s&#10;bL5q0fUcxzO1n305WV8L1eLwTO5nO94Unpo72N2SC7vEeTYadElgNTK23pvPYPwOifVLHz+7bvGF&#10;q+8OErEX+88xIuV34DQEIPz3kGfl637P+L6oz8RBfslc0tmgdJgYKPgYSOQGKa6XoiaQ8thGGTUB&#10;pXDmwKS1mDCD7ReSFqgVLIMd8aEstbkEScouQvVAfQ8hr4WDs4JO/vFFhbfuHUxP6p1rZUtSotiH&#10;7Ib6Rsin73141NQptnFjOkLBQm6wBERXLYmWPKgB+OqcUXnLBvmOaLYdTOloMVJHgrUs2kCSDQxi&#10;8YRV6fagpE7ZkfrqCwfa4YKUkJQzH7ZfdWiNdcQBk/0taz78gCKhvmPqKzKRxNzcS+eYhv1+0WFj&#10;++fX0ZSNxLFVp5RyghGFqAOtfsrFki5cvT2NThLzCqcbsuMUyurcUqDNWJtDmmPtTZ+QfehKlh3U&#10;kgTQLIX2GdsiwBhQ9sF77x558ESXvsLeoL/onIu2be3VnFI5ZV8NNQMomh0MdXjKreXfu2XgtmMH&#10;0o1izElD5sFFp0jbNwocB3kvKhjoYgLA5wh9G+8J51/6Iyn0i1p7nIrydb9n/KPULycWBCU8OWYA&#10;CGp4/O0Df4ooMU+xWyemjepkaRYoOUU188BsYDx8APYTYFVKtfGBGop1wIF7QAhhpwbwDEB9a6HL&#10;KCT9DKKolJ6Lm7NXHUM3vNRzdzqbmCb/+XpKJbgl2HIhX3z24cdsNXUtFvdzjz9FBQlpX04mZCtG&#10;wZg2Uiy8/8TW9KHiZaNFiB1jFiEMyYOwGyMNqH6QMEgqzu6WtOFcVyk7OAEl7ODjpmzctPpSx7FV&#10;+7vHjbzn7gco/euuGVj15H0PXjz7nPfee++vsgc7w6nkA0CN/dIBsAOYsXnNqhaLYUrt8Hcvdcmh&#10;Sr6rQoph9aMdllKnB2w/dunDYSW4+h2YfHCP4FSlOLariAkHF8Nxt0LALgQcfUGd1Grq6bqIrPpI&#10;gOxC7Qc3heL6nG0A0FxbN20466STvLoKh6522uSpH368At/E7ooWyun7WwAyyCWOKTtYz5viw4GB&#10;hdPB/BdTx5O3nxeogM3OSkmER1RQ35EP7hXjLfmr5nCbNoNERpW8Rz+L7xXfMfUJBJyF9QO3XtCr&#10;Dj0B6SwkrDgvmjpoEPgEZIIN26dB/UeMUtzAonqxva4/5JI6/TwojSj6BJVzDrVJx0QDtcJ8D2n3&#10;gZalbbViwCPEGsW7LqU7NvPY3ZDIEuvduuOCU84wjB5//omn5AZyoLfQ3quGTU0l8IkppSLNreUe&#10;bRVB27TXkLYGhgvvgFTQg46Xwa6rravgi7CJKY6vjaAOYLLTDlxVJWnk4ra7j6u2jBg9ydXYn+VB&#10;LKt58GVQSTz2oIPsNdWnn3oqUB+KuvzDLoAGW7d6bToWf//99z9P5C5gXsJerhC95EL7qP3vmGWi&#10;wXq+o0pOtWBXmQ4r2H6cnAK9okMImihOKogdK4D0OPt0wsYHjbhEUtTGtRuwd3HcUgiY863O7bHJ&#10;2x9Z3P/p+wq+SQVJikW3G5BBYB2EAn/F4iv8TpvH1OCxWB5b8jj4SO2Acvr+FpAMABxag0vFS9JW&#10;ury7Nz6hJzCZ3NXONn+C80TI4AF4sEQSmMttS/sTJ2cfu12QJKT+D8T870jwgAlRiARxmtyzNnvP&#10;+fmIXok1sIwhG6+RIWZN4EBbbKTDCQhsIFhJGPhtVyeWMkghfS7enHsgzJYtJDhKywiaBxeyBZMP&#10;niFmysV0QsrHYjYupCuEvNKSi+nmtxSWJTLllBJHyOsvPO/Wm10my0vPPQ88221KAZC52B2XSRIt&#10;0LXPcN2zyFynFKwmEIFkDHyqTszUkwiuR1vKeIFJcodbAZsKlj6J3XHx3QKEjxBed+hponYg5LzA&#10;O7Z62OhwazuYTq0h/K+A0stnz7ZXV1+1cCFy4C+oz/P56X6Lobrq2COOAWJBWss/qNBOgad44v4H&#10;neNHLZxhxtFe6To55KUpJ8m4SgmvkvBJuIJQoxRzqBNyQWhr4CAoilqFuBu0/u7JdrBPhLrgrhA2&#10;cYH6fGDK5s4z+195hu/lBOAm5JU6q4oGuCk4HCaR1R9/etTkKc1GnddsibRG89kCSJnduVpO6NdC&#10;OxIAVaAIpn77q9sT08SL7Nyl04S3nyUiL1FWkjmqcGCkKOmjbFtpJ692vfvrvvQ7x3dDfcgTHthf&#10;3FK45VyIa7n5OgUsa4eVX+iQUOegpNndIw02SVvAJ2EhHU7x6pPpwAZcnqP/k9z1xxdTXhJuwGE+&#10;EA90OPLzq4Wwg8yzCq2m3sVHyCtfKUkFoDMBlUOpkC3ces0NhsrKc047g0jY4QSKR4OW7yAtJJmU&#10;+rYK93Xx830sXs9n9MW4WcFJ9xuEmElKecQguCOnNjkruBoZpzxBeYY+Sg218S1yl1GKVm2cZz3R&#10;Mswwelh3KkPV0d/l5/8iICckXti+ZStEwBrKP+wCEYrzz5g10W6/6ZobsIH/L8iknfXGc8/Zxo85&#10;xzE+N8+Yi1XKER9Ng2tysZibRlx8u1UIgdx3C2GznHbhjEOBBi5kxnWy0Ezg4hFavEtV88+1G3Nh&#10;h9DhzEasa0MTNj90XWHNKlmkYtmmfw5RbQXm88XLLrzA1VDn0usOmTh96/o+zUH95eP8VWiXAkD1&#10;AjqLJTBSg+KWNzZFDi6e5ik+tESiHMlvlgknl1D9gwZE3v+VzPi+8I9SH4fv0RKRecKtKz4QFlod&#10;+fb6YlxHsC3fxat9E5RFPtrpygUaQPkoSYz6Ca64b+MTVYMLjmFr32dUUtthCJULhN9Cnp8vJieD&#10;T+iPGXGqwJAn23mM8MGjVBpQcx4yE8X94I6+U446xlxV+9gDj5azeVe24XTv2IAAbohKa1/ZccVJ&#10;YPmU+RU0bKBJp5hwl5JObCqJY8chfBuKLUi48ISScQONcLIQkD0Q4GIfNR+LmEWoAFHz5vm6qfVD&#10;LRUjX3jqOZwPl8oDW7flB7KQovLt/65yK5+pPhvQC6F+ef+11/y11cfoh2xtNSjtlVIULAgEu+CR&#10;gP246J0QAmtiVyeLteDAhlADrqESdogxAxcy8EFcKQxqCDYNx+1QGSD2xVfRcRuEwtlI06rU7P5V&#10;H9JCnlEep5baNXXC7seBhNx///1TfEa/tc7vsr/05gcYP0HEpB5QTv23BJzIrXmuuPJJJvfKBN+1&#10;8+CSsSsRXBvNAGzlQ79n/MPUL4FVLcqfvtp705n5UL3QXlUMVnExczGspymb0uUC6sMmZSw0Y5ET&#10;Rpo28gl7IeKirfWFqFN4/371lTuIh6KSWzP45yU7FrdySQ+XdisJsxRwD2am9L12HSFbBAXsN+Q4&#10;Zrooiq++9LLTaJna2LR53XqVKWVoqSoRJsglKvbxz1+RC7m5iENM+PmgmYYaWATCbnsJZ2m2g6CS&#10;UtgqgvOtRqxIqYQd2K+kHNhHCBvmQFJ7ZAjTO9wQfmyZb5xSO9JSMW7VR5+ClxoczOoqKs4542yN&#10;qxq0BHwrlM9UqQaxAQAEL1TeF5943FE9/nj76O1htxysJ4lGOQ7Z4iExB/ZfiFjz83VgziVQklGT&#10;OhpYL4U8QhACXJMQBj/mJ2EcUQWkB8aD+QfqS3G7kHAUITIG0xMwZKNT8o8uknq2EAjH/xr1AVs3&#10;b5riczfqdZ4G27VXXC/ihAL4vOXUf0vAiTjEkoJrxDcCGx++f8Pcc3uvCZC+tQR7Vglw+/Kh3zO+&#10;NfXVPAFA7jAc1KPw0pqHtmc8XHwcba8R59tz83FdE4ZvYfF1rBgySAmLkDSRJL4NpbEGsPckbFfm&#10;V/YHDuY/+wgzoihKSx/Nd88Quz0sXstizQOxWmm+kWs/qvjW7UzmkQ4gNqF4QNUUih3RmMNk6ch0&#10;QHQB5bSrpFTIMlFkXhZY7xrxmjal3Sq3j5EhkE04hQSuB0qCBggbsIUEp2i2sQ6MPUDYoLaJYr8g&#10;rBKgzfBdso2lIDp3k6SZZPxC1LylTX+YbqR+bO3qD1ZhZc1l9ZXjLXobkTTqf6OmwL8E6DfsWEzZ&#10;9Z1XNVpdZ596mihAwKc8+/jD/rra81sq+4JmqW08LpIFbjPhUtLYeweqqxiCqMlJIlBRrVABCm1G&#10;ErRIAT0fMPIR52DAwYd0W0L2gXkmPm4mIRcXdvD4BsCRD9sLSVsxaJDga8xeuP5CqXd9XpGoIoDa&#10;0ZgNUPMWZzDJ9w2E58xrqjU460xzL5rH5cBL/J0PuweB4BICYYPSiodzlx1UvHDGjuQZ4pp1EENB&#10;ZmBLP0RBe8yTByhf4TvCP0J9SB1I6aL49jVctJ5F9IVMA5cxilF0rxQUZ8impH0s7VEWNNGFfjHt&#10;RNEcsQClhHhtX1Dff1ur3L9dUHi25c87wofIrWYCAVn3wfLCKazVmAtNEFc9gr1i4PFV1QzUX/XB&#10;h4dMnHT4QdM2rdtAJFxjSktNOXEgo8F4iRJ9+z4xM1VOGEDQY1AB4j6h9jxLuBl2LncC3UuobZxy&#10;FygHnM4W4hAl7VJS+IoUdDPUAageJGKAU9ReKF4uYtzRqjvRMtY4quLlJ17C/joCP9nvrKkYPzhQ&#10;gOKCoHrPlHxzYM2FvCRsgt3UMG5cPBQD969I8oJQxDZkyKIjDDzOtF5dxM58UDNdpU5czx02UPxA&#10;fSmMAxv4gF5qd+wAJYMhr0mMu3Mhy7rLzBd6hj9y/FBQOELcORi2bg47tgXsgxGbGLEIETP2E0mC&#10;x7P3pI6Slj8DHjgL7ky1JdpfgNpUJjNC77vzT6bqSktNxbSWiZ9+uBqKA/aXn+HbA7IKChbYLYK1&#10;Kq4cuOu8nvMN5LIpW2MXS2++wiScthOSABJQSwagfOZ3hG9NfaypJZzIhfAD3PtLsg9E+hYfC2aS&#10;Cxu4RIMQNmHnypSOhdFMCh0GKelh3ZOLGZeA69e6+LBTiFty4Sbyyh2ykGUQ529e0dM1k11ukaOm&#10;YkxPWy1CzDZwzVnCpj8zHC6NL8sh56lInnnkcZfBnAiGuMLnS7dqoCUOOw0xScmtK9xwViHYKEAt&#10;SuiEpBF8DouZpTAYcpyaHEdShyHUBn7bQPnICZX3CdiPo8CA+uUKkHKC4Ve7i0KCrbg0S8S8PWS+&#10;wPcH3fChty74o8iAq+IbL7zsN49elL6B8OAGcBR8OZu+DaBuK4zeddMNxor99cOHvvj0CzhVyLa+&#10;E31TrNXDHjrVJs2FClyf7XDRlAuXAEs51a5NoFhMLIFLQINNYSHT1jbvWcbf3nbUUBFqbMRRCFhb&#10;fcMsv//ZI8cfADoHYoClFxqSk0ddf6Ih21pZCOOQ/4GwT2z3sGSjGDIJCVf/I1exAoezdIEG3dUr&#10;BC2/anxKjH687K0Wu85RO9pZb3zigecgzGO7qkr5Yb4xyvMUYDM+3oWBz9mxov/qE4sB/UDI2hc5&#10;IntlR/GDt1GJ4R3o7k4o5fP/YXxr6qNZhUCH29p73xwhXs9axxUTdi5jFefXDYSnClceShI1NGmX&#10;Et58sEaMjuPnGVG6BHUDEVvhykNyyWkDnaeQT18eYAVJGiBv3svHp4Bx7U04+aiPhVzZTif355sZ&#10;vxGCHnzDobZUioIYamuf6PYvfettAkZd/kKDOmQHhl6syD59YuPV04sxdbHoGGwGATgdt8oxO9hI&#10;rQ0H/lJ1nVCQyzJ4pCTO2c8HG/AlblKdshyEEDgETfakVZKlnKWEiwUxSrn96PENw3973CGnZQsS&#10;FAcR2KyjmqtH1w/0DEL89/cVDBQ+pfSoaVOrR/5hisPV35sD6r/7xpv+6qrmcb9efpFbajPKgToB&#10;J/IGX+QSo2aWxI7cUIexZxtEuhBchZzXThkz+lc/P6b+//WANAobPp3ndA35n8bRv90Q8ENtkWLO&#10;N+a22KpGO2rGfDynIdeOq1C+cU71xxfqQaCK0YZ8EuyXue+mS+W+HYwpO3cNGFf5hhVAJb+0bfP6&#10;ww6abKoYrx9XFZkfyPaX+3vCX+34vw+g/ElJpGQt+fPVXNjHgoZiW70YsPV3n9i79FmJfnky3X8c&#10;35r6IkRiuY/zd19WSLqyqfq+RAPfZpbm6bgH59CeN3vuvFwKOqWIszdmkmK1Qmv9wJ0X03UvFLa9&#10;JeVWUHGjLOSZxIGKIYV+4bauXMyfB3sW9Aix8XK4Vuw8jm56AwJniq3xOEk7REJrV6448pAZs449&#10;buP6DeAAMZc/f358J4J+t9CffyjdH5rMzx3LgvV8WEciegXfGWN/cRmC5jTEqU7Q+sB7oAtYdGwq&#10;STsZLkZkhM/Y6hrDSfphw1cKUbMM8iwG7IdQ2MEiLtamJyHT+xdZm0f/j6HG+P7760pSiTJl26bP&#10;dGPHzjnvPJHjd3cQKKfubwGfBQyaKPxx8eL6MaMqRg55/vnnCU/5LJ0/r7Vh2O8ucBzY12oTgvUs&#10;aGI4CtaqRK1QmbFXX1CPhIaIFsR60DwY8gUbhx7w3z/1/P5nH1/SkG+te/SMusr/2uc04wHr2uw0&#10;7RyMueIThtaO2O/Icf+zvb2hGKgrhhsWHFozZdwfHjihuhC38HFXPmjhg87c4hPIh69C9QODXioB&#10;s7FKo/ZQUwvWqHd7z4WnnWkdP0Y3dszxRx+/dV2Pqvf+MWVSPhUuz3MDb2QfmrPtUgO7RM8FHeIc&#10;a2/8uL7nHgWrp1ChfOA/XAe+NfVlSSm8tphv19HLx0k4N69dCpqKT13PxEF57fP96cZiwMrHLMWE&#10;sRR0DS6YxQu96tsffH1CsSMBhkclvsDfEc+HG8SknmDPZIcQcOZuvljOroa4tTygCMNads8dd3pt&#10;5sj81vzAIHzdg/QIPJBQsuqN/sVHF9v1XJtuzWWmHUFbPgKxNfZtpAkPSTjARsIt1DklUfNAjCiF&#10;rOqQX4ccA1qbxBCwH2fo17qLsjjUAc11mEWowx0ulmqU1Tlus4nGzoljDGOHnHr8mbRHFEAcMLLk&#10;9oX6yrF33nI/wegD2/7K6ftbgCMJIc89/YSzqrriwAMC8y7jBF4p0lcff9FRX+sZ+t9PnGTjw1Yh&#10;3iAEjXLEpWRA7agDfeJWoD4fMeHgybAFnn1gvq1j8vCRv/qp+w+/+HCufcV8S+qgilH/tU/db34e&#10;nlJx41GVyanjqv/vv4b8Yp/LJ9S8dJF9fah2xSV1pxn3dY74zQunNRRjRhGHm9jBGcIFBzun5p+5&#10;nhX6gf8AlWll4HdZ4QvFK7ti9eMOMFYPmdY0dcX7K1SfV0b58f4uQC0iOKJBJAPr+Y9eFVa8OPh4&#10;ZyExnT/f1n9Dq9S/tXyPH576qL5XPVyINuVj1fmos3jlaeJnz8tUoPlczz1RMeUWk3YxbuHajdn5&#10;E4ov3k1lHrMK1QCoNWy+heiw8NJ9XGo6l2zgo3Y+ZBIzE4TnFxBhK9QRfMmNLzjgkmJ8frvX4nj6&#10;8ceZOn3S51BYSRZA9gjioPjcDVxsihS1bp9X+acZQxt+vc/k4T/7eL4Tp+/L+Ac7J65vs3Jpg4Dd&#10;4BpZyiukzSTeREKNYhLCD5sc8qBFj9uVDh9UCa0CYOOmqn/gK1Yb+Jr24hAtXKHItq61eaZ1X3vF&#10;2AcX3isSBV++S8KdN99gq6+56qpreeAudhcCfYphipZeLet2f1DfoiJETnx4yRJr7Xj92BFtF18w&#10;0DfAUzb42aYzp0+xjDrwosaKLfNdfHutFMdRadgGlcB5djmcjRlDFynYIIb1XKCBBA35iPOxc3z2&#10;/f6n5n9/MnuybYpupHnUfkP++2ejfvurqiFDDCMPMI4ZMuRXP/n9f/+kYfQwf23d8V7jIfphY369&#10;j3f4r5ZfaJUCdinq5iK6YsQCxSfGzWJ6IndriG7vQf+LNVwlPQAdANYASRQeue9ua+1Y67ixTWbH&#10;U48+Cbocjt39mH8f1HIu30VWh1VjKEcKrOeDvo8fEwsb8HcV5RP+Xnxr6oMayT94fj5glNpN3PXn&#10;F3s/HQQWlgjZ8NbmVIvYAWbDIWSm5h4L0sH3qcyBvUcJQJmoyLgowaZ1/Y8ke66ZKnRaWbulGJsm&#10;vHE7TlAhQ/SstvIB9UW6ae3644865tRZJ322ajWoHshw7e7aM8NX0Ptk80e528/E9/NtdTTS0Bu3&#10;nDn6Z6N++rOpQ/5re9TJYvU7kpPOadjPO/RXN8/S55I+Cq4gYivGPDQyQU46+aSp2GkWupDl6sss&#10;L454QnKbcQSw2pMHFD8KIWzoxMZE7CScsvAx16vnNk8c9Rur09u3dUDkoQ4qMhEfve9P1oaG4w8/&#10;+c2XloIpUP1cub5+KfFQJahEPlr6/uwTT2wYO0o3elhHJMDlstjvcTAfbY1UjDMcU/N/Sy9x5PGl&#10;LK6JjelRFwnGvxErtuGAsQ+5+tts2Ygz16obDJkeP8PsOeC/9vv5PtX7/q9u+IGmilH1Y4aYq8Zd&#10;3dH99ovP33PTtaaxQ93GumT7/HNOOMNTX1c/7Df7/nIff8WQm86csHK+rz9iz8Z0XMwoRCD4sRfD&#10;Tj7lKiw8RVqxTKRqe7uK3Y8DpSoz8uIzT/p0tboxo431urvuugds2z/Myb8O9S0DB5Ww/P0fxjel&#10;vlZsAErWcFdOzMabxGe7aHEzFCKa6N6PB246g6StNG0tdkyV8itKDIcC4lzKWqwKYqWwUXr+FtI9&#10;jaQMNKTjI/ae+y4RNy1jMq/JIS1nmcQevPXuCXbP1QsWccUiPq9qADSgYCJAMy77+p9eu2zSDdOG&#10;Lw04CknsILQ17Zr4q5+O+Mk+155gyIJuiekePrmu9r9+ovvdL5bMrC6GdMWo8eVzDHMtBzxwkrHQ&#10;6aOJRhKaqMT9LOnFPjy4BAtEAtjVAqjP1K6jSH110AyYWOyEB1vaQqNGbo77vmMbXDW/PWfWGRs/&#10;2yFw2A8a4pKlb7525LQJxpqKE2Yef/XCaz/9YB2fp4TIFNPMJJFt29b/1itvXr2w+8Sjj2oYX1Ez&#10;cmizxfT4A/eLHAfnc5y4sD1oGTvGM2bUc2c0CJEGgjOx4ZICoHBoCue9UmsjSHwwMaDZPGLAlAu7&#10;1wecV84Y3Vw1vHbE0FG/+YWjtmphIr7szTfOO+O0Fqf7pWef53P5ni2bZzR7Gq3mR+97UMiKaz5a&#10;cfLhB9WM/D9bxVjf+DHneWteuNS9fl5lHiIlXKfDI0UgetbDTXtSB8nP3CXmsOOGpDpwrSygXqtt&#10;EPKK9987ZFKLrmKMqaZuUeeVkoSSD8qsTJ3vCFCj/u43J38V35r6/Q+el198ZnHDywqB0iqBj5P6&#10;PuXvOl9IGFnUwEVcdOFxIGp2sVWBAxTK0Q8fzKZOlMJThKiRTzkKN50mfvwEkfL4Agob0bADN6je&#10;YqHYOmdei8371suvMWzSL1dx7VoAgUrZ7A7pvsuz7bbpY38zav/fzKz5f58FDWyuY2XY5dh3n6E/&#10;/cnC06Y9dsGU+07znWEdW/mzfQ4av9+z5/o2zXe9eemESfv/v7E/+cUJo365PYlrENH4FBmkDjbm&#10;WMGuY2sJiH51yTrYMBQGJwC8V1t7oEpg82jYRkGkBSqLQfvTx+n9Q/735MNP6t0ySLF5AvkvcLmn&#10;Hrr/tCOPtlXV6kaPb3H5Zs087uTjTjn9xDOOOeyYRqe7YcQI3YjhrtqaWQcffM+tN2V7ehk8lcC2&#10;bNrRGYw4qipn1u//1tn1eRyTCYmxKEmc1o+oDfBSxAhSp9hqphEXrkXX3pCfb33zwpZTfGPrhv62&#10;YeyY04897pyTjp/ocX+w9H2BFwv5wsrlH+GCvqJERfHPr7zYdsmcNZ+sgYITBbH14vMMVSMuPvPs&#10;K1OZGXbDQbV/uGGWdUvAlw05CmGdELUKCYuI0+DZ5ciEgT+G2Lp3KXauVKM1FVrpQKUd7NvRdtH5&#10;hvEVutr6QHukvy/3VV37fjz49la//31a2CIpoigRkvtM+vCh7I2z+KiVJB3cAnd/h1+KNvL3dcqD&#10;nABKBTUiEx5LC8Emqc2VizTm400DjycI95naHonNZXBNsOxA/R3bd8w6/oTjj5q5deMWOBUMCuhl&#10;7aZYN9CDUPLRk9lrTiYR00B7w1HVB1b9/rfu3/70iXNabps14dKpZsPwXwz9n5811o62jznQOm54&#10;9YG/3u+nP9Xt95vG4UNm1oyeNOz/hv7kJ9W//OmV0yt6cWJkg9Axkcd+1KD+HVLMDo5ewvdZNhDW&#10;YP7B0DKU/mYlhYtZUPiqdpEHFzEYGMO31g1ebnvlDNPBw38/zTvticdeE0QqgkOWoDqzEmObN659&#10;7vEl1y3OtF928eknHn7C0QededKRycCcO6/rfvXVF7ZsWS9JeSaKMi+tX7XpjhvunzHxYOvYAy70&#10;j/7w0gY+oaOhWiGgV3s9YedtissiqYPdQtiOyYec3Hy9eJn5xYsnH2cabRk1ym/y3HXDjYX+fkkQ&#10;PluzlkC+o9ZEl6tukJuYy+BfwSpj65nMtm3eOP/yS95/9z2pKH709rJTj5xhH7Vf20T9+ssNYtog&#10;plxS0iqlPFIMEmDiknZh4UHyn59kdBC4jsPKd5WOGtZQKgi33XC9STeubrzutFmzs/08hGdg/IE7&#10;ZQ79yPCttT44PQLKfWCd8NxtYseJ2HU2pBdSPqGrUUlalHbLQKY5/8K1Sk7A5TYg07mPctEmMdIg&#10;z6+ji2dKn31AWR4sx66rIYD6n37yaUtTc3trG5gorBG7LIqWueBjCb9VfDrV13HI1uQ0krQXWkfd&#10;M6vaOPT3xiF/cA/5ddP4UZNdjqNabGN++1N3XcXDd9//xnPPHDvdW7X//84/+/SOucH200+3DP3d&#10;yJ/vU7Hfzw/SjeiY3rQ85BtMV7NAA42b4YI40wmUbhLnONCoBn9FEP04n7NNzqjTqCSxdwNOEB0x&#10;4gLuQWMh6vjzRd4zHVX+2ppF4eiqT9YSCYN0LdnYQktFGWoDPJRKNyKI4BIpJ/dtyX349qoH73p2&#10;ziWBiU7/xDFD2jz7vXmBqTfuL8J9kw1iqIaEcNFIdEpqeii4ozBO2CikrSRSVYzWL7/Idap5tG3k&#10;0PbzL/jskzVEAr6XXzBp2DMP98Tu/YODg5KkqhjKejdvuPiUE5zDDwg2Vm0MuHE1g5hN7vCpYs+C&#10;Qitm5dOH0ievp9mtUMd332j31aACPPnI/T6zwVBVCZJv08Ztqlr9gfrkfFt8U+rjU4K2UxRBlsiG&#10;F3LXH07CDQXQA0lX8Zaz+dWP042P7bj+rN6O44of3sYpoGyZpIDKlcgHHaxNn5/X1H9/FytshYwA&#10;QwSSHa+HTSEMdM7TTz9tt9mX3LtEi2hVc6Jmq4IRPr7N2/RO9vbzBxONUtSkhKsLce8L53pO9+td&#10;I/ev+s0vJriNCzLp/r7sZ8uXT3PWTXa7cn0FuPnD991+cJP17ttvp0Jp6+qV1qohzsoRl5x2uqdq&#10;nHHf/5tSNbx7pntjcBKBwDEFOl4PtBbBdwWNKHLUyoCz+GdcwHsKpjdhh2iYxV0kYqdhL9eK0/IU&#10;I7Vie/W2sOOpM00XmvY71OnobE+9/9YynKgcje1uwPNiWAheDnLxnaeedNa7HDXeY93202r2Wzy9&#10;6uXzagfCZtJeRwM6MCVSqI4P1kKdlFMu8EJQA1Hw4OxXjmzcKKaspH3MhoCjfVqDbcyYOedcXMxC&#10;tIF5B/mJ+aYC7rrnB/ipXJa7oCYMgcYG4zEl39PTevY5hsrqK6fXZNs8YrtLSDg50JMgC5MOIQjq&#10;v5LEnPSm+Wz1UoWJOJx2V18GKDbkOSu9/doTLR5D5ZghfvfUD97/GHIBC1NNi3bkjwTfWPAoIphq&#10;JmwvvHkNnziUvtBVvPv8QtCTXXQuK/SyEidCpZD7ZdJPFQH7mhFJWv8Ce/LWwoIp2XtCSvYTsYRr&#10;bpevppYH5DaXzV9zxZVep2vp0qXwFXZqB+B4T2xCAB1UEN+5b3Dh4SThkoBw7XUb5xsXHK6bYKg9&#10;7JBjb+rs8NSMcurHH3300QMDA1C6O7auDcy/RChi530oU4nLYhxOlVx/zyFTXOeeftzgtv6P3n3j&#10;khMO0x94gH3UuDkTG1ZFJvVGcUoz7Jmsdu5VpY5dillIAvu+Y/cB9bVAKeOhOKO8VQo6cKWdgI2L&#10;1hfbq6BCFtvqtoQ8D8/2NlWOrRxd9fqrr6LH+2JhY+GrWP/hC9aGav2oAx4+x5sL2Ivtbr7dhR1L&#10;EzYhYiRJi9Rpy8fNcF8GSixqo2mnEDUXAnqmihCIvLfPM9w3S28b/rvJzubNm7aq7SoYdGrX3w2o&#10;DoTgW7Yv5O1XAPnJ5I2r185oapoybr8nZrv4gIfDt3vgcKDmO+DuXAy7eUsJby56Ev/pUg4HY/5F&#10;jZLJprWfTmly1FeOtJudr736tlqzMD3lI34c+MaCh8n8jqWbrphB5rmk9MHch08rjJPFtVTcQcvD&#10;/3DVCIUKUokoxUHp4YXyZdUDsSb+kwdEEL+g7EEhquUBgGKAwLavr++is88755TTd2xGbwAo/wzA&#10;+FcgxfXiY0k+6MemybiNDzhevXTKSc4q1/jqeWdfuPWzdVAz/nj9tV59zUFTp27ZsgXKgSoQChfA&#10;7eNndDxYNvABvhVyA1gLSqA+2Kq3Prj7mivtFUPtww6coTvgw/Mtufa6YkzHhcxAQRQYoGpw9hHQ&#10;/aB87GD1cUqIKEgdC4la+Xaz0G4pthqKQV0xauiLuaVAFRfSPX2WwzV6iNvixN51IKy/gvp8tu/Y&#10;ww/1jv39zUcbim21haCeC1jBxOJaSSmjEDdLcauAk8zhFN5g9Tl16UiomQrUvaCBDztWzm85dNT/&#10;6sfXPvfYS7hmFnqYz808AD7zvLCge8FhMw79+OOPoQ7A9qVkANRcL58FpQPVVRSEx+6+yVlfe06z&#10;fvvlVimjl8DRJUDveUjcycc8Qroxn67JRSbIK14GJQeFql12N6CKgXsrDPaffdJR9WNH6ut0T730&#10;Eo+xgWrycG6AHwW+seAB5rJ1/c/O3xIw7EhO2Pb0jcBy2AkPA7/uyjokuJRbKV59ljJn8rbFx7CB&#10;91R3gbmrXUczP5SQ9evWn3Dc8fMuvUzkeNil/apeBwGCWdmyfPDq8waSbg4izqijGHe9e3nzMTX7&#10;N1oM1y9YuHbFKlROskIEYcmdt17ZvZCIOI5Cu87XA64PAQuD2O6NtycadFVD/++I6gOXtbXkI7VC&#10;1CYGMJTEJk51RCVR54ZQUPPgcg8YEkDFwImFDdgKhJ7BOhixyLG6de2OE+v/4NCZn3vkcRwc/CXi&#10;7wGokE8/9rh/zO9PcYzeNFfH4wTFZjnTJODcozpsVoL7qu+VMdqOmHHeRZyDyMKHTFyooRDSPznb&#10;ZTrgN0dPP7KY5bF/FwBq2h5WHzJ59epVhvo6S119IBCiuMx1+e4A+BVNAzahQZ7ttkgI+EnkBi69&#10;+JKmqqHPzTYMhnRSykc6mooRB0m7IBYiuOkG09OU9csIxdbr8kW/CLgQn89feMpJPqPR19Typ/se&#10;4UVVlJW+s4b5fxB/g/pabqD2QLkjl+gAy31UKn7CgJwgEVGTaIBspwyKdMPHcmZm/9ymHfdkFMaD&#10;5mDAdlyzoAww/SBF3nj9jUaf/+Ybb1IIRZFYNjyYX/jSkEn03fsLkUlSB1idBhG2du8nrVMP8Yww&#10;VY2//brboOZQgp0+kezY1g9iCtL3uU9Xr4bYdeXPgb/uhOzHn6A2r1/56bGWmooxFbO9ldvaQLvr&#10;pLAZF/UPmxhOfFnuwCzjaqTqPBFppzr1J05Hhct9Jt1i0lVIeXrCjtCEUV697pZblyiiiJ1x1Q7V&#10;Wnq+BPht6+btE6xGc8XQP7faaAdoGz2fcvZH9WIHWHd8o4x9K+I2cDWYBgy17aD7+ahlMFDfF3fP&#10;de9bN2Lo1Vdcz/MUrPv6VWuWvvGWwJVX2IX7wt/s4MD5555z6vEnFIsc7AOea3eHNMGvgwMD8y+/&#10;/Oijjlq1apV6Ujmj4AMnZh97/FFfQ+X8g42FoJNP2eRODx+3AfVJysmFLWLSOth5hLLjE1EuQYys&#10;XXY3ytcB8wJ2iRtsn3OxfUyVvqKmLbNwII+L3ey+V/mEfxK+AfUxRBNLO3HsvJpg4DFsu70nGnuw&#10;vzjZ5YcP9c2ZsOGyw+i6pQp2eyIgL7TDdj+tJEpXX3lVc1PzsmXLwOTAHvUiAPU6EA/wn+UfDefT&#10;B9FQLd9ZwyfccsKwOthyaeNoy+gh55w+G/gOV9Mu+1WAy8ExYNU0w7b77oDyESpgvyKJn7z8vLF6&#10;qO3AX956rKMn2VBo1+P8EdiKj9ZXfcOFUS8GADhniVPUpgaC4DgNcbCTdfj6w7aHT7N4Ksct6lzA&#10;F3gQVOWbfRX1QSISKXTpxebxo9KHV/FRPwk15DsdZLGfLfDBLbC/d8Qk4cqKdqh4kAx0MhAHhyy5&#10;tvrVraajq35ZOXrcyy+8JXK0mCvMnDp9qtu7Y/v2L5lwzceWv+xKDPwPzEQqEjNWja+vqrz2uhsg&#10;l/Y8AETihlUfH+w0TqgePRA0DUaM8Lzw+Pj2A8KelJPGJwwsPE7JbdUmvdPO2g3MVRUSJThDP5We&#10;ePx+c8M4XUPVCSecks/xWqoA5RP+Sfib1AfzqPEb6F7OIA27DkDKQh4zUei7/9b+l+/G4JKC+IQz&#10;tV8R+KCy0t/ff+7Z5xx5+BFbt6K4311OaPcxNwr89g/6Fp8uhh35iLGY0NGoa7DDI0Sct57l81Ue&#10;MMXu3rF5ozp65wv9afeEth8uqL4c5V579ZUXX3gB2+/2sDTaBwDsg9qWFUjirENrRxxgqa54bo6l&#10;EDQA10FmiLiiP/yFqBftLjb4QBwcswgJK0n6hLgbO8qn7IWw9cP40c3jh190URuXG8QxA7tG+gG0&#10;9HwJ8KwlSnasXd2sqzzGMnJDaAaNOApxg5DE5lQ+iLOLgnspqetDst3sx/WDrULUuLrd27L/f01s&#10;nrHqkw1EoNs2b3HXN1x8xlmiIO7Jdfiw+7MG7e6wC/avXbm62Wk/7aQTC1zxS9YBlKTYu2PmhEZ/&#10;Xe0nF+sLCVs+qIc4B99pxGxiwi3GJvRfeZpc6AVOQFZrly2fC4yXJCjf1WvWLn33w9dff/uB+x5+&#10;8L77TjrmKPv4cabq+oOmHJbP5bV0aif+s/CNw9yvhfbYGsq7VMBXeEKErAz0Dxxx2OGJaAweG2Sp&#10;djBIKJV/IFo4cemSjaFG1m2maYfc5QV5DRvJWDdnpp5iHGIaNzoWTPT39WvX064Pl8KrqaYdr7ZL&#10;d6rtp/K7b77l1FfWVY9/+JFHtVPgGO2vBqy1kDRC17z0lHHM8DEjhl3g/t2qS6qFVgMfNOajej6k&#10;58G/x11KhxcMHh8EagJBLTTZLMQdrMNauHx8f8Bzlq9+ut/f15vVzKeahK8DsgzoVeDmnnS0fvgB&#10;74aPEuJ2PqovhHRQwViHn0E4m3RK6jybWi9rqk65g90qE47lF5lPNo001Fq3bBpkAlv3yYdOfe21&#10;i66lqj/cnTlfA3x2tXOJ9nf3Tg1AS66/75gpE22VI58/s0GM25WIIx8C9eWGqphNtIAnHLzqfCaW&#10;Bwxpp8OlQIZuWr/BajSOHzPWUF9v1zfoq8dZGirrxo/UVY6urxiqrxxjrq0+8ZiTuCIH1NBO/Gfh&#10;e6S+9gXYAJny1ptvuRzOxx99DBgJeV3uBQghMIp7QS6uER4JyElbId6QT/kkMHgdGFYqXV4u43pw&#10;tsU9bnhz45RtWwd21aRdhg3sv0j4XIHnUeaCr9FujWZVKfH54mGTfQ211Y8+9jj8qiVJ+6sBmIJH&#10;4mTk210GXfWIcc2V+753sV0K4jQHXNLEBRtIHOcKltO4eDWNu0ncXIjoScSl4GTo+lzIe93xDk91&#10;5aqVG3iuHNKoSfg6oN1V307f3JGsGzmydUrVtlgTDYPKN4LV54KgdiwE1ykxyyk3tqWqQ1KKbTjv&#10;rJCwr53vPrpqX3OdfeUnm2VR3rDyI0dDdaw9nh3IqeHs5yjf7ytQPmgX1HxFEEXO9vccOsE72Tzu&#10;k3aXlLAqETsfdysLWsAF9Ub9sCd30yUywTyHE3dfTabyJ+8vN1ZV6sePM9dU+6zWgyc1zjxy+qJF&#10;6ddff/6jD9/ND/TJIg7/gnz/96Q+/NUyEQDUT8fiurr6FStWQB3QjgGfChEwwXbnPjb4Rv9tM1iy&#10;kXYZSMImtHukuKcYtdCMW0o5SdqUOsLkHF956inn53NgZjCv4bLaZSC+OHL6wS6D/ugZxzCQqLuo&#10;rx2g3R2g+QQtYdpfDZAeDJMVRcjnwpddqh85ov7A3z95RnW+zcIFDThaMmrjgYVpF1Af6AgsREYm&#10;7FLMKycNAxn7h/MONYw94OmnXshlOUq/DfXVKje4bcdEk27imN+9McfHt1Xw4Vox6gRVLUat+Xac&#10;ZBfMvDa1YKG1gQ8YcSLviHFTu/tCw2+s1fVvv/2xkCU9GzY4TdWnHDNL4tGbgh3XkgEo3+8rUD5I&#10;BaSH57lLLpnz4IOPiZIExsJWOeQg3f7bYxBrwVPbCjEPiTmhNvbEG2VQffeFFekvqM/kT5d/bKur&#10;OWPWLOzssAtwmHokSmcMNVAJa5/+mfhuqP+X0B64UCzOnDnz+KOOGRwY1Fio/QqZoE6uO0D/fE9/&#10;21RQukI36NpmKajn40Y+7RaTDh5kboenkHCdahpuHDn2phvvIRLDvNujzBhll5xzrqWmyu9olHgC&#10;Kqd8/V3QMh2g7deA+5m8Zd2Gm6+7YcOGTbjMFKF3Xr3IccD/6Pbbr3vC6MGgQwSVj4uc4uwdQH0l&#10;48Hl4nDZapzOUunw0073hu7JF9Xsf9Ixx4gCIRhNfM6Dr4eaNDVtkjL/vHOsY4beNsuUb63kgtW4&#10;PDC+TbMNzq/Pzq8HY68ZfrD3BJWPtdBWNxDUvzBngqdyVOs5l/GDRUa588+cVT+u+rWX31JrMipA&#10;Lf/L9/ta7E7Mi889p6uqjQcSub7BRZ0L/WP26zjKzSWtLKqnCXsx7iVRB1j9npgfe388nJCKOTix&#10;fBUtV2Vl+dL36sZXnXryabsi5y+gfOiPA98x9eHxyrWcyVs3b2n0+VORGISbWjFozw8Aba8IPfzj&#10;sWK0SYq5mbokKDYdgrhP2sSMQ+ly8jEzW9RMYo1HOkdZx1b+6ZZ78X3UF6kPkXKhUFi6dGlvb68W&#10;y6qp+PwAgPZ1z/2QPgg8Woz1xqqhTz79MiGyUCw++cC9ptH72w4Ydqp7bCHiKsRdpMMmQ6SbbMLZ&#10;4lM4pzHUgULcWoR0RhrzQdstx1V7q3QbNqzROK9dXLvR10M7EpJPifLAXTfaqnSz7SM3BIw89hg1&#10;wwZEV+cawRmm8DPo/hiOm+FjjkLIJgfNq2Lug+pGHD71sMEdealYeOnpJabK0dMnHLR5w1ZRAN6D&#10;FSDqsoVfBy0R4Coh3lq9cpXLZPLqbKtWbh3Y9OnUQw72jB/25rnuQgwSY4PEqMlwCRHzYNyvhI35&#10;x66URJCrn9d2+AgO5903X/PoKi+/cJ6061WXdhcN2p4fCb57qw9PSAh5/tnn7Fbb008+RThBFdRf&#10;yAiFDhYeDotJI02bFRA2ahOK2kPLhr3SO10sbcVZhbv8JOE+vmmMpaLmntseAbP+JS+JlwIrB0UN&#10;/P0Gdk67Oxy5dctWT21F3eg/3LvkUYFnRBDef+MV46j9zH848MiG/bLt1lzMySWNLKTjUeLbwfaz&#10;pJNABch4QALlExOfvfTg6RX73n3rg0Tm4ZrlG3wbwLNAXe7dtLLJ6p00+nfPXWDpn9cAwgYYD8Ye&#10;glr4q3FOmzpTilr4sIeLelm0lmutvebQBtvoipvvelQoKCJfCLdeWDtieItvwkdrtooiNh7AVr7T&#10;V2B3bgz29R01fQYI9Idvu6NQkG69+bbailGX+aqz8xuLYZ2S9ipqj2457ZEi5lyyhYUs4ku3qqWK&#10;2HW1nYrMXnzmCWvlqIWpRWCltP0/WnyXWh+YB+JdkoTg/Mv0tZXPPfsUwemsQd9jHmnULB8pFwYe&#10;DBFcHR9sfAuDiDbtBtvGcO1/T2nBJNaBC7HIC/18pyt0iMExuuKOm5fwEhanhvKNvyXUNJZAk7/w&#10;9HOGkQfWjz/wrWUfcSIjIvf4kjv1ww8wjRoRml6XD9ZyCa+UsSkZG4czOJjklIvgBK4OFrEWQo73&#10;5zceWTvyouPPKvJgY1Hil2/wbQBngTYHrdV+0VxvVUXbQWO3tPmEyxqEgEkMmKQgmHycNgIkPvAe&#10;Iw3Iq5AlGzT2thmluWPWXm4/oWFIi82zasV6kZcG+nsuOv0kQ8VYU4P+pqtvkkTsxblHliN231f7&#10;LJVKEiV9vduPmDHD2dDw2J/u4gWy/P0PPMaqgyp++fJZ+lwA5zaEu0O1R+GXcAhxU1+6UY776Fv3&#10;Y0vCrktpl4WyfuHpx+1V42697ja6683PjxbfGfW1PN6wceOxM485ZOrEj5a9RwQCJiSX5Qf681rL&#10;A7C/fDDLC09lxKC+lHID9bEdE/S9WsBF+Ithrhlfo6QdrMu95Ex/88ghkbkRnhd3c1+777cF3Bn+&#10;y+f42aedoRu2/wSPvr8gSkyRxOLNVy40jjrQOPQ3d5zv4oINuYhfSLrB2uVxTXAz0A7ShpO3ha1b&#10;ws2Rg6snmM0b1mwXJXyN/PelB84CVwXUX/bqS86a6kNqh71zqbU4Vy+2GYH6cCMJjKsmfiDACJkK&#10;7Xo+pOtvrxGT3mLE3t+qf+aUKs+I35x+0hk92wepxIR89opMzFwxpG7MqKMPOfqjD1Zix/y/Rn0o&#10;LIgHirns9VcscDbUNDvMb7/2BleUPv5k07GHHHJIxQGvnGfLJhzZUJ0YthUDRrg7PD5UALnTOdgx&#10;QY40Ca88sPvC2mXhKwieRx+4115d8dLTL/3nUH9nPs8v/fPbE91Oj1HnNtT7rLYmu3OiyzvR7vA7&#10;bFOaJt156110Vwc2qlD2xkIpWC3EvFLaxsVtQtJVjDvgL07SlnEJCTvp8rGFTXLS/uk8z4za4T7/&#10;9G1rdyjqnKQg6iXgMFyMfSPOKep7OdgYBMISWbl0qa1mbNXIIbdcf62E4+RlKdsXnRPSDRvpHPm7&#10;ZRc0DARsfNQlRWxSwp0P2UjSQ6JWLu4eDGLlfOosp3/U8NtvvhPnXthV58t3+jaAs+BcZGFh+/ET&#10;W+pH/eG+k3TFdpPQhnOiYP+FqF2KmvlEvZC0gO7KQU1IWXFmlEyjlMJ3av1tts7D6k3jqlKhK/NZ&#10;nOVd4ovrVn580ezZujHjTOOrjjp4Rjrd+fHHK3G8PysVOEHkRahsqz9deVXnwskue93IkZecPnvz&#10;pg0FXnxv6YqjJh8yo/7Ax85y9AZMfLBeSqkjBHCdVheNe5RUI0m25FPgjhrp6099mfrYPYfdd8et&#10;NoP5vXfeg1zR9v9o8d1QH/L1xmuucZt0psoR5srhhnFD7FUjHVWjHDWj9eP2t40fYqwYngmFIPTS&#10;IIKBWHojjZtZukVImsSUQ8o4i3FzIWYB6gsptXmn2087PCTpKmQmXeobYqisuOvae4Gmoig9/tCj&#10;d918u1AUtIgaUE7HV2AP6rNs/44LTz+5YfzYSy88v5Av4igywor9Awd5WuqG/fYk2wEb2gz9ARMX&#10;MfNBHZAeGCbg+0uHFMalAJbPbTxWP+KsWaf24TxRu57n76W+Bp7k2y+dqx875lJ/5cZ2RzGKIySF&#10;IM6gpqS8kD9czCQmIe538AmTkLDxcVchbC9GHIWYbeP85vNNB9j11fc/8LgM+UFkyigRhU8/+HBR&#10;LOaqr60aO6ahpqbJ654xbeohkydP9fqnunzm8TWmWl2gbd7bb7zB5/l8Qbn/zkcnWeoubRnxwSWe&#10;waiLxgxc1JQL6YWQUcKln2w47W7ST1MTyUKXEm9mbz6zu7PcrufZCXr30XvvNuuM77z59n8K9YF8&#10;/X19fb29PTu2b9iwfvXqVatWfrp61crlH3649N13Xn7sfoeuKtLahuM01O4QPJjslffSpId2TyMd&#10;dimDnWGKkMUpO2xo+xNuHtfP8ZGMT0y1PHW2vnnUr4877PTtO7Kgo67OdFoqK0457rhPV6/GHmz4&#10;Mrj8IlMrDICWMPgAO8tNzBLZsbV37gUXGkcPn9oyecf2HlEgTKTcYOHuK643jBrtGfqLJ8+zZyGs&#10;DOvFCDa2CDEPF7PzSXcRVH5IN9juWHiI2VdvfOft94i6OJF2L4B2u2+F8plgCAhb+eFH7urKiWMP&#10;fOF8d3/AUAwYBJD4EYcY94ADhNCWi7rQN6bA7bj4NisXtOWC1mzImJ9nvvZonWn0sOqa+qXvvgsW&#10;HSWOGvrLlBYGBz9btRpCzwf+dOftN9+wMNNx/ZVXP7xkyaqPlvPZIhgRnifvL/vo4lPOOnj8sI6D&#10;q9YGfQLE1gkziZuEKIgcID2OiqQJe67VxIXtJNI4mDKSgIe88dSudzS7qQ9OmC257RZjnf7dt975&#10;u7LkB8V3qfU1/sFnyHbtA5QAfBno63Va7BdfeCkvgOXdSXeWKFSW9c/w0SYu1iQkcfQDzkseNbEO&#10;Fx8Hre8UEx4p6dW6y9KQNZv2xiaPs1XUXL/4BomTIDKLzj3fUTXeazBde+U1A4NZSZKwsHe/MtuV&#10;8ZAMAKNscEfvHdffNNnp0Y8aM3PqtHUr14Kxh2SSorhy+Sd2a51+xK+uOq5hIOgUAxYhaJHCVhbz&#10;CpC8uDcX9QzG/GBl37ykZXLliMj8EM9RLXTX7vKPAK4C2cYNZI9u9jcM+UPntJGbwzhchuGs/06S&#10;8otJhxDzA/XFlDMf1UsxD4t6SNwDSiw3v35NyHmmdV/HuPEXXnB5oVDYnQPw1FAGKAmxLGA3VbuP&#10;YNcm2BhVREFet67niuQVk/SWY03DH5tt6Y02CoF6PmrEdbigmmkjFhI2LmSAKL8YsBaCEH74cx0W&#10;oD57+7m/oD6+zbnv9j+6rc5lby/9T7H6u7E7L7QPAMh3Ps9NcrtOOv6EnAC01+IhWd7xAYtO4zIW&#10;kvSKnR4Ru+u4SIdHTHnEtJd1tIipRqAdzbTQjKM/6FzZPvlCz4gmo/mRB18rFMQ8l/tjd3eLrlY/&#10;bnSTp2nRgitWfPRpMS8IRQmEEJfnRF7KZ4srPl335KNPdsYiE1y2hnGj60YOi86bm93RJ4kFsHkC&#10;z1a//+lRUw6xjN130UHjtsxpKoYNQsIpJD1obmNuId1UjLkL7Xah1bA2MfniJt2Mxolr1mzc1R/u&#10;G70z+npgFsHG5Ex7QD9yv1n633/U6hVwkQhTMewUEj4p5eKiTqh4QtzBRfRCwltoc5F2YzHuz4Wc&#10;1x9rnV49viscHsgV0N5/CbsKBIpEqwyEEJHPPff4S5edH5js8DSPGhY9RLc6OIGLGUQw8Akn5n/S&#10;ATfFcCuOG85al3SSDjcXt4uJRiFtpcGm0nsv4ZrpcO1dFMfHkNmDd99h1ZvfX/o+yCFt/48W3zH1&#10;vwQt46lIjpwy6cJzzuFZ+cUWFAPt+0hOHcJ3W2nCl086+JRDWeCXu3200006XLTDxzqgAvhoxoNl&#10;H7IWY453L3fOrP1Ds2XC/Q88k+MZ4enq5csDcy5uNJnM1eON48dOdNmneF0zD552zPSpMyY2T2v0&#10;enQ63bjx1aPGuC2meRdf+OGypVj2TOGZmBvgHrv3iclm/dQRv7zx+JrNrWahVYdeHoo/CQLDCVsu&#10;bOYjtsJ8w2Cr/4+zvL7K0Y898DS4C5X3+BTaY/6DoOBCmLxy2TJ75WjPkF89fn7LYNRBcWSWjYvD&#10;gxtA+4G8Qa0ftmRD7m0LDCRVL7Q6nrzUP6G24rjph27csBWHS+2ifvm6X4T2E9icu0GTjBprHfKb&#10;Mxr+8Ny5xi1tZhLRKcFKMdQgJW35qLEYBScMt7Phq7S4Oi1k1Aq2icM1Qbx8yiJFWkorXseATbVk&#10;5evDzRl76sH7nWbbqy++Ct+0/T9afP/Uh7hfkM4+4bjZp5zKkXLjZkkuscGV4qLDixmzGLdzKTfp&#10;9NBOD+vyq408XpIBkW3FzjOdTaD7CciPiDkbNb42x31a3ajJduvCBdf2b88zQSGimN26+eXHHg1d&#10;ctHs446d7nPba6ogEnDWVnsbdMdMmdR+6aUvPffC4OAgWD1w+YSy7dt33Hrb7TNnHN2kt85wjH7w&#10;RENf0C1Ha0Wcw96CNi/t4RNg8r3ZsI0L1GUDttcvaJ5UO/K0k08r5og2EFZ7EPUp/wbweXehvOuL&#10;kBUwyTKf7Z/ksuiG/T55SENPxCuFGgScxdEmpS0YasfhszsfMeXbHdu7zcWU7bMLmo6zj3V7J7z2&#10;4tsSvtEr8x5Qvu4XoXkAUDufLH3XXVl/vrdyRasvH9YNBo08hLNBCx/zC3G/FHNKYQeJucSQXWi3&#10;ciGbFLNzEUsuagbq8zhhhElMTSmtfPMvqQ+S96mHHvDa3cvfXw4qTtv/o8X3Tn0wM0yULj7jtNNP&#10;OqlIdvWxUXbK3Frh6iP4DitLu0l3E5h8Me0E9tOORtLRyMXQy2PDotqKxwU9Eihv7N5jXj7fd3Fj&#10;hW/s2BOmz37uoTfyfRxRp77BeT4oIxyXg4B767Z8Xx8VeBkngMVpPCEOQVDGF4rnnHq6va7KMHSo&#10;9cD9W4+1rLqgvmeuOdtetyFihjsWwuDWnazDAxVPSDq5iGnNfH+rt2qC3fn+hyvU3jHlnkjfEMi4&#10;XSjv+iJgL8QjJSoELzpLP27UKfZxq9q8QqCuGLHxMSftwPYc2MAd8UlrEaKRdu9n7S3nTaixV1Xe&#10;dN0dovr26muurwF/hX9M2bzyU8e42nmTDJsCdql1lBiqFaPmYsAsRXCNCZLwsphHCkPMY+Pmm/kQ&#10;WH0nBa2fsIFPLka9QspSTE0qrXvnr1GfPnT3HS3epvxA/kevd75/6oM9K1G5/aLzzznjVKFsmWhp&#10;J5GFrfnbjyyGrULMLHV6xZSbdTaCzhESLpJuYh3NGOElvBDsAvuLUTcXc4jY08HKBXTb2+1XH1XT&#10;VDnEUVl/5jFnv/368kJOQoLvam0Ez69tYJ/l0k6t9Qf2Qw2A6lHI5m66+kqPvr5+2IENI/9wlnvc&#10;U2c5t83TQ4SXD1kLYOdwYRK9FDIUgvqBiPOhU+0tY8cs7rq6yItAMrhq+fG+GbQkaSjv+iJgPySP&#10;UenRu281jh7lGb7fk+e6BVwfwMjFvULGU4jZ8mGzAGEuBKBBc+88881H1ptqdOfOvqSQxSRpFweU&#10;r/jXAD9qAW//lrWNtVWHNgz58HKXHMOxONo6c7h2agqY7SMRF2xS1C1CbI0Ox0XTvkLEDoVF4858&#10;wjAQnUh7Psaux3DLXRyHR5ApuWHxwonNk7k89pbV9v9o8T1TXytXKl942klnn36yUBajhOHa0oP5&#10;JSdIYGCSFtCR2psseQEIHtA5Xpr2a/ZeTHhgE0B+oMf3cCnXQNici1i4uU7w+KmDR08Z/4em6rrL&#10;zjj3ledeEVUp8iVgMvYAlhA4IknO9vTf2N3tMBoqRlZMrRvTfYTxk8tsQkTPBczFmJdPN3EpiHot&#10;H7c1nWQeeeKhM/N5qF3Yfw6uoD3ddwW4JvyFy/Zt2+DV1ej3+31yes22kKMYbCgEXYWYvRi3cgkb&#10;l3LggqoJ91uXtTSO2X/K5CO2betTa/g3I5lG/ZJC+P4jGt22kf/75sVunHYugivsIvUTbgbZ3tEo&#10;qdSnUOsSHgx4grgWL3qeoFWKWHNxQz56sJxdvzuvd12+xIgUvuzSRn9LbhAc0bfzjT88vnfqY/BF&#10;5QtOnQVWn0erDzlGcQwV4XIPn01TzSzjFNJueZFPWeQjGSeBz52NLNMI7AeTTzONrKMJ4jww/KBE&#10;SbxZanfKoERjNULGMJiwL5szdeK4UaZRozvCGVyF+C+AydgD5a9KiUqgkcjGNesuPGGmfvTo+mH7&#10;H++oeuailp6Ij8ZsQqiBS1j7ou7rj6zxGfVPP/EiXBuqDLYV7irs7wpqurBGEUFov/h8w6gDZzYc&#10;sGJec26+TghYuSjyHuwCSI5cqGFdm/N8f43Z2vTOsk8hNUBm2MoX+nqgNsGjKZc964QTzCN+//T5&#10;LiFs59rNRbWfAk6wHHUUYi5QO0LQLoWgSriA9DwIzqgTP0RwOpZi2irFjmO5bTgBjYry5cGkieKl&#10;Z53Z1DgxnxPAvmj7f7T43qmv6gxl7nmzTzz2KA5dM2oQXDgJrM8LIZKYSFL2QtxOOoD3Xint1d5k&#10;aToHtzTIHg8fd3JRkLwgA5qlRBPJNIopJ8bHUceLp9Q2jj3wYlBTeQkEv1oWXwAmYw9oCdOA0TYo&#10;r3zhmcefbrbbTKMO9FSM6ThM92kYoouqgbDrifNbJlX8fmGmC6IGSPTut8Ll878jlFMG7JdLf37l&#10;BVv1GOvw3z55blOh1ca3m4oRyyBIr7iVZBx9IXP6SFNDrfGhR59TKI7vhrPKV/kGwFsAJO6Cc86u&#10;HfLrRdPGZNsshYAeeI991FIuknSTzgnAe1HbQg7N3hcj4HBchYBFiliySSMNHisXezXqly+NF9/J&#10;c8VTjj7S723J5YrfuW/8zvH9h7lglJg8//zZh0yZmC3yaG+xiCVaYsUXFosxFx+x5SJWCfI97SlG&#10;7RDggsmHjAbGg7FB3sfQ9sAmJXx8zFsIO/muJqmziQVs/QF3oHmEx2DeunE9Kn21J9mXoCVjN7SE&#10;AeAzFA9wh+CSeLR/87YTD5thHDe8YdTvZjl1b13auCLqP8k+cnLjhO3btkIgoZ5c3sqX+I6AV9Yg&#10;lwZ2bD1u8qSqkUOC0yqz89x8VC/FrYMJFxez9IZtS850+evHX3jeReCACOSselL5Kl8N9SiV9Opr&#10;RypJV16VMY4dGmuu2TTfwEVshZCRYJ9ZiKw8JOYG6kOkizOYh3BImgD6PmRTN4MUNhXiUBzHsNwA&#10;DrMroarRrg/JyWezsw4/1O9r7O+HX/dSH1UCC116ns9u2bytX8smEJwQJIkv3yRGjDKo6phDAiue&#10;dBRxAnvUOehe1UYe+Ap/YYOvIH7EtI9FPWJnYxFXv3KsutQL2qDtwrmSOo+V2p2sjHIKvha7rTi2&#10;iYMIE7lbrr/aaag2VdZMqBoxyzXGNmb0ddferg7J+IKF+54AaSCEvyoWrxg59HD9H967wJWPWri4&#10;hcVsUsT+8bymyeP+75DJB0v5Ik56pLYZlM/8Wqj5UaY+FAcV5OWfvNowetgphjGr2g2FgBn4zTrA&#10;xDhY0qvEvOpavC4adrK4m6QcUDpg9aEIijF1iopEcyF9uJzPKyWcn2bP60sCf/JRR/j9vlzuCwO4&#10;fpz4IahPKU21z7Hp69dv2oE2H7MJwiBZeOOPQlhHwLokkffAfj6OvlVK+TC0VSUmfAV7A5VB7mxG&#10;DwDqM2DjEt4iHul+5Rx/07ihrzz7uhrtYQynlgKinIKvxefUV1OldilQdmxaf8yhU+vHjzNXjDtx&#10;5rH9g727h/x+34BHEKm46qMPLbXV9mH/d9PJbuwy3eHjU/oNAWd4Wq29rv6D91aCF4XkflPi76Km&#10;BswlJm/d9rFLV+cbeuDbl1YVI9ZC1JwLGDhswPFQNPYOpH7EBREwH7No1B9sNxfCRj5oLMYaB+Mz&#10;6MAgDgTDubzK14eayBUKs084buLEZhA8lJbnV/1hoKVhT5R/+Gp879TXLE3rhbMdBt2GzTs0qsk7&#10;KdQJ4e3buVA9TflYh5t1eoH6KHs6m+WOJuA6bJrhh3zXZA98EMLqpi54Voj4bjjC6K2tW79uG8rw&#10;f8DKaJkFQNXE81I+d9oRRzRXGz9+/0OotwyS/IMAEgB5lRvsP+fYmbaxFbNcY3fMsxVB9aWsj5w9&#10;wV49Nnj5fAho4BgtteXTvhm0UwAyLRXyGyd5PYYDhr5wvq4vYsNpzcGxhHHtdTnhY6lGFvdCmAt7&#10;+LgFX6WFsLccHzGTmK0Qayp0HMFyOZX6kO/l60NVlEThtJlHT5zYlMtyf3N45HeL8rPtgfIPX40f&#10;gvrAnktnn+K3Wzds7gFZAnnEdhJw2PKah4RIA40B7z00g0sdCjE7H3MXI6BzUO6D4Qe6q4IHP3NR&#10;txT3FkJQBlaxraE32BI/yDzB6d2yrXdXf7nP77sb5V1fi/KhAKCVspPIrMhzy95aChKfYAjxw5Ui&#10;PAaj4r3XXWUYVzepbuyKixx82LbsspbDq4Yfd8iUAsdJaEpUF/X3Uh+cI8/tOP3444xjR3dPG/vZ&#10;vKpcW4MYc+bCRhrDodKCavWlsJNGXYWIeTBgBMM/0GbgYzYuZOLizf0LjybZLMNZyTAE0q6P1Bf4&#10;02Ye1dLSWMgLkJXa/h8GkIw8aDCcV+IL80R8DX4gqz9n9mnTWyb0DRa0ZEFgiQOnNzzORQ1CwCFE&#10;sbsIiTvEqD0fsoKZAYmvaR7YCmF7Pmwrxpxc3JUHOZT2kpSbBY0bg5POclSfetRxal+yLzwtfN6N&#10;8q6vRfnQXQfDB7yiij33/wCAe8mMbFr7iUVvMo0Z9ujZ5oG0O3FwTXOD8fVX3oD00F0Tq/zdAJ9B&#10;iTR/zkW1I/a/0FuxIWzi5zYUgs6+RAMJtIgRezFoA9cKsgcMv4DtDa582MLHncUolIKZC3t7bp6l&#10;5HJgIvDt5O5M2wlav3jikTO8Hh/H4Sscbf/3Da2MBEHo6enR2A9fd6fqa/BDUJ8QcvasmUdOn94/&#10;KGp7cDgFU9jWV4oJRzHsElMeKY1yn6jjs7gYBruayVdf7npxsZO0k0/aiwkb7WgSYz4Wc61unXzw&#10;+P1OPO4UBvm8i/r40F+ElpKvR/nQPQ7Wvn7zfPyuAPeSZZbNDR4765i6yooLmsY+cYFnQu3Q666+&#10;m1M9JWrqfyw9cD4Yo4/eW2qpGHVk7ZDlrQ7SbuMj3nzGREITWMLNh+zFgBWozwds+ZBdSjYKcR9E&#10;VmCACiEjF3Rtu+VEpVCQ1TB3d2IgtwQ+P+uIQ7xebyFfnoPjOwQWg4ry912APfA4GunRZ6v4y8P+&#10;Ej+Q4DnnxGMbHY6tO7JaytRBhjId+KjQMQl4j69sOtzAbNrlJWk36/CJSeyvD+znk65c2FKM2eEv&#10;n3BKmSaS9AthcMfW5XP8k0f/5ozZ5zO+3JVSu6MGLQH/isD2Vllecudt5uoa87jRjbUjTjn6iMH+&#10;Ivi28rP9XU9XPhOIAgxh8sD2Hq++1jPqDy9f6hACrkLInk8auVCzHHeLESduYacUduWDIEE9WawD&#10;oHms+XaDGHDuuONMGex6CQzZ569slZJcyA0cf9h0r8eVHcAJ6Ms/fEcop/67K9nvnfrY5kjJWccf&#10;7bfZtmwbgBhN7UeDa+iS4oZsxzQuahdTLtblkzJueUETCHox4VO1PnzwFqJuLu7JhZx83CeA+cGh&#10;G34x6qIJ+8eXu6dX/PaEk85i5Rn8/zb1y7/9uCsGWEvIo0/eW+qsrawbUeX3tHyw7CPYs/vtKaB8&#10;6LcBnKWaHRUyrgEyc+pE3Yjf3THbzgecQszSHzEJkWYGzjZg5cN2oL4QcmGLQgJMvhO2vvkmCMak&#10;qGvg/vmUl3ZbfQ1w1dxg38yDp0xobhzsxxc45Rt/Ryjf5l+F+iAASQkEDzf7mEOn+DwDgwWJgpSV&#10;BeyoqDB+a27BSTRmEFM+2tlEOxpZRyOQXkw0clFPPuSELRe0C3EvnwDe+0m6iU94QSDRZCNJeFa3&#10;uo6t+e3ME86hIoF8/yaZouUdoPz9RwmVm8q2jZvcBp3PbHz6iWfBjwPKP//DgIfH/gyEzZ19bs24&#10;/VsnVvYHfWJEx6fLoxRw2HvSy0dBcHoGAxbYo3UdHWgz54I22mnquaeTCQy0Vzk3VVCqZHv6j5o6&#10;ocnj7tmaVX6oZrG/Gz8E9QWxcPqRB09yu/r6c/gqhikCOAOqEG5LcfGpYlhHMk3KwolAfeyxnPJz&#10;EY+Y8GvUBz8L1Mfua0k362oUU34oEiEKBePYEPSdbtp/5jEnkwK+NofcL9/0q6EVEqD8/UcJjZpg&#10;lRd3pFORoCDi7Frl374LYDswqBMqP/fQI7qaqtn22jXzXHzQhL2k1DfosIkJTzHiQgMUxt4iWjtb&#10;LmgF6c8ndP0PXEFFDDvKuamafCjWtZ+unOCwNHvcvdtye6m/EzyiKPLzzjplWpN/YLCIXX7lEoex&#10;HGVClrv2LCFq4ON+Ienh4i7st5xuzIdcfMyr9llwoZmPgeZxF2Mg+u0UDH/MI6WapKSrJ9HY2jzu&#10;6GmHFwvf1Or/S6DMJHVORZ7nv/Pev3BxAARg/Vu2eOz+ydUj3rzExbfbpKC7mHBJCew2C1ZfrQNu&#10;zO2kV3uvor5mAaOj77lvkTq1blmAadcE6n/26aomi8FlsfVuxaY87XY/WvwQ1JckIXn5RUdPm8bx&#10;RGIQZZV4zClK+Sx3w1mFgK4Y9QD1cURsCuw9ZLpXSjXyca+63yeB7o/jIAkp1Qy6EwoD1D8XN/em&#10;3KkZOr/Nu27tZiCKVgbfBFqBaSjv+mFRvreK8q49ADuBN9pfDeUfviNAXsE1oUZJAjfrxFMm1I19&#10;+sImrs0itju4pFtSO4oD3cH98lH4AOIHB8VDTcCGh5hfSpgHH7mGSJDCL1N/+6bN03wut8We6wen&#10;8J9NfcgXSZElIs2bfeaRB00bHOQgxyHr4V8JqC8VuIfPpnFfIWHjE+4CONaYk094xHQLF/f+//be&#10;O8qO4tob5a+31nvrvfXe9333Xl/b1zZIaDR5Ts7nTFJAIHLGxthgY4LBgKQJJ8cJkhDRYDAmGnDC&#10;AZwwNsHknJWzRppwQud8zuj9dnfPIInkcPHHDXvV9NSprq6urvrtXb9d3V0NbgPQA/qw+lwO6VFS&#10;g5EYWl8ZW6KM9vBjzptP7+pscb31yhtWd2Jrn/gjxeowS+ykf6zY5zbFTvoHin3iWfCVejF7VaTD&#10;MXJi10yqSxsKaPmQNEb3zumOSi6opENKsZ9NI4U8XbHg44sxLeGqPfwDeoyVHPL3BAVO7ZtY2R2L&#10;+sNsBYTHTv/Uyj8C+pqmDV78rdOWr6jWROtOJH1wCMmGqPx2tZaNSaMxZRTEhm5aweWVR3pMu45B&#10;oNtCPLaWJmimE6yMLjFGe4RC50NfD3qb21967hVoFJnHDzGQ1M9z8v6ff5X8bUcdIVYhlthJ/0Cx&#10;T2w6pvt2vtPtCHzV88VtyTAX92j5sLaeHhcH+pVCRMtF1GK/XIyRu0UeVxDQr2f97G/uRnOT7hwi&#10;SKhNz5wQi8YC4dpMDbvt831a5ZMmPEB5XRaly84964SenqkpzrTOWt04qDYkQ5fEp0f0PHikH6BH&#10;APotuPN5xGlaUxqJIY6UOR0II3DFCF/yK3nX81f3hhd84clHn4Z2oVx0gH3ew8XqG0vspL9JcDgG&#10;FlVV7d//wQUtxpT5c04/oa/5i09d0yOOdUr5XmWEnpUiWp8LKTninFwmgGBOtUXEkR4j6+YevY++&#10;Cfw+6M/sn1wRDSzt7q5Ni/9p3Vz7cg8Re8cRQi8jglPK3zz91BN6e8szgvmFT82oH1QaqqFr8ks3&#10;8fCuRrv1teA2YPZRdbwX6AfKwXkAd2P9Em28l+g+oE9aQWsliHAJxmNSJvDWQPC4pi889OPfzC2M&#10;84lD3xL7939Msa/B9CUMrbF+NBNo6hw9vXOm1KqNLNXH6alBupWeCehFNHi3WLDRD5VgC9FGyS/+&#10;8QHz+fDDoA/mP71v/8qeSMTnKx/gQD/t831a5R8AfV2V5EvOOmNZOFKe4c3HbTSYTaNxsKHPSm/+&#10;Xk23s7lu2HiAG60sFrClwKQDbCYol7oVeFpzpB9shx0LKfl+tuSSsn17B1v6m4/JXZ1QFcI9mt8+&#10;7+Fi7rLFTvovLHZDALmSXm1Ik5vf7faGzg4t3JVwitmIti6mjXcjwACJBXuYNX9G2axfGOs1Cl7h&#10;T/eDt9IzuIcIoM8zzJknHh/2Brgq++lv6U8E+nYSpEGPAUuCeNGpJ62IdVcqgD5ovqbO0vKbDb0h&#10;vfGslvFIo7362r76tUuBfsFEP8ZZK/C5MG3zYZv3l4KVoksuRPmxTjEXm0y3nuJrufjsLysyRhOY&#10;sQ+2NHZlTLGTPk1i18wUO+mTFPtM9IS2rugNlddXXb26f/FnH7sizKcD8mgII7A6Bu8LCtCvre3h&#10;83426zPW9ajj3dLa/tnRoPLnn5prZttW3y62MatK0kXnnR1w+arTVXSHlf6plU+E61stAjHhOKuJ&#10;4vknr1jZ1z89w9HrymhupNNzWHVpy5MSSM4YYE2mxfR0w+pYH5cNIcDqA/pSkdxcGH50hjoS4db6&#10;lVK3vMErFpZUip4LlgTPWLZMka3viHzaF8D4QLEbyxQ76R8j9KL6rNowXn/l2eM621LHR6cybj7n&#10;pscEqSNi6mgvItYtFygDAj/ao+Y9+ou/VNGBR0B/dlYRhK+fc1bQ7d6/p/xhI/CnRz556NdnZY47&#10;/6QVJ/YvmZnhFbL6BzVqdIK+uvcFmdbRjmI8RctyOT/R/VE4W736eD/YjmnyI4I516mvXyLmY/za&#10;sJjr58YiXLbnQLrjVL/jjCXH/zf0/xYxoa/N6iJ74PKvfH1Zp+P5a5xyIaKM0VSbaXSI5zAZL58P&#10;YChQ0EHgn1ln/fXfmM/SHWn1Af0Lyeo792yfROda6Z9a+Xuhb108xP59hKB5Gg0Qni+vWH5Cb1+1&#10;Ish1enhNamBLX5LS9zyvwsakQtJIjB5Ng12HXYFTC2ZfjDDZQC3j40Hxx3t5OFv5sF7sUbIRobCU&#10;L65o5JybE6EVrf96fN+JHCuj6T/9rtWnUNBzumb88PY7Yi3Hrj6JFjSn77is6xGLS+tjffoIaA9N&#10;Myj0Ml1UXd+n553qxmfr9fceprPKwU+eZb56+qkRp2vr27sO/qe/m2tf/YdDH9aBZ7mzl/Yd39M7&#10;M82Rm1tvKGgY42AdYfINZV0vm+62oT/WK5f6xUKvWOyTSv1crpsv9IilfjYbFke6xRI8XfIE4PjW&#10;iy4h2/nIZRH/oqNPPuFEWH0L+uRFk0H6kPr8t7xP0FSGUecrlUvPO7170ecfvnrZdDamJ/1MNkYz&#10;y+b0A5mksW59vE8eWwLCU9/5qg7jZXX8PPSpo5mLzjnL09r+9iubG/9ZV1+zL9oUO+kQsXdAgHBy&#10;c4XzV66A1S+XBXqh2lqXSqN5To3ZLt54kpzwamv7zCn8MPg9SI42vkwe6VdGl8gYBNb2i+NLWOhA&#10;oVcpLRXyMSbjF+Jde9JLr+jrCje1jmSy1i0t+6SHi12n/0piNcV8g9ipHyJWTjTgbx56KLz46Av6&#10;Orckl4FYSjA3tO5dDFaffC3zcXF2ZKlUCOu739Tqpr92SPn4z1Qr5558or/d9eRjT/ydj1j/A+QT&#10;h75eN2RRvODEE05asrRc5o+Avi7tF24+Xcl2q+O9tM5CgaZ0aIanGCGeMwaTH2tsWC6vW6asXa6O&#10;LgX7JBpaDO4rHH/dOT2Roz97fKh388bt6DnzbB+AfrtO/wXEvmCQzLnHOqyf9u4PESsPGrBcrlxy&#10;wYWBhc3rz/i3PeaXnZRCrzGyVBvtNdb1E/pHeuT1J0AB6ns30RmsI+fKx29J4L9x3jm+NufvHv4t&#10;BmB7939V6BPX5xnu3OOWLg2HD0zW0MSm1Bu6ojbqilytfP98vuAFmtW13UIpxGSDgLtGkzxB6AA3&#10;0gcKxIH6I5JdSt9TGHFPjcR+dumS3kVf8De33HXL7YYGH5fEPulfI3aNDxd7nyl20l8m9jFzYtUJ&#10;eo6xH6qJgYnmt+ZW6bAzmWKlfJjYmQ6Rw9PpwnWIrKIhWEMXNUPSDNn83h7a31QB1OS910reL6gp&#10;emXjK6+sDIV6m5sf/EZfLeltjB7HjyzVc/C1osy6iJwJiaPdWn6Jvm+r2jDv584JDgfUBY79+lln&#10;eFrafvbAT1V5nhB9TCPbv//h8vdy/Y8R8Mh6vTw9fUZ/T4/Xt29vmdBg9kfDMKGv8Mzdl4jFiDwW&#10;Be5pZa/RHgR6J8u8mSWOL+Xz3XyphytE1UJQyUX2jPT+4ts9Kxf/c7jLc+3otSIrixJ1Koq0mvKv&#10;Erueh4u9zxQ76S8T+5g5IbgZtL6Voc5q0qyhzeoaLv4I4JJYKR8mdqZD5NB0XDiKrRuzAq9v2zRx&#10;3x0/zg4U0qtyN4/f+tKfXz8wyekazSh8bPuQOZK0t5578VS/K7rg8zd9vX9iyFtLL5IHPXI+MlMM&#10;ScUoMx7VSsv0iW3q4YqEwlF8ZXr6wnPOCnQ67v7+XYcuhGfV9gix9/2VLfzvKJ809Mnm1SrVs5b2&#10;d3u827cd0OhFuzq9bGfoBH2Mkfes0tf1Gtf2iSNhNhcA7vV1S4B7e3JzrE+9tr86ulQoBcQR1/5c&#10;70+uWLni2H+NLW65Ye0tkqRaXwaHfGDXIo2ek9MUXcXZoIawbdRLdSDlEKpqRSBztf5QsTJYYicd&#10;KuYor5lngXpPTTPfveHOc1ZecPKS01dGTz7jpG899qcXdaWu6fL82T9aPvBEGDpo3MTFwPIasyKj&#10;vPv6xsErrom0OzuPXdS06GjXv/xT6LOfdRz9hbZFTd5m18UXXLpj605N13DRpHkUzKY5vMUooT6r&#10;KcYLjz/aHwj6j/38jWcu2lPsETJRORni1vmE8R4QUWVkmbpvt15Hs79n19Gk0JzKzPQ3zzvH39H1&#10;wzsfJF2cE+sqjhB734fs/QfIJ271gYADE/tPjkV6fX5AH41fV3UdNqFuYDhWNZF7YLCW9yvjMTbv&#10;Z7J+aaSbL9B9XOBeHe3lx3rUDf3i2Fny2PKZdZ7HLulf2fQ5X8uie269Q2Rk+h7aR0KI4KHOcjPy&#10;ge2TTz/6/ItPvbx7216V13AcDCHpwhwhtsSu9pzYqYeIvcMUO+lQIbUyH1bVjQe+f/dx3qUrWlqH&#10;V7iv/bLnqiVf7G36X53HtFx+ZXpyPwPtJ9iaBVqHfqBYJ5oXpJh0kcTkTrMvv/TGeWd9OdLeEvnS&#10;/9t/9P8c7m16+CL/O5d6t10WeOES/22neU5qPrrrs//D1+rIZK6f2FuRJBgBQ9fNT7lY55gT0xzQ&#10;Unm8pr3+9GOnhh2dC5qv6fW8k11WKbXJ421KyZyFG19i7NxIX9g4XHvR1JP7J848/jgQnuvGbjI0&#10;epnFErv2nzL5xK0+unjPzp0rgq5ut3vz5l0aYE/P69NzDCqCwoq/u1YcDfPrYqKJfqEY5vJ0Q1eh&#10;N3G7uVIPP9Ijre2GK/zGqlNP6PqMz+d8+KcPiYJMq0MRkyVzRbfHzIDeqOtGA2OBrhhifeve8s0b&#10;HjxtySnhpqPDR38m0nRMqMWxsvuMG8Zu37trkmyzOTOEbpwLxMXM3qIAwc8j1ONQIahDcFIQehSm&#10;6IqiztTY4eHcac5j7/5y59s5/96sUxzuYoc6n1vtv6Djf3Uu7jw5eiYzrfK6CFtp3laiQHH6Z5VK&#10;KLS2CGZNMIxQZZW6IclqZbr6+188cuVXrgg1uzs+94Xjm//lngs9b8a9U0mPMuyW4h4l7hGGXJWE&#10;d3eh+76vOJct+Gfnl46JuGOF4dFXnn+nXJE4DD4oSlNV2CAN+qChU1RdU5GiarLIXzs+2nb0lzr/&#10;9XNjxx+zP+sQcw59LKasi3GjIf31p2iGpwHOQ3W2BBUH9E9Z2u9Y3JQeyKE5zIYhscHwKZNPnvDU&#10;Z3ds27Yi4Ag5Ojdt3glzZTVH4+CsdrCh6az27O2VnJcH+gsBPhfg8giIR+DsYgSQin1ysZ8vRLdn&#10;l10VbvMuOvbWW+7iOMn6BD66i9ZJJtCTGaNwkKAvavU9U/LazLrT3b5vdB1zw4muRy4NvDDQ/fRV&#10;0Q2ndCz90j+FFi7qDy757a+flQQiyg36mpUZCP3mDQcURCnv9d8HipWBllI0oa8q+ruvvPmNE068&#10;xrfgrWt62Gy3lHVKWbeYdfG5tn0px4uXhqJf/P+cx7SOJzcovKQKhsxCSWd19SBGJ5ByWYLrX9fU&#10;g5pKKwQiUZGIO6CSilKXBW1q64Hbr79neXRF+9ELvAv/aeXi/2vD6a0vrIlWUgF1wCWscfApr5gL&#10;8BlfLeHmE11aoonPOF+5Jnh1bIH/6M90fPZzK0K9K3tO/No5l625fHg8f2M6fu3NG26/67b7//TI&#10;k3/8+WMP3f3zO777YGpwJOrvbf23f2n+4udSsf9RS/qVeFgf71XW9TIj4frrT8t0xfYSVJagmXbt&#10;2NEf8HnbWq++dDUttGQ2nY2ET598MPSti7HETpoTO/UjL8nOAYFlMGa3bd661NvR7XFt3bobhhbJ&#10;ZFtnZxV6i4UTX7mvknPBhaKVF4qRWiHE5sNCoUce6eML3VyG3lzh04FfX+wOHP1P3jb/Y488zXGA&#10;SwPjh6zCdM3K9DEhc9II5l6nj2o99dSL55149sltC+76smfLYLCSDtRSHUKmQ4y37U8F773AffKC&#10;/6fzs8dEnP1/eOSZt1/ZtXfrgdoBjp0U5arOlhWmLPOMytVkidNl3lAEg06nNiTOwE9zq6tSHVuu&#10;qnKMJtE3uww4FM89+uyKiO/b0Za3hnr4ZKtWdGojHok+Q+tnCs1cZmF1wJlZush5zOdavtRyznEn&#10;nX/a18857YKLv3rZld+6ZvV3hq4buXFt/oZ1pe/evOHO8cJN+eT61GApvrpQTJfyqfxVl1xx5kln&#10;OL2+xc2LPMf885e7PvPD8/0br+njB/zSULM01MSlnXzOZy7UHhBgRwp+MEkmF9HyDjHZcmC469cX&#10;tZ3X9c+eL32m44ufb1uwuPPoLn9TV6i5vbvdGet09To8sbaung5HpLPDv/jYzi/8k+tz/+dXfJ99&#10;PbdUHY4pyR55vJdb11vLR+s7NoLUNWjWyrYLQDk6YMu7m8Jdbd62tqsuu1qTbehDbFh8pFg5LbGT&#10;PmH5xKFvwOpv3b480BlzuzZu3GF6mXTnnN7RAq80DH3bY9O5oPUSOux9tRhhC2E+38PluuWRJeLa&#10;ZdxoTIuHn7s01n/s/3Qd8299bn9+dfY3Dz7y1ovvvvPK5i1vbN+1ce+uTXsP7Jjc+ub2F5947dGf&#10;/u6UcPjrri/88cq+atanZJxs2sPmvEIxwBUicqarnOr60dcDwc/8347PAQQLou3e43zRE0O9J4b7&#10;zuw95Ywlp53Uu/LM5aeeuuSkr558/pdPPO+8ledeeMaF3zjrG+effP5XTzn/glO/es4JZ561/LTT&#10;lpx0Sv8Jpx530qnHn3nBmV8994TTYscuHD2pZXO8m8/69EyXPB7lxyP8uF/KL5GK8OCdYt776GW9&#10;Cz7/fxz7+c8FPvsF16JmZ1Orf3GLr5lCtGWRf/EiPyKtbb5jFwUXNwcWNfkWHutvbnMvWuhpWti1&#10;8Jjwl/5pOPaFJ78driSCtUxYTLqE4U4Bo2XWb77GGVNGuukVn1JMLEU5NGYupkATsl4p7yvHW3Yl&#10;vC9d4frtV9sePKvlntObbz+5/abjHRuWL7ruhJZrT24dW9m07qTma09s/u6pLfec0/70t6MHEhFh&#10;rdso+fTRqDIakzb0q2PL6ru3kRs/h3v0ODoVCe++/lawoxlc/+rLr9aUj5ncPELsrKbYSZ+wHGWf&#10;7cPFzjgndupcuv3jEDks0bT627dsWxF0APpbtoDw0DQzSCtaDgMA9mr73ywXlmqF7lopLCRj5bGY&#10;VOzhCj1CqU8eW8qt7ZfX9SrF8P6R5fdf5DvL+S9LWj7T27qge9GCvtam5U7Hcod7hcO90tV1WsB7&#10;std1ht+7rHnBt0MLnh1YzhdCct4npH1cLsLkA5W8nx8Ji3mPUAjtziy54ez2b/Ue/bXwgm+Fm68I&#10;HntVZPE1sZZruhddEVnw7eiXrogdje1lkaOviC28PIo8C67oXnxZ5NhvBo/+ZnjBRcEvXRT40sWR&#10;BZd0N38jdOxZvqO/Gvi3y6P/dsN57u2ZqFJwirlOseARS2F5NKKaX0xiSy625OBHghP5FY8OLnvg&#10;sv4fXBh54PLovRf57jrXfeupXd87reuOc9w3nd61/vTO0VNasycuShy3IL5s4VD/wnz/wutPWPTD&#10;8x2/u8K/Mx6tJv1yIaKDEJb8XAZUysuXYjzI4QiGyh59vF/IxrSRJWqpTyx2KyNLpEIvTRODQ2aj&#10;SibExx1C2ltNeKoJ99RwRyXjrKWd1YyrlnWxFHewORo3pLxbSDtUepjKo6wLg+Wr1/co16O0fnXn&#10;FnhsNE03Z9cRgdV/9803w10truaWy795maa85wZYUPlosbOa8v6fn4R8KPSt3fYPU6wU0u/Dxd79&#10;gULryh7csXXXiqAz2NX+5pubLejPH4Sf2symanG5nA3MjPrURM/0WnQqvRykjPbSKgzFHnU0ppZC&#10;Sj7EF/qmMit2Dke2Dvu2DgQ2rfJuXOXdOhDc+B33lmt8W1f5d6wO7In79iTctXxXLdPGF7q4kl8q&#10;BeRSkAUQ14WrBahBkE+HpVyET7uFjJtNuNgBR2XYBRwwKS+T8tWS3spQF5twMHEHk/CWh91IKSfd&#10;5aSnHHdV4m6mgNL8lYyrnHYeGHLS3mywmvUyWbeScOr0+bcAPfM40ivnY2IBoIwJY71sMcqP9tRy&#10;fj4HbEWYUrRcCHFpFw9PoOgRC05lFIbZI2ZcQrKLT3Zw2a5Kso3NuJgUhiwQQpdS7JKLLi4NzyGs&#10;jfRKaJxSn1TABXrVcZj5AJtDTjcPflUKSyNRaSTCFYLKOC2sIBcDShHX7hLQDkU3k+lisw4l7wa+&#10;aQuIF7xqziNnPWrOq6bDSjqsZsNKKiSnu+V0r1ZaUh/rn127RLpuiTS+VN+1DUYebjF6cB4k6NM3&#10;X30l1NnsaGq+7JuXavbLQyQWcv4qsY80xU7695aPt/oAN4g0jW6oz/vCEcC3lMESYt80fTm7Y8vO&#10;Zd7OqNu5adN2E/fQHzunAc5T3VIZXSlnvZMlt57rrawzFybJRal3CzFprLs8Gq6s9XOjbjHnEIpB&#10;8zmfMD3QnwkxKYRAbdhZHvLPxEEAokxuSS3by6YjQo6+y8KX+vh0REl3S6keIQO/M8TQmwBRLhnh&#10;E91Cqq+aCk4NtlcGO7mUpzbkqA166KOFSR875GIGHMKwlx/2sMPuKjQk4+NSXi7pZJIuNt3JZRzV&#10;eDufAFJxiA+hlvRV475aCtUI1rI+wE7KhSRobCksAvd5nDog5KJSMsoOA/TBWsotJtqkjEPIeOCY&#10;VuMuLh9S6KngqJiCZkaYYS8z7KHHWjNeIeXFKbiMpzbcCRArRS8CRjAxExHTfUK6W8n0SpluLhli&#10;EyExE9OKS4RUWMxGcMnIQ9qYD4pre8TRbrHUw+VjPNRybDlT6BNGlzGZHqGwhMn1VfMxttRdybnZ&#10;kQBTCvKjUWm0F5nZfERa2yuNd+tjPUa2x9i2uV5XaSUxeiqFIICuxCjwp0d/72s9tmvR4m99/WJ4&#10;RxALFTbW/hqxDrTETvr3lo/n+pC6OYnboDmP9wU7y5ECR9acep7V67N7tu9ZDui7HK+/sREUHwUh&#10;3RKaX5/ZUhtZKceDM/meemYZk++vALuFvtrIkspof210KZtZKpRO5EdP5konVQpLq6PHsdeuFDec&#10;WBs9nlt3GrvhDP7Gs8Wbz+RvOUv4/nnCvZfJD1zJ3X8Z98C3+Qe/Lf34Sv5nSfbnRf6XI9yvx8Tf&#10;XKc8drPyxPf4P98uP3uP9Mx90gsPcq88Irz2iPr2o+pbv6ew5XFt+7PqlqcRlF3PK7ufV3Y+r25/&#10;Xt35grrjBW378/LWZ9Wtz6lbnlW3Pa+bKdq2J9Rtj2vbHle3PaVte0re8oS87Wl1x3PKrueUPc+r&#10;e16Q974g7XlO3PWsuvcFff8rxt5n9T3P6nuf1fY9q+54Rt36grbtRXXLC+qW5/TtL2rbX9A2PaNu&#10;elrb/JS+8U/axj+q7zyqvPU7+fXfyi8/LL30K/7FX7Iv/IJ57mfMsz/lnrmLffK74hO3Ko99V/nt&#10;DdIjG+RHruN/PSL8ZlR4ZER+eET9SV69P6k+kJTuiwv3Dgh3Xize/Q3pvku4Oy+S7r1Qvu9C8a4L&#10;5NvOFW89W/oemvEc4Yavijedz9/4Ffb6c4UbviKsP1dYf5py8znSrecqt53P3HLOgevPVSf2EfQP&#10;Cib06QlNgn69ftfttzkWfsHV3HrZNy5VJd2CvoWoT6EcCX0LkUcIXRhdBwUQFuIslDI3m16f30s5&#10;IZRiJmGrGrMTu/Yu9znCDsfrr280vzZuFoTM9OZuXZNY8dmf88/8ZOb5n4lP/0J85bfiO39SNr6g&#10;7Xytvu9tY8/mxoHt2tQOrbxTY3br7IQhTunylKbOaFpVV2t1lTdUua5q5DPTIGx+Or1Bj/VA67Q6&#10;cao6FMz8aKOOHagShbpOt13p7j1qOUtzohRQaWTX6PPT2IPqowwEaDEORYTqjkA35GYbOk0/1jW6&#10;M4YMVqBLxxajJAUqn04xH3AwLhtEGc2g1w2d9pstCWNBk+RmTe1fJposMY2IGah0WsqFDoEFoXUc&#10;datAq9XpRi8cKLMI8xAN1bCqNTurgn6imehGYF01TRNimkrT+fRJeZp8UOq6gAao64jIdV2c1aVZ&#10;VWpoiEtanW/o5Vl1UjM7nJabtZ5FtBBiNG67+WbHwi91Hrvw0osuM2jK+KOgbyLrMLF3/KPkQ6Fv&#10;/zZTDr0Gy9ij6a1+tSPUEDQsWJmICFnZZmcVfXZy78TKYCDQ4XyVPvWK/jGhb2YggGoa8KroOt1b&#10;ITzgJ2HH7EkTCCYi58Wsz3s1tKpndbM1nljlY78ZSKwDDxUrfV6soiDWLmtLeHlfzo8VFGLHDhGr&#10;cPvHR8pfeMa/vMAPlI8+/P173//ziBQIWPEdt97qbWnuXLTwym9dgx60rsXK/H6xjjpU7B3/KDmS&#10;66OyVkBF8Gf2A9WSDJYZKB2a3jhoQR8BloegT+inbLYQDgn6slov759cGQqGujzPP/cWVMUs3MyM&#10;9qrDDM9KGqw0ORSwRnJ9VjYQGooxq9YPYi+sGoHQLNrUB/pJ9o1qQyg30wnxCCgEJzYTySSZlaf6&#10;46d5lFUzuiozkQqwLtcSs1Cr6AaNInZ+M59ZhQ8KVOBcwDXZGa2i6Fg6msSMIZDJtqpjH22LdawZ&#10;s/9TfqqeFTdLta7hcLFsiSn0j8o0C6f4XDXmTmemW5Ux95np5llMoZLMM5hVNDvILpr22MEEBqyM&#10;XSjOjzFD0zRA37O4ydG0KLE6rWFsRV5k/RAxm+QwsXf8o+Qo87JswennrTWuzQrWXVJqmzlbjjA/&#10;mqOBLPRb2ehAOpx6AwE4BKYr+yZOjIaCHa5HH31OVpCAFjtICmOpDd2KQhPO6hotyIYMpA8N+lAT&#10;3Si3tAtbKpxu1tp1MCuGXagYthburXEH14FaWeWbuLc1ARG7U6nPrEPmrnsuIC7Lqjk0EfTnSYwO&#10;ViBrukpcAwkgDaizLCuUGXFcEy26QiOXxGuyqCkicQdF0lRZ1RRNkWRJkJgKX5niZQEZVOTUFEOT&#10;DYlXmYqI/LpCp5B4ZFVwlCKpiohAeUTJ4EWNE5TpGX5yuiYLOgqplUWebrqpHKtwgipKGs8oAqvw&#10;rDB1oCLyiItcTeAZka2K1Rm2PMUwFaEyzc5MVwWO51h2Yvc0Usy9zP69k7t37t6ze8/O7Tu2btmy&#10;Y9v211957bVXXn3tlddef/mNLe9s2/zO1nff2ISw6a3N7771zsa3Ed7e/O7G559+9o3nX/7NQ7/8&#10;6Q9/ePlFF3QuOLprUVNiTdxQP/UvKFq9b6KBQAAAkK4TZIlIAj2ImKo/pwkWps1bpwhWNiuniX5L&#10;MYgx4yD8VFWtsn//yd0Rd0vH7bc/IKAjlToAgwOBcmxFiZ4fkTRd1g3VAGnHLhoBzCfMqGSkEDs3&#10;lcEaXqh8UgnsqiuqjgCdIQ6Lo4xZCbhRKBEpIFO0VQ1F1igo9H1ESVQQlyVVljRR0FhWpi0jzUyz&#10;27fu/tNjT27dvH371h2vv/rGY4/+8dcP/+bB+x647cbvbhhde+3o2L13/ODhhx66+7Y7NoytK6Sy&#10;uUT65g03rCuOpNYMrb7iO1ddcsmZJ510XE/3cb09Jy5bevJxS/sjwaXR0PLeaMTrDDg7fV0dUZ9r&#10;eU/07JNXnrJiaczn7fb7/F2dxy/p7w+H3B2trrbFfmfH8f09K/piS6KhnqC/DyUEfT1ux9Kgv9fj&#10;7ff5+0Lhbn+gJxiMeLwIYZcr5nL1+XyBLqff0entbHG2HevpWNyx+JiuliZnW7O7vdXR2tzZ3ORu&#10;b3e1tjpbWx0tbR1Ni9sXLepY3NTVvLi96eiuloXujhZXO45txlEdi4/tbDrWtbjJ3bzY29IUaF/s&#10;XrzQ39bkbTnWs/hYb3OzY+EC9+LF2HYtXOBqanIuOtbX2uJuWhSA1V/csn5kHT1hMic21j5lcpQJ&#10;WULtPLgJ35YJN80qwGfttX5aEMdPa5f109qaOa0MdjYCrqqXJyeWRoNo8Q1rr9u7d2pqqnZgorJ3&#10;59Sbr2557qlX33x18+7tiG/esWXfO29s27pxN1cVZypCuSbNVKXKNCwls3fngY1vb9v41tbN7+x4&#10;67WNm97e8darmze+tWP75j0vPffmqy+8s23TTqS/9dq7b7z6zt133jWSy3/vhptuXHfthrG1N66/&#10;Nr5q4NsXX3b2KWedffIpF51z5rknLD9tSf+KcPD0pUtOXda/PBpeFgr0+jzelsUdR/+be/GCQMui&#10;YEtTuK050t7c7WjrdrZ72lp97W3e9lZvW4sHobUVKYiHnV0hZ1fY1RlydPT43MGujj6/L+x0uJub&#10;Ap3tQUdH1O30tjUHulrcrYv8nc207WgJdLV6WheFHG3ulsWulsWe1sXO5ibn4kWOpoUgyq6WRV1N&#10;x7haFjqbF/iAudZFCN62pkBXm7+zLezqwllQuK+9xdfeCnR6WlF+OxL9yNDV7utsDbnaA45WX1dL&#10;0NnmghogQ2c78vg6OzztrYGujpDLEfG4EPd3tqMOXYuPRVHu1mZUxt3aAj/V19GGQ5DibmnGVaCG&#10;yOZsWYTC3e3NIacDVx1wdPq7OoLOrpjXjXjY7ewL+pdEQv3Rntu/dzssjg38Tzn0iaXArJKBJ9QS&#10;ATmEzZum3d4FG3woxM1AWmFpCGGdCIu1Fz+JuO+bONAdibiam0Iti/ywIk2LfM2LfG2LfK3HupqP&#10;cS76krPpGE/zAn/bIlfTMUEgbHGTDyYKHYBt07GOhcc4Fn2xc+HnHYu+4G09xtn0BdfiL7kXHwMj&#10;5GslU4S4t+UYV9MXnU1f9DQvDne1BNqagm2LIh3Nkc7mFSHvyb2R05f2ndLXfcaJJ11y4YWrL/3W&#10;eCY3ls7cNL7u9ptvfvDuu//w60def/GFHRs37ty2ecfWTdMHJqqVKQSwAkkQZFHkKuANvMyJMi9i&#10;a4C2SWpdxTgFNwVXbuigL2A8YDcyDSmSiLEFpEVXZF0SEJdNGgOqowi8VKsyLMOqiiZwEtgRyIkE&#10;jiTpTI1na0K1wgicCN4i8KIkyDzivCgKEiIgUeBXPIfSqGTwaZ6XcTjPY68kyboM1kSOEw2e6AaM&#10;n4qqoWqoA8pHmqLCFoGCqRJGRhmn5jmG5RmBrwkSh8pJuECuyuJiVdRZECVeQMki2oBHSYYgKCwn&#10;SiB6KEjTRJxTpaI0XacC6+Cr4HmwiBj0bdwfKjboPkjsHKbYSZ+wHGVRZ9TTAq6JYItOzBv19+JW&#10;xIS7yUOInNBLRzh2friYHxCQDXtNQqI9/sdHf/+Lh3730598/8Ybbr9h/c3rS9eNZrG9cV3h5g3j&#10;N64dv3XD2pvXjW4YLawvZb+3fu0dN6z7wY3r7/7udffcet0dN6+/45Zr7779hnu+f+OP77n95/ff&#10;+fMH7vrdzx94/DcP/fkPDz/92CPPP/H7F578w1svPV2Z2KFyZZWpKmytoUh1WQQfR28YkrkFEMCo&#10;dKq5ohI+kGZyJHLU6rh2k7whYn4rF/5GQ0aEqOBBi4ARLTRv7s2L1Yj2jw+X+Wwmu6TjrQg5ExbR&#10;PFyQgnSq3Pt2/W2Ccqw6HCr2vg+XI7JZP/9asQ82xU76ILFzmGInfcIyB30T3xZkTYNhx4EPBNgP&#10;K8UKFqDNbKQngPuhe/HTKs3MQIReEOHXwTbI5sPgOJy+mqvAaAJ/IOUwYGJDE+oNZdaQ6rrakI2G&#10;3KgLdYPTNUGrq0pDlxu60lAlzUKyLBkqvAUqARFU2HJJTSMHPUMJ2qyKs9CEN/nKkmrI8KFxRYA7&#10;7DU5KvaFSBJ9BIHm+YF03XQj6GW/ubkP1FOnmpB3YSoDyoRPYvUQ8DQvVsoHip2DBHpDDjxiFrIh&#10;Hw19yPv3/g2CQuwOP0Tsfe+D+LwckW79/GvFPtgUO+mDxM5hip30CYs9w4P2nwMubQF6a3tEAFaw&#10;BaaxNW0/8I2fhGbdOEgRev30oI4t2UjzdhLKRESfpfl689YSBQzcItQCTjCG5jpssdhQEfg64G3U&#10;zanNhkqBmBbdbCGfFYEGUzPMwu1VG2ZOukFl1Q1BBtZxRp2UaVYRZmURuoXhnSZKNBnjQEMxq4u9&#10;mljXRPA4aDE7K3CzrNCYkRuCpBucZsiyqler9YmZxpYd9ddeFP/0W/4Pv1aefUJ/6zX9nXfkd17T&#10;N7/d2PquvnObPlMxGLbOiQ1Ja4haneHpI/qSMCuqhkitUwcdUGmdUZwfjUjIr0sNAwolkO6a++CG&#10;g/9AkQ3sqgvofgAeQQVjxJZunJFi2mKaHGgGGg46L4Ns1HXFfueMxM72F+iMjYIPEWRAu0P+ksz/&#10;4eSQyU2TscBIm9OLpACWJhCezESaSJmDPhofEdP2k9EF6BEI/UoDfUxAN0E/D32aaaEDafrSDDqI&#10;KpgQ6K9JkqFYIgVVgNnHP6mhyGYQFBmBQG+pkKU5c0Gtg5M0JNRGrRtgL4pRBxcXRZ3j6jWmPlOt&#10;79ul79qh79hu7N6JoG/dYbz5rPTnB7g/3FP7/Z3iEw+qTzysP/xj7p7r2DvH2Nvy/O1D3LXf4EZO&#10;ryaXMcluIdfNZgJcyiunQnIqqKZDYjIsZnprmQibjXK5WDnhYfOxSjYsrVshbThJGDlVLPbyeb9Q&#10;iEnFJWJxhVA4nskuZ0vHTa87c+qGr1d+cFX1x2u5X93JP3z3zE9uZX59i/zne/U3f1ff9pyx4yV9&#10;x8tGZZ/O83WuUmfLWm1GF1lNETCKNTD6mC9/QHCtdCsQCgQdt8COQYsM0vwvQr+1hVjA/UCxUfAh&#10;YuWxivrYzP/h5DDoW1wFGEVrWZTdojpIgbUCP0YA0K0tcpI+aLOKCX0ZNENtiLoBIGo6vTICXEKJ&#10;NFWAJySoqqjqrKjWOZ0X1Zqi1wSdhw+nqpxqsEqDl+siMR9d41S9LNb3c/W9VX3zPuPVLdqzL3HP&#10;PalPbFHFKfh5HM4FGjS539jyurL1FW3XJjK9b74k/OHBvXdlptd/rZJfzqZjfLZHyPVK6W6pEJHG&#10;I+yYnx0NTBfd1bxHLYXMD6SFa0lvNePmigHzaUcfk3WpRW99LMAWfbWRMDPaVy4unckGqnkHl3Ux&#10;aQeXdshZl5zokpJdRt6rZT1c3CFkXEzGJRR8CHI+yBc94niglvGwKez1iGmvkvfyKQ+T9nDFEJMP&#10;aYWQkfcbGY+W8QqZoIBCsgGxEOOy4ZlCWMxHlUyMLy2Vxo7j8r3cyHHMhrP237bqwINrq4/+SH79&#10;tfrO6caOSmMPtLpqVGsYndBmGCuIWioaBhZDbsCyYOxCX4AVNuhb8mQ1TBUAmilYYgL77xK7oP+Y&#10;Yj/IgIuwoG9ZeovSIMDMW3GkW6Zd05HnoIIh2qL7oNaSZADjCmjMrA7TCwTXBIOVDUYyOKUuyNrE&#10;Ln3LRvmlZ8Q//nz/T2+auadQveXq6nUXTZXOmRo7v3b9ReX150+OnFMbO0e69ixu7IQyzGTx+Fq2&#10;v5aIsEkvO+QqJ3wTxdO5B67Xnn5Ke/Z33I+v25U7vZzom477Jwf9M/GYEA+xg87amlYhHygPO5VS&#10;jEnD9IbZrI9JBsVktzwck+PdSiKmFbvVkl8ruuW8Uyv52FQXk+rkko7acEdlsI3P+ARCpFvJBeRM&#10;iE90ycMuYcDDZ6JCLsYlAnIeCuPhcsFa2sdl/UzKLSaDUsanFUMUCm4pHxDy9E19Ke1XUm4h7lZS&#10;ETnp55NeKR/URyL6iJ8vdLH5Ti7XqZZc9Dhq0iUnfXLKJyUdQtrDZALT2c5yzjGTaK8Nt8mpTjne&#10;KsXbuIEWabWjNuCtZbvLue79GHmK3WUMLBu+LKw9lx8/mx8/Z+a7l0/cm2Uevp19+mFjz1taeZch&#10;zBiSgEA+k0UX50YPiA1hU8zRgsT+/ReIBZ7/oHKUNSczZ/LJ6lskh2awwD6pmYhmgB4D97D3dKdS&#10;NSQMuoJg7H5XeuZnB26LM+suFG66Qrp9FX/bNfJtl0vXncUWTxALJ0j5E5S1pzKjp0wXT5xK93Bp&#10;GDk/lw9Io7SYIz3Em6cvoXPZEJ8PAKa1tAcRbLmcv5J0IQgFL5d3E4Iz/mrKCwiy6UAt6aKniNPe&#10;WtI9Pdg5PdRVSzkmB1rYjLua7CgP+WsJ+rC9GXxCLqCM0Ie61PFusUhfpOPzOF3IfJUpymfp07xM&#10;ys9lgnw2xJrfxYfmICBdG+3BT+RBOgKf8wu5oJSPYcRgUl6ULBZ8+jhMdYA+OTjWjRPxWf/8pzbl&#10;YlDMI9It5iMIQi6iFKKAuJjxq/S1vKhQ9KlrI7V0B5vBJbRzRS9XwKAUVMdCWt4nxLuERJeYdLBD&#10;HdxwR22gFSlSysUMdIkJDz/sEhM+JR1U0gGUSSHhUrPQpXYp5aklI5VMXzndJ+dWivHlUv4sfvTr&#10;3Porpu9aN/Pog/Ibf1R3vaJu36Ru2a5t2mFs229gjJ2aqXMs3ZqGKTMa8MVg3+hhOEOGhTMdNeux&#10;O9UGvv3cxwcQKhtcf43gqHlttJM+YTkS+rDuwP2hnN5m2ER7DsLk6xhVD7zLPnLHxHWXsJnlzFCo&#10;lvBzhchULrIvE9yXD+7KeSbGgvuKsYlMeDoXrdGngbxSgV6hALsAMkAGhJEIlw/VMn5rHX1abND8&#10;kFY15QbuEay4qQbQBx+bpQigD+Ih5F3VVBtwz6Q81YSnMuytxv3VeHBytRugp5S4k037pga6ysMu&#10;C/q1lAfKg9IAfSAeuEdp2FKxGFUI1gEEuRgzv5McxpY+UToXwRZ5kJNJYZQIs6luPhOTC31CFhoS&#10;hXrQVzWtb26OooQArhG4R6I6QrRKLoJ6YS8UICpmQ3ouKGZ8CmoyQt8DlujjzJFa0g+7wOSCQgHt&#10;6eYyTjnjlpIegFvNhIS410I5tgjMgKO2phPjCT/swV6kSEmvkvZzcaeQczG5DibVzg81c4OLysPN&#10;0/HOmVTn5NDicrwZI5uwxikNuqW0dyYB9eipJVCBbi69ZCaxZCq9tDx2Rvm6b1S/+53qD4aFn46r&#10;T95j7HpRn9qqTWw1pvbqYplWeIMSHC4m2g8TG1x/jdhHmmInfcJCt7QsboOIFSwFsBIpmFMrMpl8&#10;sBuFmdr/1rps9QdXcpmwmu6oZb1M0i3DWOZCQs6tjHrEUQ8/Rm9FKQWfmvdJBZ9Wikq5CJMkhDHp&#10;CAKfg9WPlFOuWtbNZP3yaJ+1hjgQCdADo7DNADoBNEcL0MLkA6bYigUwYwI0l/GbyIZdD8JmV4b9&#10;0wNeNhWpJQLTgw6xAPMcYpKBagJ49UtFuKSmsc+F1dFeEGshT4vXYltLhWfiLsC6AiRlyfCb77iE&#10;NfpytR+DjFLsZ5JhKxDtyXZL+V4egMvTy8TqaBDjg+k5wNJHoCHqSLcKbc9jMKE3xC3oS4UofQ6j&#10;CIWJGjkMGvRBbJkWjg7Tt5JK0KUQ0G++lBzi0Qh5j5QGC/KoOSoWJ0IGNh1EJa2hjN7CwfiZ8dC7&#10;/FQTxH04O2qCq4CSaNmwkHCyw23QB5ZeqelUYDVSzfURv5h2SVkPnwLf80hFhzTi0nOd/PBiPtGK&#10;sUVN+moJp2lW3BW4K/lQNd9dzS3hSiul9acLt1yq3Zvi7hwQfphgH8jJj98tv/kHfdcb9eo+6AAG&#10;BZM2GeajLHX44vTYC90Iec+cW+A+VEwc/u+APky7yebpZu28DszjnvaaT8iw9Tr4fENSDEasGpy6&#10;95k9N59XzfmERKCS8NVyYa7QXcsFhLEANxbkr+2rlbpplcxiH5sPcfluNh+tZgI1+vaq+cZ0EdCP&#10;snkMFz5zHf2wWIrVMoFy0ivkowhslsg0cFBN+gD9CkwUaQX6FSCICNleWNxagsBtQR8QLw+76e1B&#10;ciidDHq3EObSoBwww2EL+qa9p2+0gGVZ0OdpAod2AU+WaUdmBLnQI+UReqFLQDyXjiKCwKXDVk6i&#10;+IWgTJ93jxrjfUgE5gB6U3mCIEUAogzaU0Qe1JZeGdPoC+89aqkb0Af5IYUE+mlIjIiFAJf1VpNO&#10;rhQhFYUdKfqUrEdN+/UifSIbRKuWcrFwQujUNI5h0APlA6GiaqcwXkHBwlB4fRyX5lVxbNbLJ7uY&#10;dCebclcTDgQGhga+BFQiHeQSHiHlV6hWMWUUPgx+olgPk+qCXw5DJmf8StbHDbVIyVY171AKbhU0&#10;FXwv6VESAX7IyyZ86FkmE2bSULzY5HVf1l7/fX1mr84zdaamSwI87gaCrjZo3UOQ5k8f9KGU1kyl&#10;afLtxxXp8XmanqcnESRdF3SZUwzi+IIoSBo/tWvq+othwqdLblgFUHY2F0RARByN0fo5pf4qvMBC&#10;UCxFGFjobADMns2B4cByR8USNCGIFBAe2JVqOsDnYYmXMKloLRmtDAeANhYIQwZCP3qd0P8eNSpE&#10;oQ+kA1ngADzEV4mD9gRMu+hl0g6TnGBYAEEPCKDp8ChGYkw+KI/1aGu7VfPraBaD4oCbDIpFmWH7&#10;dDlAx9Q90AxYU0RSAT7hZ4bdbNzDJbxiOqAV4QbQEhJAszbWaxS7tVxEh/ecDcupoIShYKwHpSmj&#10;MPNk2oFd89OzMX2831jbr49BB7otL4LD2cH6MiBdXholTLIE4oRBA3ErIAVs0PqUPIw9NByKhAsn&#10;FS32QLWUEtSVPvdJ25xHzjikhBd0SM562YyDqJTZFBgcEIdFUOFqj+PAMLY4ER2e9/A5twhLlPI2&#10;MC5BjdH+CQ876ACPUjMeNeUy8gFoowIalnIigi0C/BAZo1PaISVDamKJlj6eT63gcqcJpfOk9d/k&#10;rvumdOMVws1Xi/ePVX76vcrj90mv/5F/92Vh80vKvrf0mR1K9YAqcw1d1IE489kAgqH5pL+tBKbY&#10;UD1c7H2m2El/pRDhOYLeWGae7olKhqbA8ENosSRGFdk928u/fHD63iSTWaZkvJWszwI9AnRALEXZ&#10;XAAKAHwz2ahY7CV7nyF6w4K35GitERbWOgNNMF9UpaUykB+wjgFzgCABkfqJ1tWAyS9jzE06K6Dj&#10;BFD6tBa2Ndh4DAUmO583+dxQkB/21Qa6pge7wHmsXaQAaT/RpFJELkQAOFrtp9QrFZdY9AlqyWS8&#10;TMbDJ+F6BkHEQbeAMwT42dhq63qADBlVTfmRBwqACAIKt/AEGw9qYfqaQb0Qgw7ItGRiFIXDhxYw&#10;4mUCOKmlqMhM/MSkRrDWJjmBi4x0H4AI9AO+CIAjflpQhj7Qt8vNr1nRxwzBBrNhXBeuGgWyqSBO&#10;wed81lf8Cfp5r5Zz0VxCGo1GKyxU4RukiGpCVcrDHoxIgD6MPTTKOgvKRDagX8j75HwIWFcyARPx&#10;5D3rtPRD0CgFjBIuELvcWo5GFSAe2aSkT8uG5JQHOiAmnNywg4E7UXSK+TYhtZBPLpRSLcJwk5hu&#10;5VMd3JBTSMBdoWncWj5cHl0xM35Sef1J8vVn1W69XPz1rcam53SZoXWzNfNNtTmxoXq42PtMsZP+&#10;SjnKZjXmDCa8W/jxQLwo0AO9ikyPFfD0wJNSmd6z/4F101f2luMdypCPSXYJaRf4hpj1ikUXn6fv&#10;/5iTNjDnUaHYzYMgpsLQAcC6mgxVU374VdhbTgTLYJMZHy1wkPRMJ+HX+lhgF2jOBWdSHnRzJekC&#10;6IFOAiitHkVYR6C4CXpg3QrwsGvDfmaNgx3w80PB2movszpQGabOxlCALWwtBgo5H5XSIQQu7hNN&#10;JYQWWVSKlCfuhTkHoFWgNkfLYKnjYOFBZRTaSwzEIksE5VwIbjQoBwANcgUPASDW81GgHybf8kS5&#10;IbeQ8KE0CbqUBLEGfKGK0JaAmAtpIDwjPVqhR8nFlGxEBm6yISlHWEcAHGtwnEBd8hhV3oM+nB/U&#10;h9QyH6yitqTwgHuY3oIHRaR5pwA8bNKZkl8ZJ6WlzCUc5QFTQpnIgGLBBpEHwfLIoQBmnKw+KBbo&#10;kwwVysCIuGjQAPrzIa0Y0eD5FMKzcH6yLvg2GB8QwVbASAWPHGG4TUx26iBasDJohHxAzoKqBWkG&#10;OYc8rtpwJ590Sggpl5J28ZkWgUK7kO3kCl1K0cGm2oWMgy+FK9efztz1HeaP96oH9moyCAfZYUM/&#10;OH9j4iPERvRfLMT1TXs/N6sDM2/ekUWgiWC1oQgc89hdu1LnHcicu/eOi7c/mNxeOG/HdedO3vmt&#10;yveunFl79kzBT0vBmJOV2tpecyUMWjYQygAzL4JnZ4Ow3ODx+Mnlumuwl7kg2A7yg93SKAGYAspp&#10;XzntRZ/B4kIfSCWyAQB0ZthdjqMLcRZyeYF+SwHMEKoMwuS7AfrqKg8UANBnkmSPgXsEi1WL2TBA&#10;T7xlyIO4UKSP8lIAKFHgkKc25FLhicIrIF4eoK9SmxwDXJz8TnMmFFsGjCgL6ACaNPkDNKulWKPU&#10;A8SrGRg/mMkAO+iyEI9A0y9IIReCHAnO1C6cRckFJfjQQC3qBt1I+WCzgXIE2H4L8VADRCzyY0Ef&#10;zYJ0qDSKQoDuAfo02UpeB2gMzTKJBZ827kfNcQjdaMvDJ0FTEOKhS/MRbOkyCyEaUmj1cFgBJ3LW&#10;4i7JnDaFyReTHgx3KghSPoTQAIvLe5SRALaAPiIyKFAuqEM3kJ51SUk3BgG9EFTpQ/YeOefWR6EG&#10;NEgyQyCKISbh4eCwYQhNw252aVmvDN8DlClPbjeMiJjr1oYCRqJVLvjLpZXcAyX2pceNmf2aTgub&#10;fAzw/wboW1OZCJbtVxW69YEA80/WXtHY8o5dP14vb3lKViqSVBdFA+RHZQVeEEVuRtz52K71J1dz&#10;wfK63olMSMoAai6Jlnki9gzsYgvcVDN+thBCgAW1YE1TBzRfGWTSkWqSetec1qRZnUrSU0l5qynv&#10;DAgPOpim4WiixhroAWtEpgedCDNDrsoQTBQtGcIMONlBN8L0AFxeD0wjaDFYASKkLdYokfQh0SoB&#10;EaQgjgwckJojH9qaswclAJKADwsi8DIric5qgkpDfQA7UBQ221GNe+CGaoWotYX9BtNgkh44oNjC&#10;1vKwgnlYaAwUhDlA0wKcWKBZWmwReHgdw14xFaoOwmOhkQRoppNmcRbiJAigLnyO6DhSpgY6KnFc&#10;eyfUQMhhMHTSum4lrwAAlSIK/OaCT8hD+b04hMt2yWT7sdf66dKLfh0mORdCID0skatt6kwQni6M&#10;iAS9TYLYIEPEGsqQQvFMqF7s1jEwQsOh1Tn4A1ERo1zGhzEBOgACDB9AzAHE0CUichhVaIYXqpV1&#10;y3mvkvdJOS/GAT7lENJOBCXv1UeCatHfGAurBR84FfkSSQe2KspJuLV858xIv/aj6+U3XlJYXoEX&#10;8AFTqR8sNsA/XGyub9F90gGT4kMBrDlNEH0ZkKcFXA1DqquCpotsnWMaAs/LjYps8JzY2Pp87btf&#10;q+Yi7FCES/eXE2DwUQv3wLE1L1klKHjBdPETyAafIZOfB3EPluOBSgLOKJxOfxUoMW9dwUCCWMu5&#10;sIV7mLp53FsItgKxmoSXH3Kjh6qru4B+qMHMIEEfmaEbVjZLbSygYxywCsGxAL1JwUFjQF1gd4F1&#10;uJ4EOIAPeEW/IogYwUsogW4jwNIjYK8y4oYjAbgD9LDciABJFmRxCLbW4fM/AX3AEVsL+pZniS0S&#10;WWh7HFUlKjU9CDcdVaUbdlYJMMyAbC3VJebJG8YuBCiAWbEIao6IRItYuZUReEROBkQih8sE+UH7&#10;t9MpLH4Ca50hD1WBU5EEOQmQuhaiGK5BfnDJPAYfc+zCIAa4Y4s4uNz8tgGHPhsGwaM82bCU8KsF&#10;EC00QgC2XyF9CKklurVnNSC2uFgu7bawzhFJdgLoegk82U36kPMA8YgjXc774EVQ9UxnWsv7uOFO&#10;bbVDKbq1dTCIvfyvHoAbbNBKGkcKcGzHDhEL3x8h4Pp0m1ZW6gigN+A55kc4DhoGcR5FmRUFWZM5&#10;nZf0mqjXJFExFNmQREOuVcVXnqzel9pWPG9nylfOdshZB5fqqmWcTNZZTrpNP9LPZgIT17TBUgKI&#10;wJyQCdeyIDYEfZrhSQSmBr3YWjewTNvvm1rVUV7TNb2qY2Z1Jxv3CHBVTYYDaKKnYa0BZRAPqER5&#10;2AVzDtwjG/LjKJh/oKc87KsMB6ADTDJciQOO0XmSAHjRUfBr85H39CEH3NNkqLUXYALsysOOecjC&#10;hM8MdeFw81iwMsJuLeVAfmUkSB+aLfnUceppHIheJ3ybIwZ+4nCAAAjGeMjC1I0E1LEQdAlwlOhL&#10;Sl626Kmku2aSHVNJZw0+NykDubw2gothQN/0RIkL0WAyp07WmMamoUUoFgqA1u7kcqQVCDShmaan&#10;jxCIypf82mhQz/sUOFRJ39zMaVBEfUyvl0t54Z8YpW6AHk0KI0IzV3DcTSIHXmcUYojQjBZwnw4y&#10;Q11CCqj1YKxTsgEx7hXh+4ENlkLmt0eDaBkMMo2RsJxxW5NCQqKLGWyDJogZl1b0GyNBrRTQR2lY&#10;ENNu+M3wquU0edJcvFMYasMYzuej6vpWteCu3HplfeduXZIVVTSqFU3kNV2ahXfaUOv0NriN+PeL&#10;jfT3yVHms2j2o2lGnZ43tlg+4V6uA+WqoqusyouKKKu8pDSEuirVMfYo+zftHD+Lv8otrIlwiS4B&#10;iE+RFQdpgYMI0z452EVW34YaWVlAlkn4yyn3DHwvWHdiPuFaCgN6FFYfdJbN0o2qyoCjOuiE1ccW&#10;LBzbiavbgHiL5FAhZMVh/zyTazpnBhww9vBTkQ0KUFnVaeLbdnMB7ulBAI7YNkqGVtTMpQVN6x5E&#10;HkDfRD+QBGIdVUoYo7vBeSy4AxCAICJQA2yBJ+u8vG2zQVeCxFtKPr7g0daSqeNNvJq4hLKR5bbi&#10;GPqVEQIxdEYbC2FrER42767lXdhWM45qDr6+H0iyoG8pj1mmu5rsrCa7kA4NhNVHZRDngaci9oI7&#10;udWxgDoCRxZK0oXTUR1yPhyI4QIKgC3ifNHDAnZZn4LCwaZy9KiFULInVUW0AFgfjELSD9yD82AQ&#10;sKCPSGOkl1yXhA8siCayUgEJKoGUNF2smPIqGDRyaK6AVooYYz1KMayPhWG8NbrJYOMeoV5EBrgQ&#10;cAO82BLPMaFvjITrhYiSDcIVtnLKaQxTjlq2s17CUOkWMC6VThVvuJi94Vwmd1KleK74q3F5ZsqQ&#10;BLqD9jdA33wWrS7J9OISPZUJ2680aBCAaadXyA2gXKopqiRLPK8JIq/KqqzIwiwvaIYsaDOv7f9l&#10;fgoVTbYTmjMxNhepmZ/fAJ+hec9sAJQdETLz5sMIFguyJiv5XMScPEFOrwhSHicNYYc8DBg8aEkK&#10;DBV5gjNxFwOznQ2AKSEuFsLYRawp7ZuJO2bi7ZNDLVNDrRXgAz0NG5nDqOIUaJVJNz0ClHZXhh0s&#10;sJsC3QzxphNs6gZN/zOpcDXt4OlJIRe8WwQUS7OQxah1B4BNE9+gkMCw5uXSXozs5KqmfNrafpBa&#10;GQ59BpaerD6N8lnAwicmyBwC+uBL4NlAuToaBDPhcp0SXFhoRdxZHu4iKCe7mIyzHG/H1sSox3Q6&#10;gUivNQspFAJsllaKVsbQUG7YDvqCOZQqDpS44Y9yww4JNhv4y8BetqNkXGxtyMkN+5QE/Cu0pKuW&#10;7jKfhkLjeIVSGEEtBCWoYrYLJfNFv1yCXwEK1COkwMJ9So6mawB9LRvUc4TLRikm5ehpJQQ4rFB7&#10;pdjNAfrgnEm4BG614JHHAvBbpOGQnggryS4lEwQ1UrOgTAHQG6iKkIzC9ZcxbmT8WilqjMb0YkDN&#10;YrTpRWmk8KSZQfjQahE6hgODIFqkV0WvOuIVx3z6iE8verWCE2rGFE6t3jsi/vkP2p4JVapyGicr&#10;GBUAZUOiZbnMV+rmfGQb8nNylPkwJhEeAN2k+yD9B60UUwHqAgYWjlUVnpO0qtwQFZlTZUbQRU40&#10;GFaYmeFeevTAui9PjvTPlMK1NOxZiANJMCf7zZl7Aj3d4aL00NSQA6NBJeGZm7UkUiQU/JU0sB5k&#10;4/4aLPFqJ6jO1JrOySEHubxJz/41HdPDToAeiCcSZeoAVIjNBqeHHUD5TKId21rGwebQtS7EK6lO&#10;oUj2GEEeDanjMXGUHhxClVAZ+Mcw9jDhGAfgFivxbmkoJgyi/vT8HEcjADBHmgncSKUA7DSwy48E&#10;aqXgPozaQDPUtUCPACEbhhRzrDBnYwjWIM0BDN+iOQKgO5FojiSAi1cqAigeaA4z7IT9BsufGoAP&#10;7Tqwpo0GFvg8gDUNFES6FHPeBkOKPBqEGssFH5dyIAM8SxGD20AXkGERdyXtNwqAqY9PtMt0v8ml&#10;51EHmp6iu9EY93BRINYZl5Qjdi5m4LyC2LSrOaeYd0h5p5Bz8mDbIzHYY8BUStMDQkY+qufDjdEe&#10;QB+eMa4IQwQuCmOONU9At/ZKXQhSySeN0odwagV4F2669iSaJaCPw3fywf2tj3RrxZCc9cLAgyZx&#10;CbdajDTGerRioF6MKtko3WmGvpVCynhMXdsNYqyNxXClOmlIt4iuyXjYvEfC5RfpERIh365kFinJ&#10;Tq0Uq+Vi4tgSdt2p5bVnl2+4uHp/Vvzzg7PVKQN4PkihQU8nHyY0r0+I1xoafT2B/F0b9xK9/AHG&#10;I0u6tmfzOxsuOnD9BTM//4G0fydfE5T9kxM/+d7Gq/rLVwe41b08TQK0SgVPGXQcpjQfqqS8AD22&#10;GApo3jPjn1jTYc3bALhQgKlBZwUuWjZaS4WgAGX4qYlAeThYGQxUVrmmV7VX466ZhBM+AMAHfNPc&#10;ouk8SCV69AD6QANIylOLOyqD7TQaJFzkYGA0GEbJGCXgQiDRicYCma7mvNVssFKEpxEU4W8k4NqG&#10;yoP+6Wvc1aEuaZVDGwhJiU4xB2C5aGwl7KKn+8xbyF4h62ETTiHrlHIuDMRMIijmiAhND/ZWkjFu&#10;MMyuiQhDMS4RlJNhLe7X4k49SU9WiqmwmI5pqai0xq+lepR0NyycUgxqoxE25QLBEOE3m7P+pEWw&#10;iyWaXFeGPVo2ZOR6tGRUS3rUdEhOBvi4D9dV+U4Ht8ZfG/BVBvxiobc6DCsbVomUR7VMGEQFFFEe&#10;6jLoq9owAS5h1COOBLmsG7hnS/AN4NX4VVDtkpcrhNjREJ/oVOPNRt7F5ZwzKaA/AMcARFzN+GRz&#10;qkelR+4iNOdTjAJzSoGesyBfP98Nmionuvl0/+RwkM+HjaxLz7XImbbphJNLdxpxR321S1/j1ZN+&#10;LQebuAw+G5NqlzMOnm6cYfilj25oaZdOtyyi8kiPuDYqFMEhadaVL4A5Q3lC+khPfbyvPophgeaj&#10;aDqVBtiwOtbLl2IMWmy9X8R4OOqrjrm40U691CLlwL761EfuV0TJAEe3XvWs00s38+bfhr6qN2T9&#10;oKwT6bdGAFGUFIEHAeImNx244fyJXEtt6Fh+jX9r6viN6y/b/cj3G9x+hd2rsq/Lmx+euuVrtURE&#10;TEQrKXoujebvTRsPe19OekB4AE2AFcA1TXUA7AUmnwI9ng5DC38XvKUTUK7Alqxpn1kFY+wpJ/3T&#10;Q56ZYc/+1R2WpZ+3/VYEhU8hMeHmU34WPivZcpqHAa2fGYJX4GMSAYae5ewybXkYQKkM+gH6qQHw&#10;5kBl2FmLu/lE9+TI8vL3v7pnbU8FLHbApSR8nOku88AuvOQhv5IKinGfkPBXwVLSndDb7au7tsYD&#10;W4fCewbdU3HPZJy20/HQzGCQGfTXVruEYb+UjEArpEQ/m+qrDcbkoZg+5NcTATUZFAbckglTAdQL&#10;7sqQuzLonIJvF/dKa7y1AXd5tYMzz8jjpEOBqVWumQFveTAwuSZYWxXk47FaPCLlesV4lBuKzAxE&#10;mXjv9Br49D2Tidhk2k0hAV8L1w6zEp3J9FTGllXXrZzM9EymuytDkUqqpzrSUylFhGF3ecgpp8C2&#10;/RKMPTQw5VBSLg0MCpXJ0DwPoA8ftz7SY9Bq7+SiAPo8Bt6bvz67d4uis3W5oj33/Z2l3uk7LtW3&#10;PTcrTDfKW9S3f1T7xTW7xpbsT2AEAOd0w39jBjqVZEgb8unYZoLg+no+pIEjDQWEZEBJQUmCqn27&#10;oNso9onpkFaM1cf61HzEGO2Vx3qMERoKjPFe49ql2to+rehUxp3c2qXSA5eI911eHezWV7nV1S60&#10;THkosv+aMFO4hH/oXn2yrEkw74dAH/ZeBdz1BmM0anRnFzyHvj3MqKoOhRC5PY+Vyld69O94p692&#10;7YuHpq90vrvmlH2P/1pm4ALXdUmqT2/df9s3pvN0WxRcn8lFqokg3bulR3S8AhxKWmub7vBbfidw&#10;z2SDTBE4i06memay/ZOpKJtcyqaW8pkVtcQJtaEV5aGeqSEwk1g1FQFYZwbctVxoX8Y7MxqoZb0q&#10;KPuwT4r7uEEvu8bHXe0Wrnawg0C8uxz3i/HQ/rizmg/Q2ZN98nAvNxhi4oH9q50MULWqpxzv3x3v&#10;qVzlKl/qnMyewj/9S3l6WpNZjZ2cwcWuDcurPPJg52TKf6DkqWQDk/DtrvHUro6V779GfuV+YdOf&#10;9O3bGjW+IegNbmaWOSAf2KROb9HK29T970hbXmbf+F3lrQe47T+XJ14wKlvq1Z1Gba+6f6Ow9bnK&#10;H2+p3fE1/ocXSD+6oHLXGdWbzygPeapXLq4N+SaG+vbc8h355R+pe56Q9j0q7Pott/VRcesz4tbn&#10;xV0vKnte1qfe0Jh3VHaPIZYbKtPQGEOq6kJZ46cVZr/KHlD4fSq/R+b36nxF42bqYrUh1mZFHsbM&#10;oEW56Kul5ioA6DjrsUS9oaOQXeL0n/l3fsj+vsDfe+m+kRV7Bjz8oKM+3CWsdrGrfMwQvJqYOERP&#10;KFXjnUrRrxfDsA7wWPbmT5J2bqb1VwwULTaqiiHq9TpL71MDSPQOtqg1GFXaqk0/pez8JfPMTdM/&#10;HZq+8dwDue4qOm44pmb9RtI7s/748q8uP3BTP33zYshdG3BIqzulgSYt3mGAuaXDSrEfg4wx1qvl&#10;g9pYoD4OChTSR6E5XrXklNZ6q9d+Rdv0jC7rOrOL/WVi8u4zxb1PGJUXuW1/UN75mfD8bZX7L99U&#10;/Cbz4pPzd4WPsuZzDHW2ITVowXStUZf1Orxeqa6LdV3QNH6fuOdV8e3n5e1vSpM7+OlJlZ1SJFkQ&#10;DZUX4AKwbz+9ORkrD3fWhh0z+dhUKsQXwflobCL0J7xwZ5WxXgZjeto/nfBM02uBcDRBjQJc0imm&#10;fHI6LMNPMmfomdUwh+Q5cXEnM9zODzVNJx0TQ11cwltPho1VYMOBiZJ/KmOGIfd00rcr79s+0D6D&#10;+JXtzFUtWtytXd4hXdXFp3x78s4d2c7JjIMbglVexvx8lf7a3fV371aeSk0++B3h8Tul8hZGFTV+&#10;VhdoLeEp2ai98/1dpSVS3q9lAvpVXmFVP3vLFeq7fyprXFnXBXpHVtMAHr0uIdRnEdBgktpAsJ9T&#10;VMAV66pap7c06d3xWVmdpSUhgDVVlulYne4fNhAV63Ktzu2eVQ40dNZ8QZ1GZnp5HeXQo1xmsN61&#10;pRdFaFEHWj3CCuZivGbQEBr0+CEt10iPXtX1g/TwsPkiPI5GIbpBj8eA0c71PfmA2ix1ujqr1GdF&#10;oADunirr4kR9+l1123PGzufk7b8ydj/S2PYr7Y0fc09t4H6xeuLGUydK0alklzTYpifb9bXn1Sd2&#10;8Lou79s+8egD08/8TN+3yTCUSn2WUUE1NKgatIEqSl/5Bb506Imhy5omqnJFn3ha/t6Fu4unChM7&#10;0CSKIuoyR7rNTNQnthuv/K764Nj0zd8SNpyoZ8GRgvJIn3RtrzweUPNhvdCrrFuqrluhr+0xxv36&#10;yPGVG6+c3f0GOrMGrWvUEejbzLOz0qzOzNL7+zj7/GTQUXXjoGw0JDS4purwYeEaGwqvG7V6vabP&#10;sppuSHWZVQ1wfoGj78+LtFgBrzd4uAeiwCN9+1P7UuC4QKerTM8th7hibDrlpeci4cvGvTDzFbD5&#10;ZGBy0FMb9pTjvmocI75fGsRw3HYg7pjM9O5Oe3cknbvTzn0Z3964q5L1T2dDu1OBiTg9NlNZ07F/&#10;sHPLsGtnKjKZjDFrItKVIfk74dqlDuayTvFyJ3O5a9933NO5/n3ppRNDJ0w/cI38/E1Td367egXs&#10;U7C69iTmkbXCzE6Gl2qSMSWqFUVRdu0V39puHJiArRLYKi9OKbUd9ZffFTdcVhnsnc52l28+cfK3&#10;cWHiBYlu7Bm6aOiSrNEX5FQoC32EX6NpAQroXHrxjxY/ARwJ2NZbPgZ1OuGVHmWvI1lBQyLomtow&#10;rCJl5FfrdYUCMphCK35b/6mnaLldE6f08DsiQHrDXhSdXiSirrTmMOg9alozBUn2G0+ImLnNt06t&#10;RPMYq+8prUHYpye3UFGy1bTAI613jd9IQDUQaKUtnRbIUCiLUucMfUrndxjTLytv3Tv94PD+7Mns&#10;miXS1T3CQLewKlhfs1wbOkErnCPmzy9fO37gh/cb27borC40ZhWqD5oI3IKKotainzwQVjfkOq2u&#10;AZUm5URGUlOqrlZviHWjZsj7lfIL7K/jYqKnPkwvkfJZp1HoEsYD0tgSoRhtjC3Tnr3VkHZY7W4K&#10;+a44pdkopH70phk1FclRxuxB1IDX6gyaAd3DirXXntl53907fvDD3fdc/9q61TMPP86x2u76LCdL&#10;teee3vuzB1+69xa1XOZEVaFVuGRlZseunxXKt12wbzjKFMK1XBdLb2CFuWSYXiQF1ofdM8O+cjxQ&#10;TYYODILUBtnhCLvGOzng35107x0KVJIrK+Nfrqw9e3/uuMnh8NRAsDwcnUqDm55TuXe49sRd0luP&#10;6dteMA5sVau7WGYnJ++Vhb0Sv0dkd8kzm43d7wj73lCYnQK3V1YnZX5a13nU1mCn+ed/Us4v2z8Q&#10;2//9K4Un75Wf+zX79C+EZ35cufUCPRNW1wSq9ITtaXJ8uTDYIyV6lOHAzHVnq+/+TOU2KywLmPJg&#10;dRjPTUMOcghwkHlVgHhalId+62TY6yr1GqGU+hSjP/6be8kQ0zQbtToBzHrbExnpdT8FBhcda9SF&#10;el1C3FxhhEy1FfQ6rSKk04og1I3vE4KyacMs8molQqx0iP37I4XymaebNdftpw/5mvMh76VbVQKF&#10;QT1Qv7ma4MLoWhqKpm83Kq9pWx+Xn/9+9cfXTFx75kSyf/9VvulVYSXTJMY/C09aLJ4sZ7829cMb&#10;jP3bodSSqQKmxs5XEpcKA20g7dBroSxWMAyB1qmRtC1/Yu/4Njd65lSiv5bpnsr3SIWQXvCwpSWT&#10;P0hpO98mjMPoH4Si4ZIOKcW8rtm5qR6CPjoBo++MLks7Xt6e+drkKiLr04kAHwfrahW/E9p71Wm7&#10;Bi58Y/Di/TePC0/8rPz2S7RCHS1cp8miKCsaq3BieR/z+9t206tMHUwmwgxGmTWx6auj/HAfN3Yi&#10;t/aEqUxPrbj0wIZT99994fQjSf7PP5De/JO4e5MyfUBmOUkQJYGV+JrEzkgMyGtFE3hJoBX7rFVQ&#10;yF5KddSTbiQLhqrQrTdNpkXWeLoFoWGvJNbNp6zhpoNZwGXXRE1lH0rsWe1gBnzsaic74OBWdYir&#10;OqaucR5YHdqxZtm+8bOn71o9c/e3p267svKjgvTuHwyazYVJbujALGyBRRVgOeh/Q9Pwj8CAfrPn&#10;DGyEUE+aQzqlEWmhp0LMO+/02zQ7Zj+YZs9A++M/7ULnm+YcMbozM9fRFDV/oa+s/1bC+4VyfNCd&#10;/Hmx81mFvV+Qbp6RvphhwtyGPp2YAsXMjUEVgXLT26wI9OF7s1hKI9qFDfoH7aTOYmSQDmhTW9Qt&#10;j9WeuGnm7ssrI8fNrFrMXgkH9LiZsYumfnjj9J//oOzfDYUyKwEh+2yei3BpJZFQBahCUD6zldBm&#10;GG3Zus7UpZm6cECf2aS++WPm51eJ3z2bu/aUqR9cPP3yL+mpm4Nq/aBOVT2smEOgD85qjtsYT3Zs&#10;Hf26vMrdWNNcHerYc01o73WX1/78I+bdx7mtryj7NinsgYrGV2m1JNg1s2s1QxYVUdU4ReEEuT6x&#10;8a0N39qZW1G+4UzhvjXCs/fL+1+viLsYocJxTLVWqdWqEs+oDK+zkiYB1HJNlxmQPiCb7hzXYakl&#10;kD16iKhhpeAnwvzdZfNmM+3C1grWrvlg6LS1ElEONMGo7hR2/FnY/Fv+jZ9Wn36AfeYn/HMPie8+&#10;Lu18VavuUqQyb4imYVcl1ahIUJhZstoAvXmB2BLETUZtxa2entsCDrSI+aFi7iKgI795oIkOU9Di&#10;9MNcC82KWOnvl/m9yHloiiVWCoT60MxwaPp8oiXWLoj9++PEOvzvFJRjqTtGO3SUDPMo1dTyO9Ku&#10;Pyhv/lh47g7xqe9PP/NLgME6KcQ+8q8U8Pl6Q9INvqHysypXV7mGzjcaqr37w+UoxVxZkj4YX63U&#10;XnmWffKuiZ+MV390izj5elWf4mH+RLhpcAHrCg9m2pAEXYQhpndZyJNTzTX94AJICmAqqpPb1Kl3&#10;eOkAK1VkFXzIUOjxH5lXZFaSOFrnW+dlje4Qi+RJy0C9SlwCMH0/9E00E4jxE4lWEHgVKXBRDJ3e&#10;I7MeNzLHuIO0OKYODbGXYgU/MbS6oGrANCgJRg/UlWa4zOVgYZFFeHQg3epBMHVaBQ74p9WwaHEr&#10;C+sIlv2e2wLKhGkzw3vZrFfbAC0bYuhzM9tcIOzP966VAfH5yAfKR++dFxSILXIecRYr3ZIjflpy&#10;aP4jxMp/hNj7TDkixfp5hCAdxaN50Jw0LmI8MYdPGkeJvlOUWm2ekXxIOR8rNGahkekcGFztSQFc&#10;nr37w+UoHZxIrwPVHDn4DXgcNV3k4abBC5MastJgjQaj1wVjVqwflBv0Afs5RFKwHgHS9YOagm1D&#10;UmGkDXg05iJ8DUGtC+DJgqGIBDg40qqoKIICtx/5EVS5oQLi770kYAPdwj2QPZ8O0CMRASlmoAh2&#10;kQIQG37PNpuru1FAovVIEsYoaxc9qIcA9aAFB+t1nAWUCeMJ3FTY+DmYoqg5c07BBDcNAubOw8Tq&#10;M+yYO+Q9sXb9nWL3kil20uHygelW/n9fsYs25YgU6+cRAl4xT5wOFyQQt6ExwWwl+4C/T6yiLbGT&#10;Pk6OMiFCaigRN6WZWBUmWYF91OHM10EY5IYuz8I8a7Qcy6z1hI8E7AKjQBWtz9OQgEsFu7Alqi1o&#10;CiepglLnJR36o6oNUdJklYYLGTql6gotRDlrBWBRpEdB6W1gWoAWIwk9Mk0lw5ybAws9RaepBhCM&#10;GuKnLOkYT2h9Tx3GmPg3cEkXYhBqYWHop/2mJS7KDLYmUGWoZORpHJTp4xQ0HsMBJR/UOpwE3UL2&#10;3jRWZoCqWHR+rnUpzMkc9O2fBHzzhxWBHJoOsX5+rNi5PzI/utCOHSJW1/77il20KUekWD+PkA+F&#10;Pn6bO+YvzT7g7xOrbEvspI8T67V0CjRKmHE4dtbiU0APuhtA10CgKY698AoOSrTcMQgCPe8A6FhP&#10;feInghVH0DFKSDpyzqfPbalAWmbZTD806Ia9PD8h2FwOCBFYXKAKqLW2SEQw/V5Uxl40BYcgBZVH&#10;3MpgFYII7LRp7+0SLAVABCi2rtQ05CbKzWCdDilw5ZChPrfwut2oc4IUnO7QVGs5I/uHKWbPHnmg&#10;JXbbf4jYmUw5IsX6eYTY+w4Re8d/y0fKPPSpL624iSECPaBjfq2AoA9bjv7G1oSprQ8mgi0o21sL&#10;xGZ+C80UN3/a6oG4BVnzcDv/XOaD5iy5iXgTx8gG8ACstgKY6bQLeDWHTFQSVbUOAayBY0oxp9oR&#10;od/E+ogCzcPaNO1mfuiAyW3oH9F0BJgi0pN5fTAbhIqCkM5gh2W2aCqE6kP5TDkU+mbtUG2TyZoV&#10;nhcrv932czKfaGax81hiZbB/fCT0qSqmfFi2/5bD5ODB/x8H+kA0m2P6LQAAAABJRU5ErkJgglBL&#10;AwQUAAYACAAAACEAwJLgv+EAAAAKAQAADwAAAGRycy9kb3ducmV2LnhtbEyPQWuDQBCF74X+h2UK&#10;vSWrpqZiXEMIbU+h0KRQcpvoRCXurrgbNf++01NzHObjve9l60m3YqDeNdYoCOcBCDKFLRtTKfg+&#10;vM8SEM6jKbG1hhTcyME6f3zIMC3taL5o2PtKcIhxKSqove9SKV1Rk0Y3tx0Z/p1tr9Hz2Vey7HHk&#10;cN3KKAiWUmNjuKHGjrY1FZf9VSv4GHHcLMK3YXc5b2/HQ/z5swtJqeenabMC4Wny/zD86bM65Ox0&#10;sldTOtEqmEWLiFEFyQtvYiAO4yWIk4IoSF5B5pm8n5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fL1k1WAwAAzQcAAA4AAAAAAAAAAAAAAAAAOgIAAGRycy9l&#10;Mm9Eb2MueG1sUEsBAi0ACgAAAAAAAAAhABMceAH+8gAA/vIAABQAAAAAAAAAAAAAAAAAvAUAAGRy&#10;cy9tZWRpYS9pbWFnZTEucG5nUEsBAi0AFAAGAAgAAAAhAMCS4L/hAAAACgEAAA8AAAAAAAAAAAAA&#10;AAAA7PgAAGRycy9kb3ducmV2LnhtbFBLAQItABQABgAIAAAAIQCqJg6+vAAAACEBAAAZAAAAAAAA&#10;AAAAAAAAAPr5AABkcnMvX3JlbHMvZTJvRG9jLnhtbC5yZWxzUEsFBgAAAAAGAAYAfAEAAO36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s1027" type="#_x0000_t75" style="position:absolute;width:10547;height:7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m/xAAAANoAAAAPAAAAZHJzL2Rvd25yZXYueG1sRI9Ba8JA&#10;FITvhf6H5Qnemo1apI2uIoIgJR5qCrk+s69JaPZtmt3EtL/eLQg9DjPzDbPejqYRA3WutqxgFsUg&#10;iAuray4VfGSHpxcQziNrbCyTgh9ysN08Pqwx0fbK7zScfSkChF2CCirv20RKV1Rk0EW2JQ7ep+0M&#10;+iC7UuoOrwFuGjmP46U0WHNYqLClfUXF17k3CtLUvuV9bHx+2aWZWfy+fj/vT0pNJ+NuBcLT6P/D&#10;9/ZRK5jD35VwA+TmBgAA//8DAFBLAQItABQABgAIAAAAIQDb4fbL7gAAAIUBAAATAAAAAAAAAAAA&#10;AAAAAAAAAABbQ29udGVudF9UeXBlc10ueG1sUEsBAi0AFAAGAAgAAAAhAFr0LFu/AAAAFQEAAAsA&#10;AAAAAAAAAAAAAAAAHwEAAF9yZWxzLy5yZWxzUEsBAi0AFAAGAAgAAAAhAMlHub/EAAAA2gAAAA8A&#10;AAAAAAAAAAAAAAAABwIAAGRycy9kb3ducmV2LnhtbFBLBQYAAAAAAwADALcAAAD4AgAAAAA=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left:10058;width:24155;height:7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<v:textbox>
                <w:txbxContent>
                  <w:p w:rsidR="00CC35E7" w:rsidRPr="00CC35E7" w:rsidRDefault="00CC35E7" w:rsidP="00CC35E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DĚTSKÉ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CENTRUM </w:t>
                    </w:r>
                    <w:r w:rsidR="00457F7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DOMEČEK,</w:t>
                    </w:r>
                  </w:p>
                  <w:p w:rsidR="00CC35E7" w:rsidRPr="00CC35E7" w:rsidRDefault="00CC35E7" w:rsidP="00CC35E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příspěvková organizace</w:t>
                    </w:r>
                  </w:p>
                  <w:p w:rsidR="00CC35E7" w:rsidRPr="00CC35E7" w:rsidRDefault="00CC35E7" w:rsidP="00CC35E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Jedličkova 1025/5</w:t>
                    </w:r>
                  </w:p>
                  <w:p w:rsidR="00CC35E7" w:rsidRPr="00CC35E7" w:rsidRDefault="00CC35E7" w:rsidP="00CC35E7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700 30 </w:t>
                    </w:r>
                    <w:r w:rsidR="00457F7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Ostrava-Zábřeh</w:t>
                    </w:r>
                  </w:p>
                </w:txbxContent>
              </v:textbox>
            </v:shape>
            <w10:wrap type="topAndBottom" anchory="page"/>
          </v:group>
        </w:pict>
      </w:r>
    </w:p>
    <w:p w:rsidR="00CC35E7" w:rsidRPr="00CC35E7" w:rsidRDefault="00CC35E7" w:rsidP="00BE773F">
      <w:pPr>
        <w:spacing w:after="0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Informovaný souhlas s pobytem dítěte v 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RHB</w:t>
      </w:r>
      <w:r w:rsidRPr="00CC35E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 xml:space="preserve"> stacionáři</w:t>
      </w:r>
    </w:p>
    <w:p w:rsidR="00457F78" w:rsidRPr="00CC35E7" w:rsidRDefault="00CC35E7" w:rsidP="00BE77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Název poskytovatele: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CC35E7">
        <w:rPr>
          <w:rFonts w:ascii="Times New Roman" w:hAnsi="Times New Roman" w:cs="Times New Roman"/>
          <w:sz w:val="24"/>
          <w:szCs w:val="24"/>
        </w:rPr>
        <w:t>DĚTSKÉ CENTRUM DOMEČE</w:t>
      </w:r>
      <w:r>
        <w:rPr>
          <w:rFonts w:ascii="Times New Roman" w:hAnsi="Times New Roman" w:cs="Times New Roman"/>
          <w:sz w:val="24"/>
          <w:szCs w:val="24"/>
        </w:rPr>
        <w:t>K</w:t>
      </w:r>
      <w:r w:rsidR="00457F78">
        <w:rPr>
          <w:rFonts w:ascii="Times New Roman" w:hAnsi="Times New Roman" w:cs="Times New Roman"/>
          <w:sz w:val="24"/>
          <w:szCs w:val="24"/>
        </w:rPr>
        <w:t xml:space="preserve">, </w:t>
      </w:r>
      <w:r w:rsidR="00457F78" w:rsidRPr="00CC35E7">
        <w:rPr>
          <w:rFonts w:ascii="Times New Roman" w:hAnsi="Times New Roman" w:cs="Times New Roman"/>
          <w:sz w:val="24"/>
          <w:szCs w:val="24"/>
        </w:rPr>
        <w:t>příspěvková organizace</w:t>
      </w:r>
    </w:p>
    <w:p w:rsidR="00457F78" w:rsidRDefault="00CC35E7" w:rsidP="00BE77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Adresa:</w:t>
      </w:r>
      <w:r w:rsidR="00457F7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57F7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57F7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57F78" w:rsidRPr="00CC35E7">
        <w:rPr>
          <w:rFonts w:ascii="Times New Roman" w:hAnsi="Times New Roman" w:cs="Times New Roman"/>
          <w:sz w:val="24"/>
          <w:szCs w:val="24"/>
        </w:rPr>
        <w:t>Jedličkova 1025/5</w:t>
      </w:r>
      <w:r w:rsidR="00457F78">
        <w:rPr>
          <w:rFonts w:ascii="Times New Roman" w:hAnsi="Times New Roman" w:cs="Times New Roman"/>
          <w:sz w:val="24"/>
          <w:szCs w:val="24"/>
        </w:rPr>
        <w:t xml:space="preserve">, </w:t>
      </w:r>
      <w:r w:rsidR="00457F78" w:rsidRPr="00CC35E7">
        <w:rPr>
          <w:rFonts w:ascii="Times New Roman" w:hAnsi="Times New Roman" w:cs="Times New Roman"/>
          <w:sz w:val="24"/>
          <w:szCs w:val="24"/>
        </w:rPr>
        <w:t xml:space="preserve">700 30 </w:t>
      </w:r>
      <w:r w:rsidR="00457F78">
        <w:rPr>
          <w:rFonts w:ascii="Times New Roman" w:hAnsi="Times New Roman" w:cs="Times New Roman"/>
          <w:sz w:val="24"/>
          <w:szCs w:val="24"/>
        </w:rPr>
        <w:t xml:space="preserve"> </w:t>
      </w:r>
      <w:r w:rsidR="00457F78" w:rsidRPr="00CC35E7">
        <w:rPr>
          <w:rFonts w:ascii="Times New Roman" w:hAnsi="Times New Roman" w:cs="Times New Roman"/>
          <w:sz w:val="24"/>
          <w:szCs w:val="24"/>
        </w:rPr>
        <w:t>Ostrava-Zábřeh</w:t>
      </w:r>
    </w:p>
    <w:p w:rsidR="00652FDA" w:rsidRDefault="00652FDA" w:rsidP="00837020">
      <w:pPr>
        <w:pStyle w:val="Bezmezer"/>
      </w:pPr>
    </w:p>
    <w:p w:rsidR="00CC35E7" w:rsidRPr="00652FDA" w:rsidRDefault="00CC35E7" w:rsidP="00BE773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Identifika</w:t>
      </w:r>
      <w:r w:rsidR="00652FDA"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ční údaje</w:t>
      </w:r>
      <w:r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pacienta (dítěte)</w:t>
      </w:r>
    </w:p>
    <w:tbl>
      <w:tblPr>
        <w:tblStyle w:val="Mkatabulky"/>
        <w:tblW w:w="0" w:type="auto"/>
        <w:tblLook w:val="04A0"/>
      </w:tblPr>
      <w:tblGrid>
        <w:gridCol w:w="2376"/>
        <w:gridCol w:w="6836"/>
      </w:tblGrid>
      <w:tr w:rsidR="00652FDA" w:rsidTr="00837020">
        <w:tc>
          <w:tcPr>
            <w:tcW w:w="237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83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2FDA" w:rsidTr="00837020">
        <w:tc>
          <w:tcPr>
            <w:tcW w:w="237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Datum narození </w:t>
            </w:r>
          </w:p>
        </w:tc>
        <w:tc>
          <w:tcPr>
            <w:tcW w:w="683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2FDA" w:rsidTr="00837020">
        <w:tc>
          <w:tcPr>
            <w:tcW w:w="237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Rodné číslo </w:t>
            </w:r>
          </w:p>
        </w:tc>
        <w:tc>
          <w:tcPr>
            <w:tcW w:w="683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2FDA" w:rsidTr="00837020">
        <w:tc>
          <w:tcPr>
            <w:tcW w:w="237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Zdravotní pojišťovna</w:t>
            </w:r>
          </w:p>
        </w:tc>
        <w:tc>
          <w:tcPr>
            <w:tcW w:w="683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652FDA" w:rsidTr="00837020">
        <w:tc>
          <w:tcPr>
            <w:tcW w:w="237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Adresa bydliště</w:t>
            </w:r>
          </w:p>
        </w:tc>
        <w:tc>
          <w:tcPr>
            <w:tcW w:w="6836" w:type="dxa"/>
          </w:tcPr>
          <w:p w:rsidR="00652FDA" w:rsidRDefault="00652FDA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457F78" w:rsidRDefault="00457F78" w:rsidP="00837020">
      <w:pPr>
        <w:pStyle w:val="Bezmezer"/>
        <w:spacing w:line="360" w:lineRule="auto"/>
        <w:rPr>
          <w:lang w:eastAsia="cs-CZ"/>
        </w:rPr>
      </w:pPr>
    </w:p>
    <w:p w:rsidR="00CC35E7" w:rsidRPr="00652FDA" w:rsidRDefault="00CC35E7" w:rsidP="00BE773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Identifika</w:t>
      </w:r>
      <w:r w:rsidR="00652FDA"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ční údaje </w:t>
      </w:r>
      <w:r w:rsidRPr="00652F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zákonného zástupce</w:t>
      </w:r>
    </w:p>
    <w:tbl>
      <w:tblPr>
        <w:tblStyle w:val="Mkatabulky"/>
        <w:tblW w:w="0" w:type="auto"/>
        <w:tblLook w:val="04A0"/>
      </w:tblPr>
      <w:tblGrid>
        <w:gridCol w:w="2376"/>
        <w:gridCol w:w="6836"/>
      </w:tblGrid>
      <w:tr w:rsidR="00837020" w:rsidTr="00837020">
        <w:tc>
          <w:tcPr>
            <w:tcW w:w="237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83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37020" w:rsidTr="00837020">
        <w:tc>
          <w:tcPr>
            <w:tcW w:w="237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Datum narození </w:t>
            </w:r>
          </w:p>
        </w:tc>
        <w:tc>
          <w:tcPr>
            <w:tcW w:w="683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37020" w:rsidTr="00837020">
        <w:tc>
          <w:tcPr>
            <w:tcW w:w="237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Adresa bydliště</w:t>
            </w:r>
          </w:p>
        </w:tc>
        <w:tc>
          <w:tcPr>
            <w:tcW w:w="683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37020" w:rsidTr="00837020">
        <w:tc>
          <w:tcPr>
            <w:tcW w:w="2376" w:type="dxa"/>
          </w:tcPr>
          <w:p w:rsidR="00837020" w:rsidRDefault="00837020" w:rsidP="00837020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Telefonní kontakt</w:t>
            </w:r>
          </w:p>
        </w:tc>
        <w:tc>
          <w:tcPr>
            <w:tcW w:w="683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37020" w:rsidTr="00837020">
        <w:tc>
          <w:tcPr>
            <w:tcW w:w="237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683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837020" w:rsidTr="00837020">
        <w:tc>
          <w:tcPr>
            <w:tcW w:w="237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Vztah k dítěti</w:t>
            </w:r>
          </w:p>
        </w:tc>
        <w:tc>
          <w:tcPr>
            <w:tcW w:w="6836" w:type="dxa"/>
          </w:tcPr>
          <w:p w:rsidR="00837020" w:rsidRDefault="00837020" w:rsidP="00B65787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837020" w:rsidRDefault="00837020" w:rsidP="00BE773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Účel, povaha a předpokládaný prospěch poskytované péče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Účelem pobytu a péče v rehabilitačním stacionáři je komplexní rehabilitační, ošetřovatelská a terapeutická péče o dítě s cílem zlepšit nebo stabilizovat jeho motorické, kognitivní a sociální schopnosti.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Péče zahrnuje zejména:</w:t>
      </w:r>
    </w:p>
    <w:p w:rsidR="00CC35E7" w:rsidRPr="00CC35E7" w:rsidRDefault="00CC35E7" w:rsidP="00BE77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Odbornou fyzioterapii (např. Vojtova metoda, Bobath k</w:t>
      </w:r>
      <w:r w:rsidR="00457F78">
        <w:rPr>
          <w:rFonts w:ascii="Times New Roman" w:eastAsia="Times New Roman" w:hAnsi="Times New Roman" w:cs="Times New Roman"/>
          <w:sz w:val="24"/>
          <w:szCs w:val="24"/>
          <w:lang w:eastAsia="cs-CZ"/>
        </w:rPr>
        <w:t>oncept, cvičení na přístrojích),</w:t>
      </w:r>
    </w:p>
    <w:p w:rsidR="00CC35E7" w:rsidRPr="00CC35E7" w:rsidRDefault="00CC35E7" w:rsidP="00BE77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psychologickou podporu (po</w:t>
      </w:r>
      <w:r w:rsidR="00457F78">
        <w:rPr>
          <w:rFonts w:ascii="Times New Roman" w:eastAsia="Times New Roman" w:hAnsi="Times New Roman" w:cs="Times New Roman"/>
          <w:sz w:val="24"/>
          <w:szCs w:val="24"/>
          <w:lang w:eastAsia="cs-CZ"/>
        </w:rPr>
        <w:t>dle individuálních potřeb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457F7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CC35E7" w:rsidRPr="00CC35E7" w:rsidRDefault="00457F78" w:rsidP="00BE773F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ácvik běžných denních činností (sebeobsluha, příjem potravy, hygiena).</w:t>
      </w:r>
    </w:p>
    <w:p w:rsidR="00837020" w:rsidRDefault="00837020" w:rsidP="00837020">
      <w:pPr>
        <w:pStyle w:val="Odstavecseseznamem"/>
        <w:spacing w:after="0" w:line="360" w:lineRule="auto"/>
        <w:ind w:left="360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Rizika a možná úskalí rehabilitační péče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Rehabilitační proces je prováděn kvalifikovaným personálem s ohledem na aktuální stav dítěte. Přesto se mohou objevit přirozené reakce na zátěž</w:t>
      </w:r>
      <w:r w:rsidR="00BE77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C35E7" w:rsidRPr="00CC35E7" w:rsidRDefault="00BE773F" w:rsidP="00BE77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řechodná únava, svalová bolest, mírná nevolnost neb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 změny nálady (pláč, neklid) v 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důsledku fyzického úsilí.</w:t>
      </w:r>
    </w:p>
    <w:p w:rsidR="00CC35E7" w:rsidRPr="00CC35E7" w:rsidRDefault="00BE773F" w:rsidP="00BE77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robné oděrky či otlaky při nácviku mobility nebo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používání kompenzačních pomůcek,</w:t>
      </w:r>
    </w:p>
    <w:p w:rsidR="00CC35E7" w:rsidRDefault="00BE773F" w:rsidP="00BE773F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iziko neúmyslného pádu při nácviku chůze a stability (personál toto riziko minimalizuje neustálou asistencí a ochrannými pomůckami).</w:t>
      </w:r>
    </w:p>
    <w:p w:rsidR="00BE773F" w:rsidRPr="00CC35E7" w:rsidRDefault="00BE773F" w:rsidP="00837020">
      <w:pPr>
        <w:pStyle w:val="Bezmezer"/>
        <w:rPr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Alternativy poskytované péče</w:t>
      </w:r>
    </w:p>
    <w:p w:rsid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Alternativou stacionární péče je docházková ambulantní rehabilitace (která však neposkytuje intenzivní celodenní/vícehodinový komplexní program) nebo domácí péče prováděná výhradně zákonnými zástupci.</w:t>
      </w:r>
    </w:p>
    <w:p w:rsidR="00BE773F" w:rsidRPr="00CC35E7" w:rsidRDefault="00BE773F" w:rsidP="00837020">
      <w:pPr>
        <w:pStyle w:val="Bezmezer"/>
        <w:rPr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Režimová ujednání a povinnosti zákonného zástupce</w:t>
      </w:r>
    </w:p>
    <w:p w:rsidR="00CC35E7" w:rsidRPr="00CC35E7" w:rsidRDefault="00CC35E7" w:rsidP="00BE773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Aktuální zdravotní stav: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Zavazuji se informovat personál o každé změně zdravotního stavu dítěte (infekční onemocnění v rodině, teplota, výsev vyrážky, změna medikace, epileptický záchvat apod.) </w:t>
      </w: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nástupem dítěte do stacionáře v daný den.</w:t>
      </w:r>
    </w:p>
    <w:p w:rsidR="00CC35E7" w:rsidRPr="00CC35E7" w:rsidRDefault="00CC35E7" w:rsidP="00BE773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Omlouvání nepřítomnosti: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absence omluvím dítě nejpozději do </w:t>
      </w:r>
      <w:r w:rsidR="003F19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12h předchozího pracovního dne, jinak uhradím 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>stravu na ten den.</w:t>
      </w:r>
    </w:p>
    <w:p w:rsidR="00CC35E7" w:rsidRDefault="00CC35E7" w:rsidP="00BE773F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Vyzvedávání dítěte: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bude ze stacionáře propuštěno pouze v doprovodu zákonného zástupce nebo osoby, která k tomu byla písemně pověřena.</w:t>
      </w:r>
    </w:p>
    <w:p w:rsidR="002B4D57" w:rsidRPr="00CC35E7" w:rsidRDefault="002B4D57" w:rsidP="00837020">
      <w:pPr>
        <w:pStyle w:val="Bezmezer"/>
        <w:rPr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Přítomnost studentů a nahlížení do dokumentace v rámci výuky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Vzhledem k tomu, že 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péče 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>uje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školami zajišťujícími vzdělávání zdravotnických pracovníků (lékaři, fyzioterapeuti, 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>dětské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sestry apod.):</w:t>
      </w:r>
    </w:p>
    <w:p w:rsidR="00CC35E7" w:rsidRPr="00CC35E7" w:rsidRDefault="001E0E68" w:rsidP="00BE773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0" style="position:absolute;left:0;text-align:left;margin-left:407.75pt;margin-top:42.55pt;width:10.1pt;height:10.75pt;z-index:251660288"/>
        </w:pict>
      </w: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29" style="position:absolute;left:0;text-align:left;margin-left:337.15pt;margin-top:42.55pt;width:10.1pt;height:10.75pt;z-index:251659264"/>
        </w:pict>
      </w:r>
      <w:r w:rsidR="00CC35E7"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Souhlasím s přítomností studentů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zdravotnických oborů při poskytování zdravotních služeb (rehabilitace, ošetřovatelská péče) mému dítěti a s jejich přiměřeným zapojením pod přímým vedením odborného školitele.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ANO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NE</w:t>
      </w:r>
    </w:p>
    <w:p w:rsidR="00CC35E7" w:rsidRPr="00CC35E7" w:rsidRDefault="001E0E68" w:rsidP="00BE773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2" style="position:absolute;left:0;text-align:left;margin-left:407.75pt;margin-top:43.3pt;width:10.1pt;height:10.75pt;z-index:251662336"/>
        </w:pict>
      </w: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1" style="position:absolute;left:0;text-align:left;margin-left:337.15pt;margin-top:43.3pt;width:10.1pt;height:10.75pt;z-index:251661312"/>
        </w:pict>
      </w:r>
      <w:r w:rsidR="00CC35E7"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Souhlasím s nahlížením studentů do zdravotnické dokumentace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mého dítěte, a to výhradně v rozsahu nezbytném pro účely jejich praktické výuky. Všichni studenti jsou vázáni povinnou mlčenlivostí.</w:t>
      </w:r>
      <w:r w:rsidR="00F54223" w:rsidRP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ANO</w:t>
      </w:r>
      <w:r w:rsidR="00F54223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NE</w:t>
      </w:r>
    </w:p>
    <w:p w:rsidR="00CC35E7" w:rsidRDefault="00CC35E7" w:rsidP="00BE773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Upozornění: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Tento souhlas mohu kdykoliv odvolat nebo pro konkrétní situaci přítomnost studentů odmítnout.</w:t>
      </w: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Nahlížení do dokumentace kontrolními orgány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Beru na vědomí, že do zdravotnické dokumentace mého dítěte mohou v souladu se zákone</w:t>
      </w:r>
      <w:r w:rsidR="002B4D57">
        <w:rPr>
          <w:rFonts w:ascii="Times New Roman" w:eastAsia="Times New Roman" w:hAnsi="Times New Roman" w:cs="Times New Roman"/>
          <w:sz w:val="24"/>
          <w:szCs w:val="24"/>
          <w:lang w:eastAsia="cs-CZ"/>
        </w:rPr>
        <w:t>m o 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zdravotních službách nahlížet oprávněné kontrolní orgány bez mého dodatečného souhlasu. Jedná se zejména o:</w:t>
      </w:r>
    </w:p>
    <w:p w:rsidR="00CC35E7" w:rsidRPr="00CC35E7" w:rsidRDefault="00CC35E7" w:rsidP="00BE773F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Revizní lékaře zdravotních pojišťoven (za účelem kontroly vyúčtované péče).</w:t>
      </w:r>
    </w:p>
    <w:p w:rsidR="00CC35E7" w:rsidRPr="00CC35E7" w:rsidRDefault="00CC35E7" w:rsidP="00BE773F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Orgány vykonávající státní dozor ve zdravotnictví (např. Krajský úřad, Ministerstvo zdravotnictví, Státní ústav pro kontrolu léčiv).</w:t>
      </w:r>
    </w:p>
    <w:p w:rsidR="00676C40" w:rsidRDefault="00CC35E7" w:rsidP="00BE773F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Znalce v oboru zdravotnictví (v případě znaleckého přezkoumávání péče). </w:t>
      </w:r>
    </w:p>
    <w:p w:rsidR="00CC35E7" w:rsidRDefault="00CC35E7" w:rsidP="00676C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tyto osoby jsou ze zákona vázány přísnou povinností mlčenlivosti.</w:t>
      </w:r>
    </w:p>
    <w:p w:rsidR="00676C40" w:rsidRDefault="00676C40" w:rsidP="00676C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0CF" w:rsidRPr="00CC35E7" w:rsidRDefault="00BB70CF" w:rsidP="00676C4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35E7" w:rsidRPr="000E5983" w:rsidRDefault="00CC35E7" w:rsidP="00400EAB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Prohlášení zákonného zástupce (Souhlas s poskytnutím péče a podmínek)</w:t>
      </w:r>
    </w:p>
    <w:p w:rsidR="00BB70CF" w:rsidRDefault="00BB70CF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Prohlašuji, že:</w:t>
      </w:r>
    </w:p>
    <w:p w:rsidR="00BB70CF" w:rsidRDefault="002C3FB7" w:rsidP="00BB70CF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jsem byl/</w:t>
      </w:r>
      <w:r w:rsidR="00CC35E7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a zdravotnickým pr</w:t>
      </w: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acovníkem srozumitelně seznámen/</w:t>
      </w:r>
      <w:r w:rsidR="00CC35E7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a s účelem, povahou, přínosy i možnými riziky pobytu mého dítěte v rehab</w:t>
      </w:r>
      <w:r w:rsidR="00676C40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ilitačním stacionáři, jakož i s </w:t>
      </w:r>
      <w:r w:rsidR="00CC35E7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podmínkami týkajícími se přítomnosti stu</w:t>
      </w: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dentů a kontrolních orgánů. </w:t>
      </w:r>
    </w:p>
    <w:p w:rsidR="00BB70CF" w:rsidRDefault="00CC35E7" w:rsidP="00BE773F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jsem </w:t>
      </w:r>
      <w:r w:rsid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měl/a </w:t>
      </w: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možnost klást doplňující otázky a </w:t>
      </w:r>
      <w:r w:rsidR="002C3FB7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obdržel/</w:t>
      </w:r>
      <w:r w:rsidR="00FA3DCD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a jsem vys</w:t>
      </w:r>
      <w:r w:rsidR="002C3FB7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větlení, kterému jsem porozuměl/</w:t>
      </w:r>
      <w:r w:rsidR="00FA3DCD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FA3DCD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B70CF" w:rsidRDefault="00B759FC" w:rsidP="00BE773F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jsem byl/a seznámen/a s Domácím řádem denního </w:t>
      </w:r>
      <w:r w:rsidR="00A06261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rehabilitačního</w:t>
      </w:r>
      <w:r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stacionáře, jež je přílohou tohoto informovaného souhlasu, a souhlasím s ním. </w:t>
      </w:r>
    </w:p>
    <w:p w:rsidR="00CC35E7" w:rsidRPr="00BB70CF" w:rsidRDefault="00BB70CF" w:rsidP="00BE773F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jsem nezamlčel/a </w:t>
      </w:r>
      <w:r w:rsidR="00FA3DCD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žádné informace, které by mohly být překážkou </w:t>
      </w:r>
      <w:r w:rsidR="003138E1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>v pobytu mého dítěte ve </w:t>
      </w:r>
      <w:r w:rsidR="00FA3DCD" w:rsidRP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stacionáři. </w:t>
      </w:r>
    </w:p>
    <w:p w:rsid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Srozumitelně vyjadřuji svůj souhlas s přijetím dítěte do</w:t>
      </w:r>
      <w:r w:rsidR="00F175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rehabilitačního stacionáře a s 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prováděním indikovaných úkonů za výše uvedených podmínek.</w:t>
      </w: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E4998" w:rsidRDefault="00BB70CF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Dále prohlašuji, že ž</w:t>
      </w:r>
      <w:r w:rsidR="00E0293E">
        <w:rPr>
          <w:rFonts w:ascii="Times New Roman" w:eastAsia="Times New Roman" w:hAnsi="Times New Roman" w:cs="Times New Roman"/>
          <w:sz w:val="24"/>
          <w:szCs w:val="24"/>
          <w:lang w:eastAsia="cs-CZ"/>
        </w:rPr>
        <w:t>ádám fakturu:</w:t>
      </w:r>
    </w:p>
    <w:p w:rsidR="00E0293E" w:rsidRDefault="00E0293E" w:rsidP="00E0293E">
      <w:pPr>
        <w:pStyle w:val="Odstavecseseznamem"/>
        <w:numPr>
          <w:ilvl w:val="0"/>
          <w:numId w:val="13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zasílat </w:t>
      </w:r>
      <w:r w:rsid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uvedený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mail,</w:t>
      </w:r>
    </w:p>
    <w:p w:rsidR="00E0293E" w:rsidRDefault="00E0293E" w:rsidP="00E0293E">
      <w:pPr>
        <w:pStyle w:val="Odstavecseseznamem"/>
        <w:numPr>
          <w:ilvl w:val="0"/>
          <w:numId w:val="13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zasílat poštou na </w:t>
      </w:r>
      <w:r w:rsid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uvedenou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adresu,</w:t>
      </w:r>
    </w:p>
    <w:p w:rsidR="00E0293E" w:rsidRDefault="00E0293E" w:rsidP="00E0293E">
      <w:pPr>
        <w:pStyle w:val="Odstavecseseznamem"/>
        <w:numPr>
          <w:ilvl w:val="0"/>
          <w:numId w:val="13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připravit </w:t>
      </w:r>
      <w:r w:rsidR="00BB70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vytištěnou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 vyzvednutí v DC Domeček.</w:t>
      </w:r>
    </w:p>
    <w:p w:rsidR="00E0293E" w:rsidRDefault="00E0293E" w:rsidP="00E029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0CF" w:rsidRDefault="00BB70CF" w:rsidP="00E029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0CF" w:rsidRDefault="00BB70CF" w:rsidP="00E029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0CF" w:rsidRDefault="00BB70CF" w:rsidP="00E029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70BC6" w:rsidRPr="00170BC6" w:rsidRDefault="00BB70CF" w:rsidP="008C0D2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Ohledně jí</w:t>
      </w:r>
      <w:r w:rsid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>dl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mé dítě </w:t>
      </w:r>
      <w:r w:rsidR="00170BC6" w:rsidRP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>během dne ne</w:t>
      </w:r>
      <w:r w:rsid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>zkonzumuje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žádám o</w:t>
      </w:r>
      <w:r w:rsid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70BC6" w:rsidRPr="00170BC6" w:rsidRDefault="00BB70CF" w:rsidP="00BB70C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Likvidaci</w:t>
      </w:r>
      <w:r w:rsidR="00170BC6" w:rsidRPr="00170B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stacionářem:</w:t>
      </w:r>
      <w:r w:rsidR="00170BC6" w:rsidRP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Přeji si, aby personál stacionáře (DCD) zajistil likvidaci zbytků jídla přímo v zařízení.</w:t>
      </w:r>
    </w:p>
    <w:p w:rsidR="00170BC6" w:rsidRPr="00170BC6" w:rsidRDefault="00BB70CF" w:rsidP="00BB70CF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="00170BC6" w:rsidRPr="00170B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rácení domů:</w:t>
      </w:r>
      <w:r w:rsidR="00170BC6" w:rsidRP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Přeji si, aby mi personál zbylé jídlo odevzdal při vyzvedávání dítěte. Beru na vědomí, že v takovém případě zajišťuji likvidaci sám/sama.</w:t>
      </w:r>
      <w:r w:rsid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0BC6" w:rsidRPr="00170BC6">
        <w:rPr>
          <w:rFonts w:ascii="Times New Roman" w:eastAsia="Times New Roman" w:hAnsi="Times New Roman" w:cs="Times New Roman"/>
          <w:sz w:val="24"/>
          <w:szCs w:val="24"/>
          <w:lang w:eastAsia="cs-CZ"/>
        </w:rPr>
        <w:t>Beru na vědomí, že stacionář neručí za jeho kvalitu po opuštění prostor zařízení a veškerá odpovědnost za jeho další uchování či likvidaci přechází na mě jako zákonného zástupce.</w:t>
      </w:r>
    </w:p>
    <w:p w:rsidR="001A781F" w:rsidRDefault="001A781F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220AE" w:rsidRDefault="00C220AE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0E5983">
        <w:rPr>
          <w:rFonts w:ascii="Times New Roman" w:eastAsia="Times New Roman" w:hAnsi="Times New Roman" w:cs="Times New Roman"/>
          <w:sz w:val="24"/>
          <w:szCs w:val="24"/>
          <w:lang w:eastAsia="cs-CZ"/>
        </w:rPr>
        <w:t>Ostravě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_______________</w:t>
      </w:r>
    </w:p>
    <w:p w:rsidR="00F175B4" w:rsidRPr="00CC35E7" w:rsidRDefault="00F175B4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Podpis zákonného zástupce</w:t>
      </w:r>
      <w:r w:rsidR="00FA3DCD" w:rsidRPr="000746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_______________________________</w:t>
      </w:r>
    </w:p>
    <w:p w:rsidR="00F175B4" w:rsidRDefault="00F175B4" w:rsidP="00BE773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36224E" w:rsidRDefault="0036224E" w:rsidP="00BE773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Prohlášení zdravotnického pracovníka</w:t>
      </w:r>
    </w:p>
    <w:p w:rsid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Potvrzuji, že jsem zákonnému zástupci pacienta srozumit</w:t>
      </w:r>
      <w:r w:rsidR="00F175B4">
        <w:rPr>
          <w:rFonts w:ascii="Times New Roman" w:eastAsia="Times New Roman" w:hAnsi="Times New Roman" w:cs="Times New Roman"/>
          <w:sz w:val="24"/>
          <w:szCs w:val="24"/>
          <w:lang w:eastAsia="cs-CZ"/>
        </w:rPr>
        <w:t>elně vysvětlil(a) povahu péče v 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rehabilitačním stacionáři, její rizika, režimová ujednání a odpověděl(a) na jeho dotazy.</w:t>
      </w:r>
    </w:p>
    <w:p w:rsidR="003138E1" w:rsidRDefault="003138E1" w:rsidP="000E59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983" w:rsidRDefault="000E5983" w:rsidP="000E59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Ostravě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_______________</w:t>
      </w:r>
    </w:p>
    <w:p w:rsidR="000E5983" w:rsidRDefault="000E5983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5983" w:rsidRPr="00CC35E7" w:rsidRDefault="000E5983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35E7" w:rsidRDefault="00FA3DCD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746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Jméno a p</w:t>
      </w:r>
      <w:r w:rsidR="00CC35E7"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odpis a zdravotnického pracovníka</w:t>
      </w:r>
      <w:r w:rsidRPr="000746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_______________________________</w:t>
      </w: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1047B" w:rsidRDefault="0091047B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70BC6" w:rsidRDefault="00170BC6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CC35E7" w:rsidRPr="000E5983" w:rsidRDefault="00CC35E7" w:rsidP="000E5983">
      <w:pPr>
        <w:pStyle w:val="Odstavecseseznamem"/>
        <w:numPr>
          <w:ilvl w:val="0"/>
          <w:numId w:val="12"/>
        </w:numPr>
        <w:spacing w:after="0" w:line="360" w:lineRule="auto"/>
        <w:ind w:left="567" w:hanging="425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lastRenderedPageBreak/>
        <w:t>I</w:t>
      </w:r>
      <w:r w:rsidR="008066A3"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nformování a souhlas se zpracováním osobních údajů</w:t>
      </w:r>
      <w:r w:rsidRPr="000E5983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(GDPR)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Správce osobních údajů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>Dětské centrum Domeček, příspěvková organizace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zpracovává osobní údaje pacienta a jeho zákonných zástupců v souladu s Nařízením Evropského parlamentu a Rady (EU) 2016/679 (GDPR).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A. Zpracování údajů ze zákonných důvodů </w:t>
      </w: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="00DF1436" w:rsidRPr="00DF14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</w:t>
      </w: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evyžaduje souhlas)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Beru na vědomí, že identifikační údaje, kontaktní údaje a údaje o zdravotním stavu (citlivé údaje) jsou zpracovávány za účelem </w:t>
      </w: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poskytování zdravotních služeb, vedení zdravotnické dokumentace a vyúčtování péče zdravotním pojišťovnám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zákonn</w:t>
      </w:r>
      <w:r w:rsidR="008066A3">
        <w:rPr>
          <w:rFonts w:ascii="Times New Roman" w:eastAsia="Times New Roman" w:hAnsi="Times New Roman" w:cs="Times New Roman"/>
          <w:sz w:val="24"/>
          <w:szCs w:val="24"/>
          <w:lang w:eastAsia="cs-CZ"/>
        </w:rPr>
        <w:t>é povinnosti poskytovatele. Bez 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poskytnutí těchto údajů nelze zdravotní služby poskytnout.</w:t>
      </w: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B. Zpracování údajů nad rámec zákona </w:t>
      </w: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="00DF1436" w:rsidRPr="00DF14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yžaduje dobrovolný souhlas)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zákonný zástupce pacienta uděluji tímto poskytovateli dobrovolný souhlas se zpracováním osobních údajů pro následující účely </w:t>
      </w:r>
      <w:r w:rsidR="00DF143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(z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aškrtněte prosím </w:t>
      </w:r>
      <w:r w:rsidR="00DF143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zvolenou 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variantu)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CC35E7" w:rsidRPr="00CC35E7" w:rsidRDefault="001E0E68" w:rsidP="00BE773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3" style="position:absolute;left:0;text-align:left;margin-left:339.6pt;margin-top:43.8pt;width:10.1pt;height:10.75pt;z-index:251663360"/>
        </w:pict>
      </w: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4" style="position:absolute;left:0;text-align:left;margin-left:412.95pt;margin-top:43.8pt;width:10.1pt;height:10.75pt;z-index:251664384"/>
        </w:pict>
      </w:r>
      <w:r w:rsidR="00CC35E7"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Komunikace prostřednictvím nešifrovaných kanálů (SMS, e-mail):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6A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Souhlasím se </w:t>
      </w:r>
      <w:r w:rsidR="00CC35E7"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zasíláním organizačních informací (termíny tera</w:t>
      </w:r>
      <w:r w:rsidR="008066A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pií, omluvy, provozní změny) na </w:t>
      </w:r>
      <w:r w:rsidR="00CC35E7"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výše uvedený e-mail nebo telefonní číslo.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35395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ANO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</w:p>
    <w:p w:rsidR="00DF1436" w:rsidRDefault="00CC35E7" w:rsidP="00BE773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Pořizování a využití obrazové dokumentace pro terapeutické účely: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66A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Souhlasím s 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pořizováním fotografií / videozáznamů dítěte během terapií výhradně pro vnitřní potřeby stacionáře (např. hodnocení progresu rehabilitace, konzultace v rámci odborného týmu). Tato dokumentace nebude nikde veřejně publikována.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C35E7" w:rsidRPr="00CC35E7" w:rsidRDefault="001E0E68" w:rsidP="00DF1436">
      <w:pPr>
        <w:spacing w:after="0" w:line="360" w:lineRule="auto"/>
        <w:ind w:left="673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5" style="position:absolute;left:0;text-align:left;margin-left:341.25pt;margin-top:1.7pt;width:10.1pt;height:10.75pt;z-index:251665408"/>
        </w:pict>
      </w: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6" style="position:absolute;left:0;text-align:left;margin-left:412.95pt;margin-top:1.7pt;width:10.1pt;height:10.75pt;z-index:251666432"/>
        </w:pic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353950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ANO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</w:p>
    <w:p w:rsidR="00DF1436" w:rsidRDefault="00CC35E7" w:rsidP="00BE773F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Pořizování a využití dokumentace pro prezentační účely: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Souhlasím s pořízením a použitím fotografií</w:t>
      </w:r>
      <w:r w:rsidR="00DF143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/</w:t>
      </w:r>
      <w:r w:rsidR="00DF1436" w:rsidRPr="00DF143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="00DF1436"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videozáznamů 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 činnosti stacio</w:t>
      </w:r>
      <w:r w:rsidR="00DF143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náře pro prezentaci zařízení na </w:t>
      </w:r>
      <w:r w:rsidRPr="00CC3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webových stránkách, sociálních sítích či v informačních brožurách stacionáře.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C35E7" w:rsidRPr="00CC35E7" w:rsidRDefault="001E0E68" w:rsidP="00353950">
      <w:pPr>
        <w:spacing w:after="0" w:line="36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8" style="position:absolute;left:0;text-align:left;margin-left:341.25pt;margin-top:1.2pt;width:10.1pt;height:10.75pt;z-index:251668480"/>
        </w:pict>
      </w:r>
      <w:r w:rsidRPr="001E0E6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pict>
          <v:rect id="_x0000_s1037" style="position:absolute;left:0;text-align:left;margin-left:412.95pt;margin-top:1.2pt;width:10.1pt;height:10.75pt;z-index:251667456"/>
        </w:pic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ANO </w:t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F143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CC35E7"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</w:p>
    <w:p w:rsidR="008066A3" w:rsidRDefault="008066A3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Tento souhlas (bod 11. B) je zcela dobrovolný a mohu jej kdykoliv písemně odvolat. Odvoláním souhlasu není dotčena zákonnost zpracování údajů před jeho odvoláním.</w:t>
      </w:r>
    </w:p>
    <w:p w:rsidR="000E383F" w:rsidRPr="00CC35E7" w:rsidRDefault="000E383F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0E5983">
        <w:rPr>
          <w:rFonts w:ascii="Times New Roman" w:eastAsia="Times New Roman" w:hAnsi="Times New Roman" w:cs="Times New Roman"/>
          <w:sz w:val="24"/>
          <w:szCs w:val="24"/>
          <w:lang w:eastAsia="cs-CZ"/>
        </w:rPr>
        <w:t>Ostravě</w:t>
      </w:r>
      <w:r w:rsidRPr="00CC3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dne _______________</w:t>
      </w:r>
    </w:p>
    <w:p w:rsidR="000E383F" w:rsidRDefault="000E383F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E383F" w:rsidRPr="00CC35E7" w:rsidRDefault="000E383F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35E7" w:rsidRPr="00CC35E7" w:rsidRDefault="00CC35E7" w:rsidP="00BE7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C35E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Podpis zákonného zástupce</w:t>
      </w:r>
      <w:r w:rsidR="000E38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E383F" w:rsidRPr="0007468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_______________________________</w:t>
      </w:r>
    </w:p>
    <w:p w:rsidR="00D823DF" w:rsidRPr="00B9654F" w:rsidRDefault="00D823DF" w:rsidP="00B9654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654F" w:rsidRPr="00B9654F" w:rsidRDefault="00B9654F" w:rsidP="00B9654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B9654F">
        <w:rPr>
          <w:rFonts w:ascii="Times New Roman" w:hAnsi="Times New Roman" w:cs="Times New Roman"/>
          <w:sz w:val="24"/>
          <w:szCs w:val="24"/>
        </w:rPr>
        <w:t>Přílohy:</w:t>
      </w:r>
      <w:r>
        <w:rPr>
          <w:rFonts w:ascii="Times New Roman" w:hAnsi="Times New Roman" w:cs="Times New Roman"/>
          <w:sz w:val="24"/>
          <w:szCs w:val="24"/>
        </w:rPr>
        <w:t xml:space="preserve"> Příloha č. 1   Domácí řád denního rehabilitačního stacionáře</w:t>
      </w:r>
    </w:p>
    <w:sectPr w:rsidR="00B9654F" w:rsidRPr="00B9654F" w:rsidSect="00837020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8AE" w:rsidRDefault="00DC08AE" w:rsidP="00BB18FF">
      <w:pPr>
        <w:spacing w:after="0" w:line="240" w:lineRule="auto"/>
      </w:pPr>
      <w:r>
        <w:separator/>
      </w:r>
    </w:p>
  </w:endnote>
  <w:endnote w:type="continuationSeparator" w:id="1">
    <w:p w:rsidR="00DC08AE" w:rsidRDefault="00DC08AE" w:rsidP="00BB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7509922"/>
      <w:docPartObj>
        <w:docPartGallery w:val="Page Numbers (Bottom of Page)"/>
        <w:docPartUnique/>
      </w:docPartObj>
    </w:sdtPr>
    <w:sdtContent>
      <w:p w:rsidR="00BB18FF" w:rsidRPr="00837020" w:rsidRDefault="001E0E68">
        <w:pPr>
          <w:pStyle w:val="Zp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70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8660E" w:rsidRPr="0083702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70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224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8370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B18FF" w:rsidRDefault="00BB18F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8AE" w:rsidRDefault="00DC08AE" w:rsidP="00BB18FF">
      <w:pPr>
        <w:spacing w:after="0" w:line="240" w:lineRule="auto"/>
      </w:pPr>
      <w:r>
        <w:separator/>
      </w:r>
    </w:p>
  </w:footnote>
  <w:footnote w:type="continuationSeparator" w:id="1">
    <w:p w:rsidR="00DC08AE" w:rsidRDefault="00DC08AE" w:rsidP="00BB1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7EB"/>
    <w:multiLevelType w:val="hybridMultilevel"/>
    <w:tmpl w:val="8E2A5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439A"/>
    <w:multiLevelType w:val="hybridMultilevel"/>
    <w:tmpl w:val="516AD5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188"/>
    <w:multiLevelType w:val="multilevel"/>
    <w:tmpl w:val="67A4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D3D4C"/>
    <w:multiLevelType w:val="multilevel"/>
    <w:tmpl w:val="87BC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45C47"/>
    <w:multiLevelType w:val="multilevel"/>
    <w:tmpl w:val="B512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F156D"/>
    <w:multiLevelType w:val="multilevel"/>
    <w:tmpl w:val="6A84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D6102"/>
    <w:multiLevelType w:val="multilevel"/>
    <w:tmpl w:val="C742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30466"/>
    <w:multiLevelType w:val="multilevel"/>
    <w:tmpl w:val="DE7E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A87969"/>
    <w:multiLevelType w:val="multilevel"/>
    <w:tmpl w:val="2D24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224C4D"/>
    <w:multiLevelType w:val="hybridMultilevel"/>
    <w:tmpl w:val="AFF01C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F6920"/>
    <w:multiLevelType w:val="multilevel"/>
    <w:tmpl w:val="2C96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1213FC"/>
    <w:multiLevelType w:val="hybridMultilevel"/>
    <w:tmpl w:val="B88084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262D39"/>
    <w:multiLevelType w:val="hybridMultilevel"/>
    <w:tmpl w:val="F2787E76"/>
    <w:lvl w:ilvl="0" w:tplc="BBD2210A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927F9"/>
    <w:multiLevelType w:val="multilevel"/>
    <w:tmpl w:val="962C86E6"/>
    <w:lvl w:ilvl="0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E67DF"/>
    <w:multiLevelType w:val="multilevel"/>
    <w:tmpl w:val="2320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AE3862"/>
    <w:multiLevelType w:val="multilevel"/>
    <w:tmpl w:val="70A6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242B3B"/>
    <w:multiLevelType w:val="multilevel"/>
    <w:tmpl w:val="756A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4"/>
  </w:num>
  <w:num w:numId="5">
    <w:abstractNumId w:val="3"/>
  </w:num>
  <w:num w:numId="6">
    <w:abstractNumId w:val="5"/>
  </w:num>
  <w:num w:numId="7">
    <w:abstractNumId w:val="4"/>
  </w:num>
  <w:num w:numId="8">
    <w:abstractNumId w:val="16"/>
  </w:num>
  <w:num w:numId="9">
    <w:abstractNumId w:val="9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7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35E7"/>
    <w:rsid w:val="00074688"/>
    <w:rsid w:val="000E383F"/>
    <w:rsid w:val="000E5983"/>
    <w:rsid w:val="000E6A9E"/>
    <w:rsid w:val="00170BC6"/>
    <w:rsid w:val="001A781F"/>
    <w:rsid w:val="001E0E68"/>
    <w:rsid w:val="00220742"/>
    <w:rsid w:val="002B4D57"/>
    <w:rsid w:val="002C3FB7"/>
    <w:rsid w:val="002D5184"/>
    <w:rsid w:val="003138E1"/>
    <w:rsid w:val="00353950"/>
    <w:rsid w:val="00360ECF"/>
    <w:rsid w:val="0036224E"/>
    <w:rsid w:val="003F19F9"/>
    <w:rsid w:val="00400EAB"/>
    <w:rsid w:val="00457F78"/>
    <w:rsid w:val="00475212"/>
    <w:rsid w:val="0054730B"/>
    <w:rsid w:val="00561D9B"/>
    <w:rsid w:val="005736E4"/>
    <w:rsid w:val="00590C21"/>
    <w:rsid w:val="00652FDA"/>
    <w:rsid w:val="00676C40"/>
    <w:rsid w:val="006A48FA"/>
    <w:rsid w:val="007369DE"/>
    <w:rsid w:val="008066A3"/>
    <w:rsid w:val="00837020"/>
    <w:rsid w:val="008C0D20"/>
    <w:rsid w:val="008C784F"/>
    <w:rsid w:val="0091047B"/>
    <w:rsid w:val="00A06261"/>
    <w:rsid w:val="00B759FC"/>
    <w:rsid w:val="00B8660E"/>
    <w:rsid w:val="00B9654F"/>
    <w:rsid w:val="00BB18FF"/>
    <w:rsid w:val="00BB70CF"/>
    <w:rsid w:val="00BE2AA8"/>
    <w:rsid w:val="00BE773F"/>
    <w:rsid w:val="00BF5363"/>
    <w:rsid w:val="00C220AE"/>
    <w:rsid w:val="00CC35E7"/>
    <w:rsid w:val="00D823DF"/>
    <w:rsid w:val="00DC08AE"/>
    <w:rsid w:val="00DF1436"/>
    <w:rsid w:val="00E0293E"/>
    <w:rsid w:val="00EE4998"/>
    <w:rsid w:val="00F175B4"/>
    <w:rsid w:val="00F54223"/>
    <w:rsid w:val="00FA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23DF"/>
  </w:style>
  <w:style w:type="paragraph" w:styleId="Nadpis1">
    <w:name w:val="heading 1"/>
    <w:basedOn w:val="Normln"/>
    <w:link w:val="Nadpis1Char"/>
    <w:uiPriority w:val="9"/>
    <w:qFormat/>
    <w:rsid w:val="00CC3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C35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qFormat/>
    <w:rsid w:val="008C784F"/>
    <w:pPr>
      <w:keepNext/>
      <w:suppressAutoHyphens/>
      <w:spacing w:after="0" w:line="240" w:lineRule="auto"/>
    </w:pPr>
    <w:rPr>
      <w:rFonts w:ascii="Times New Roman" w:eastAsia="Microsoft YaHei" w:hAnsi="Times New Roman" w:cs="Arial"/>
      <w:b/>
      <w:color w:val="000000" w:themeColor="text1"/>
      <w:sz w:val="24"/>
      <w:szCs w:val="28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C78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C784F"/>
  </w:style>
  <w:style w:type="character" w:customStyle="1" w:styleId="Nadpis1Char">
    <w:name w:val="Nadpis 1 Char"/>
    <w:basedOn w:val="Standardnpsmoodstavce"/>
    <w:link w:val="Nadpis1"/>
    <w:uiPriority w:val="9"/>
    <w:rsid w:val="00CC35E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C35E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C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E773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B1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18FF"/>
  </w:style>
  <w:style w:type="paragraph" w:styleId="Zpat">
    <w:name w:val="footer"/>
    <w:basedOn w:val="Normln"/>
    <w:link w:val="ZpatChar"/>
    <w:uiPriority w:val="99"/>
    <w:unhideWhenUsed/>
    <w:rsid w:val="00BB1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18FF"/>
  </w:style>
  <w:style w:type="table" w:styleId="Mkatabulky">
    <w:name w:val="Table Grid"/>
    <w:basedOn w:val="Normlntabulka"/>
    <w:uiPriority w:val="59"/>
    <w:rsid w:val="00652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837020"/>
    <w:pPr>
      <w:spacing w:after="0" w:line="240" w:lineRule="auto"/>
    </w:pPr>
  </w:style>
  <w:style w:type="character" w:styleId="Zvraznn">
    <w:name w:val="Emphasis"/>
    <w:basedOn w:val="Standardnpsmoodstavce"/>
    <w:uiPriority w:val="20"/>
    <w:qFormat/>
    <w:rsid w:val="00170BC6"/>
    <w:rPr>
      <w:i/>
      <w:iCs/>
    </w:rPr>
  </w:style>
  <w:style w:type="character" w:styleId="Siln">
    <w:name w:val="Strong"/>
    <w:basedOn w:val="Standardnpsmoodstavce"/>
    <w:uiPriority w:val="22"/>
    <w:qFormat/>
    <w:rsid w:val="00170B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E92C1-0AE3-47DE-A09B-EBBD900E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1102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hrads</dc:creator>
  <cp:lastModifiedBy>hrads</cp:lastModifiedBy>
  <cp:revision>20</cp:revision>
  <cp:lastPrinted>2026-06-23T06:39:00Z</cp:lastPrinted>
  <dcterms:created xsi:type="dcterms:W3CDTF">2026-06-22T06:46:00Z</dcterms:created>
  <dcterms:modified xsi:type="dcterms:W3CDTF">2026-07-15T12:23:00Z</dcterms:modified>
</cp:coreProperties>
</file>